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BE5" w:rsidRDefault="007E0BE5" w:rsidP="007E0BE5">
      <w:pPr>
        <w:pStyle w:val="ConsPlusTitle"/>
        <w:widowControl/>
        <w:jc w:val="center"/>
        <w:rPr>
          <w:sz w:val="28"/>
          <w:szCs w:val="28"/>
        </w:rPr>
      </w:pPr>
    </w:p>
    <w:p w:rsidR="006D71FC" w:rsidRDefault="006D71FC" w:rsidP="007E0BE5">
      <w:pPr>
        <w:pStyle w:val="ConsPlusTitle"/>
        <w:widowControl/>
        <w:jc w:val="center"/>
        <w:rPr>
          <w:sz w:val="28"/>
          <w:szCs w:val="28"/>
        </w:rPr>
      </w:pPr>
    </w:p>
    <w:p w:rsidR="006D71FC" w:rsidRDefault="006D71FC" w:rsidP="007E0BE5">
      <w:pPr>
        <w:pStyle w:val="ConsPlusTitle"/>
        <w:widowControl/>
        <w:jc w:val="center"/>
        <w:rPr>
          <w:sz w:val="28"/>
          <w:szCs w:val="28"/>
        </w:rPr>
      </w:pPr>
    </w:p>
    <w:p w:rsidR="006D71FC" w:rsidRDefault="006D71FC" w:rsidP="007E0BE5">
      <w:pPr>
        <w:pStyle w:val="ConsPlusTitle"/>
        <w:widowControl/>
        <w:jc w:val="center"/>
        <w:rPr>
          <w:sz w:val="28"/>
          <w:szCs w:val="28"/>
        </w:rPr>
      </w:pPr>
    </w:p>
    <w:p w:rsidR="006D71FC" w:rsidRDefault="006D71FC" w:rsidP="007E0BE5">
      <w:pPr>
        <w:pStyle w:val="ConsPlusTitle"/>
        <w:widowControl/>
        <w:jc w:val="center"/>
        <w:rPr>
          <w:sz w:val="28"/>
          <w:szCs w:val="28"/>
        </w:rPr>
      </w:pPr>
    </w:p>
    <w:p w:rsidR="006D71FC" w:rsidRDefault="006D71FC" w:rsidP="007E0BE5">
      <w:pPr>
        <w:pStyle w:val="ConsPlusTitle"/>
        <w:widowControl/>
        <w:jc w:val="center"/>
        <w:rPr>
          <w:sz w:val="28"/>
          <w:szCs w:val="28"/>
        </w:rPr>
      </w:pPr>
    </w:p>
    <w:p w:rsidR="006D71FC" w:rsidRDefault="006D71FC" w:rsidP="007E0BE5">
      <w:pPr>
        <w:pStyle w:val="ConsPlusTitle"/>
        <w:widowControl/>
        <w:jc w:val="center"/>
        <w:rPr>
          <w:sz w:val="28"/>
          <w:szCs w:val="28"/>
        </w:rPr>
      </w:pPr>
    </w:p>
    <w:p w:rsidR="006D71FC" w:rsidRDefault="006D71FC" w:rsidP="007E0BE5">
      <w:pPr>
        <w:pStyle w:val="ConsPlusTitle"/>
        <w:widowControl/>
        <w:jc w:val="center"/>
        <w:rPr>
          <w:sz w:val="28"/>
          <w:szCs w:val="28"/>
        </w:rPr>
      </w:pPr>
    </w:p>
    <w:p w:rsidR="006D71FC" w:rsidRDefault="006D71FC" w:rsidP="007E0BE5">
      <w:pPr>
        <w:pStyle w:val="ConsPlusTitle"/>
        <w:widowControl/>
        <w:jc w:val="center"/>
        <w:rPr>
          <w:sz w:val="28"/>
          <w:szCs w:val="28"/>
        </w:rPr>
      </w:pPr>
    </w:p>
    <w:p w:rsidR="006D71FC" w:rsidRDefault="006D71FC" w:rsidP="007E0BE5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11.11.2020 й.                               №101                         11.11.2020 г.</w:t>
      </w:r>
    </w:p>
    <w:p w:rsidR="007E0BE5" w:rsidRDefault="007E0BE5" w:rsidP="007E0BE5">
      <w:pPr>
        <w:pStyle w:val="ConsPlusTitle"/>
        <w:widowControl/>
        <w:jc w:val="center"/>
        <w:rPr>
          <w:sz w:val="28"/>
          <w:szCs w:val="28"/>
        </w:rPr>
      </w:pPr>
    </w:p>
    <w:p w:rsidR="007E0BE5" w:rsidRDefault="007E0BE5" w:rsidP="007E0BE5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прогнозном плане (программе) приватизации муниципального имущества </w:t>
      </w:r>
      <w:r w:rsidRPr="007E0BE5">
        <w:rPr>
          <w:bCs w:val="0"/>
          <w:sz w:val="28"/>
          <w:szCs w:val="28"/>
        </w:rPr>
        <w:t xml:space="preserve">сельского поселения </w:t>
      </w:r>
      <w:r w:rsidR="003652A2">
        <w:rPr>
          <w:bCs w:val="0"/>
          <w:sz w:val="28"/>
          <w:szCs w:val="28"/>
        </w:rPr>
        <w:t>Дмитриевский</w:t>
      </w:r>
      <w:r w:rsidRPr="007E0BE5">
        <w:rPr>
          <w:bCs w:val="0"/>
          <w:sz w:val="28"/>
          <w:szCs w:val="28"/>
        </w:rPr>
        <w:t xml:space="preserve"> сельсовет муниципального района Уфимский район Республики Башкортостан</w:t>
      </w:r>
      <w:r>
        <w:rPr>
          <w:sz w:val="28"/>
          <w:szCs w:val="28"/>
        </w:rPr>
        <w:t xml:space="preserve"> на </w:t>
      </w:r>
      <w:r w:rsidR="00E929D6">
        <w:rPr>
          <w:sz w:val="28"/>
          <w:szCs w:val="28"/>
        </w:rPr>
        <w:t>2021-</w:t>
      </w:r>
      <w:r>
        <w:rPr>
          <w:sz w:val="28"/>
          <w:szCs w:val="28"/>
        </w:rPr>
        <w:t>20</w:t>
      </w:r>
      <w:r w:rsidR="003652A2">
        <w:rPr>
          <w:sz w:val="28"/>
          <w:szCs w:val="28"/>
        </w:rPr>
        <w:t>2</w:t>
      </w:r>
      <w:r w:rsidR="00E929D6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proofErr w:type="spellStart"/>
      <w:r w:rsidR="00E929D6">
        <w:rPr>
          <w:sz w:val="28"/>
          <w:szCs w:val="28"/>
        </w:rPr>
        <w:t>г.г</w:t>
      </w:r>
      <w:proofErr w:type="spellEnd"/>
      <w:r w:rsidR="00E929D6">
        <w:rPr>
          <w:sz w:val="28"/>
          <w:szCs w:val="28"/>
        </w:rPr>
        <w:t>.</w:t>
      </w:r>
    </w:p>
    <w:p w:rsidR="007E0BE5" w:rsidRDefault="007E0BE5" w:rsidP="007E0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E0BE5" w:rsidRDefault="007E0BE5" w:rsidP="007E0B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целях реализации Федерального </w:t>
      </w:r>
      <w:hyperlink r:id="rId5" w:history="1">
        <w:r>
          <w:rPr>
            <w:rStyle w:val="a3"/>
            <w:color w:val="auto"/>
            <w:sz w:val="28"/>
            <w:szCs w:val="28"/>
            <w:u w:val="none"/>
          </w:rPr>
          <w:t>закона</w:t>
        </w:r>
      </w:hyperlink>
      <w:r>
        <w:rPr>
          <w:sz w:val="28"/>
          <w:szCs w:val="28"/>
        </w:rPr>
        <w:t xml:space="preserve"> от 21 декабря 2001 года  № 178-ФЗ «О приватизации государственного и муниципального имущества», руководствуясь </w:t>
      </w:r>
      <w:r w:rsidR="003652A2" w:rsidRPr="00281BD9">
        <w:rPr>
          <w:sz w:val="28"/>
          <w:szCs w:val="28"/>
        </w:rPr>
        <w:t xml:space="preserve">Правилами разработки прогнозного плана (программы) приватизации муниципального имущества </w:t>
      </w:r>
      <w:r w:rsidR="003652A2">
        <w:rPr>
          <w:sz w:val="28"/>
          <w:szCs w:val="28"/>
        </w:rPr>
        <w:t xml:space="preserve">сельского поселения Дмитриевский сельсовет муниципального района Уфимский район Республики Башкортостан, утверждёнными решением </w:t>
      </w:r>
      <w:r w:rsidR="003652A2" w:rsidRPr="00E06C9D">
        <w:rPr>
          <w:sz w:val="28"/>
          <w:szCs w:val="28"/>
        </w:rPr>
        <w:t>Совет</w:t>
      </w:r>
      <w:r w:rsidR="003652A2">
        <w:rPr>
          <w:sz w:val="28"/>
          <w:szCs w:val="28"/>
        </w:rPr>
        <w:t>а</w:t>
      </w:r>
      <w:r w:rsidR="003652A2" w:rsidRPr="00E06C9D">
        <w:rPr>
          <w:sz w:val="28"/>
          <w:szCs w:val="28"/>
        </w:rPr>
        <w:t xml:space="preserve"> </w:t>
      </w:r>
      <w:r w:rsidR="003652A2">
        <w:rPr>
          <w:sz w:val="28"/>
          <w:szCs w:val="28"/>
        </w:rPr>
        <w:t xml:space="preserve">сельского поселения Дмитриевский сельсовет муниципального района Уфимский район Республики Башкортостан от 08.02.2018г. №209 </w:t>
      </w:r>
      <w:r w:rsidR="003652A2">
        <w:rPr>
          <w:sz w:val="28"/>
          <w:szCs w:val="28"/>
        </w:rPr>
        <w:br/>
        <w:t>«Об утверждении нормативно-правовых актов по вопросам приватизации муниципального имущества сельского поселения Дмитриевский сельсовет муниципального района Уфимский район Республики Башкортостан</w:t>
      </w:r>
      <w:r>
        <w:rPr>
          <w:sz w:val="28"/>
          <w:szCs w:val="28"/>
        </w:rPr>
        <w:t xml:space="preserve">, </w:t>
      </w:r>
      <w:r w:rsidRPr="007E0BE5">
        <w:rPr>
          <w:sz w:val="28"/>
          <w:szCs w:val="28"/>
        </w:rPr>
        <w:t xml:space="preserve">Совет </w:t>
      </w:r>
      <w:r w:rsidRPr="007E0BE5">
        <w:rPr>
          <w:bCs/>
          <w:sz w:val="28"/>
          <w:szCs w:val="28"/>
        </w:rPr>
        <w:t xml:space="preserve">сельского поселения </w:t>
      </w:r>
      <w:r w:rsidR="003652A2">
        <w:rPr>
          <w:bCs/>
          <w:sz w:val="28"/>
          <w:szCs w:val="28"/>
        </w:rPr>
        <w:t>Дмитриевский</w:t>
      </w:r>
      <w:r w:rsidRPr="007E0BE5">
        <w:rPr>
          <w:bCs/>
          <w:sz w:val="28"/>
          <w:szCs w:val="28"/>
        </w:rPr>
        <w:t xml:space="preserve"> сельсовет муниципального района Уфимский район Республики Башкортостан</w:t>
      </w:r>
    </w:p>
    <w:p w:rsidR="007E0BE5" w:rsidRDefault="007E0BE5" w:rsidP="007E0B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РЕШИЛ:</w:t>
      </w:r>
    </w:p>
    <w:p w:rsidR="007E0BE5" w:rsidRDefault="007E0BE5" w:rsidP="00742E7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</w:t>
      </w:r>
      <w:r w:rsidR="00742E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прогнозный </w:t>
      </w:r>
      <w:hyperlink r:id="rId6" w:history="1">
        <w:r>
          <w:rPr>
            <w:rStyle w:val="a3"/>
            <w:color w:val="auto"/>
            <w:sz w:val="28"/>
            <w:szCs w:val="28"/>
            <w:u w:val="none"/>
          </w:rPr>
          <w:t>план</w:t>
        </w:r>
      </w:hyperlink>
      <w:r>
        <w:rPr>
          <w:sz w:val="28"/>
          <w:szCs w:val="28"/>
        </w:rPr>
        <w:t xml:space="preserve"> (программу) приватизации муниципального</w:t>
      </w:r>
      <w:r w:rsidR="00DC22AC">
        <w:rPr>
          <w:sz w:val="28"/>
          <w:szCs w:val="28"/>
        </w:rPr>
        <w:t xml:space="preserve"> недвижимого</w:t>
      </w:r>
      <w:r>
        <w:rPr>
          <w:sz w:val="28"/>
          <w:szCs w:val="28"/>
        </w:rPr>
        <w:t xml:space="preserve"> имущества </w:t>
      </w:r>
      <w:r w:rsidRPr="007E0BE5">
        <w:rPr>
          <w:bCs/>
          <w:sz w:val="28"/>
          <w:szCs w:val="28"/>
        </w:rPr>
        <w:t xml:space="preserve">сельского поселения </w:t>
      </w:r>
      <w:r w:rsidR="003652A2">
        <w:rPr>
          <w:bCs/>
          <w:sz w:val="28"/>
          <w:szCs w:val="28"/>
        </w:rPr>
        <w:t>Дмитриевский</w:t>
      </w:r>
      <w:r w:rsidRPr="007E0BE5">
        <w:rPr>
          <w:bCs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Pr="007E0BE5">
        <w:rPr>
          <w:sz w:val="28"/>
          <w:szCs w:val="28"/>
        </w:rPr>
        <w:t xml:space="preserve"> </w:t>
      </w:r>
      <w:r>
        <w:rPr>
          <w:sz w:val="28"/>
          <w:szCs w:val="28"/>
        </w:rPr>
        <w:t>на 20</w:t>
      </w:r>
      <w:r w:rsidR="003652A2">
        <w:rPr>
          <w:sz w:val="28"/>
          <w:szCs w:val="28"/>
        </w:rPr>
        <w:t>21</w:t>
      </w:r>
      <w:r w:rsidR="00E929D6">
        <w:rPr>
          <w:sz w:val="28"/>
          <w:szCs w:val="28"/>
        </w:rPr>
        <w:t>-2023</w:t>
      </w:r>
      <w:r>
        <w:rPr>
          <w:sz w:val="28"/>
          <w:szCs w:val="28"/>
        </w:rPr>
        <w:t xml:space="preserve"> </w:t>
      </w:r>
      <w:proofErr w:type="spellStart"/>
      <w:r w:rsidR="00E929D6">
        <w:rPr>
          <w:sz w:val="28"/>
          <w:szCs w:val="28"/>
        </w:rPr>
        <w:t>г.г</w:t>
      </w:r>
      <w:proofErr w:type="spellEnd"/>
      <w:r w:rsidR="00E929D6">
        <w:rPr>
          <w:sz w:val="28"/>
          <w:szCs w:val="28"/>
        </w:rPr>
        <w:t>.</w:t>
      </w:r>
      <w:r>
        <w:rPr>
          <w:sz w:val="28"/>
          <w:szCs w:val="28"/>
        </w:rPr>
        <w:t xml:space="preserve"> (прилагается).</w:t>
      </w:r>
    </w:p>
    <w:p w:rsidR="007E0BE5" w:rsidRDefault="00742E7B" w:rsidP="003652A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E0BE5">
        <w:rPr>
          <w:sz w:val="28"/>
          <w:szCs w:val="28"/>
        </w:rPr>
        <w:t xml:space="preserve">. </w:t>
      </w:r>
      <w:r w:rsidR="003652A2" w:rsidRPr="003652A2">
        <w:rPr>
          <w:sz w:val="28"/>
          <w:szCs w:val="28"/>
          <w:shd w:val="clear" w:color="auto" w:fill="FFFFFF"/>
        </w:rPr>
        <w:t xml:space="preserve">Обнародовать </w:t>
      </w:r>
      <w:r w:rsidR="003652A2" w:rsidRPr="003652A2">
        <w:rPr>
          <w:color w:val="000000"/>
          <w:sz w:val="28"/>
          <w:szCs w:val="28"/>
        </w:rPr>
        <w:t xml:space="preserve">настоящее </w:t>
      </w:r>
      <w:r w:rsidR="003652A2">
        <w:rPr>
          <w:color w:val="000000"/>
          <w:sz w:val="28"/>
          <w:szCs w:val="28"/>
        </w:rPr>
        <w:t>решение</w:t>
      </w:r>
      <w:r w:rsidR="003652A2" w:rsidRPr="003652A2">
        <w:rPr>
          <w:color w:val="000000"/>
          <w:sz w:val="28"/>
          <w:szCs w:val="28"/>
        </w:rPr>
        <w:t xml:space="preserve"> </w:t>
      </w:r>
      <w:r w:rsidR="003652A2" w:rsidRPr="003652A2">
        <w:rPr>
          <w:sz w:val="28"/>
          <w:szCs w:val="28"/>
          <w:shd w:val="clear" w:color="auto" w:fill="FFFFFF"/>
        </w:rPr>
        <w:t>на информационном стенде администрации сельского поселения</w:t>
      </w:r>
      <w:r w:rsidR="003652A2" w:rsidRPr="003652A2">
        <w:rPr>
          <w:color w:val="000000"/>
          <w:sz w:val="28"/>
          <w:szCs w:val="28"/>
        </w:rPr>
        <w:t xml:space="preserve"> </w:t>
      </w:r>
      <w:r w:rsidR="003652A2" w:rsidRPr="003652A2">
        <w:rPr>
          <w:sz w:val="28"/>
          <w:szCs w:val="28"/>
        </w:rPr>
        <w:t xml:space="preserve">Дмитриевский сельсовет </w:t>
      </w:r>
      <w:r w:rsidR="003652A2" w:rsidRPr="003652A2">
        <w:rPr>
          <w:sz w:val="28"/>
          <w:szCs w:val="28"/>
        </w:rPr>
        <w:lastRenderedPageBreak/>
        <w:t>муниципального района Уфимский район Республики Башкортостан и о</w:t>
      </w:r>
      <w:r w:rsidR="003652A2" w:rsidRPr="003652A2">
        <w:rPr>
          <w:color w:val="000000"/>
          <w:sz w:val="28"/>
          <w:szCs w:val="28"/>
        </w:rPr>
        <w:t xml:space="preserve">публиковать </w:t>
      </w:r>
      <w:r w:rsidR="003652A2" w:rsidRPr="003652A2">
        <w:rPr>
          <w:sz w:val="28"/>
          <w:szCs w:val="28"/>
        </w:rPr>
        <w:t xml:space="preserve">на официальном сайте администрации сельского поселения в сети «Интернет» </w:t>
      </w:r>
      <w:hyperlink r:id="rId7" w:history="1">
        <w:r w:rsidR="003652A2" w:rsidRPr="003652A2">
          <w:rPr>
            <w:color w:val="0563C1"/>
            <w:sz w:val="28"/>
            <w:szCs w:val="28"/>
          </w:rPr>
          <w:t>http://dmitrievka-ufa.ru</w:t>
        </w:r>
      </w:hyperlink>
      <w:r w:rsidR="007E0BE5">
        <w:rPr>
          <w:sz w:val="28"/>
          <w:szCs w:val="28"/>
        </w:rPr>
        <w:t>.</w:t>
      </w:r>
    </w:p>
    <w:p w:rsidR="007E0BE5" w:rsidRDefault="00742E7B" w:rsidP="007E0B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E0BE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E0BE5">
        <w:rPr>
          <w:sz w:val="28"/>
          <w:szCs w:val="28"/>
        </w:rPr>
        <w:t xml:space="preserve">Контроль за исполнением настоящего решения возложить на постоянную комиссию по бюджету, налогам и вопросам собственности </w:t>
      </w:r>
    </w:p>
    <w:p w:rsidR="007E0BE5" w:rsidRDefault="007E0BE5" w:rsidP="007E0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B70B4E" w:rsidRDefault="00C94518" w:rsidP="007E0BE5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="00B70B4E">
        <w:rPr>
          <w:sz w:val="28"/>
          <w:szCs w:val="28"/>
        </w:rPr>
        <w:t>ельс</w:t>
      </w:r>
      <w:r w:rsidR="007E0BE5">
        <w:rPr>
          <w:sz w:val="28"/>
          <w:szCs w:val="28"/>
        </w:rPr>
        <w:t xml:space="preserve">кого поселения </w:t>
      </w:r>
    </w:p>
    <w:p w:rsidR="00B70B4E" w:rsidRDefault="00C94518" w:rsidP="007E0BE5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Дмитриевский</w:t>
      </w:r>
      <w:r w:rsidR="007E0BE5">
        <w:rPr>
          <w:sz w:val="28"/>
          <w:szCs w:val="28"/>
        </w:rPr>
        <w:t xml:space="preserve"> сельсовет</w:t>
      </w:r>
    </w:p>
    <w:p w:rsidR="00B70B4E" w:rsidRDefault="007E0BE5" w:rsidP="007E0BE5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</w:p>
    <w:p w:rsidR="007E0BE5" w:rsidRDefault="007E0BE5" w:rsidP="007E0BE5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Уфимский район</w:t>
      </w:r>
    </w:p>
    <w:p w:rsidR="007E0BE5" w:rsidRDefault="007E0BE5" w:rsidP="007E0BE5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Республики Башкортостан          </w:t>
      </w:r>
      <w:r w:rsidR="000A0CA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0A0CAE">
        <w:rPr>
          <w:sz w:val="28"/>
          <w:szCs w:val="28"/>
        </w:rPr>
        <w:t xml:space="preserve">                     </w:t>
      </w:r>
      <w:proofErr w:type="spellStart"/>
      <w:r w:rsidR="000A0CAE">
        <w:rPr>
          <w:sz w:val="28"/>
          <w:szCs w:val="28"/>
        </w:rPr>
        <w:t>Г.Н.Краснов</w:t>
      </w:r>
      <w:proofErr w:type="spellEnd"/>
      <w:r>
        <w:rPr>
          <w:sz w:val="28"/>
          <w:szCs w:val="28"/>
        </w:rPr>
        <w:t xml:space="preserve">     </w:t>
      </w:r>
      <w:r w:rsidR="00B70B4E">
        <w:rPr>
          <w:sz w:val="28"/>
          <w:szCs w:val="28"/>
        </w:rPr>
        <w:t xml:space="preserve">                                                        </w:t>
      </w:r>
    </w:p>
    <w:p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7E0BE5" w:rsidRDefault="007E0BE5" w:rsidP="007E0BE5">
      <w:pPr>
        <w:ind w:firstLine="709"/>
        <w:jc w:val="both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</w:p>
    <w:p w:rsidR="00742E7B" w:rsidRDefault="00742E7B" w:rsidP="007E0BE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742E7B" w:rsidRDefault="00742E7B" w:rsidP="007E0BE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742E7B" w:rsidRDefault="00742E7B" w:rsidP="007E0BE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742E7B" w:rsidRDefault="00742E7B" w:rsidP="007E0BE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742E7B" w:rsidRDefault="00742E7B" w:rsidP="007E0BE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742E7B" w:rsidRDefault="00742E7B" w:rsidP="007E0BE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742E7B" w:rsidRDefault="00742E7B" w:rsidP="007E0BE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 xml:space="preserve">Приложение </w:t>
      </w:r>
    </w:p>
    <w:p w:rsidR="007E0BE5" w:rsidRDefault="007E0BE5" w:rsidP="007E0BE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</w:t>
      </w:r>
      <w:r w:rsidR="00B70B4E">
        <w:rPr>
          <w:sz w:val="28"/>
          <w:szCs w:val="28"/>
        </w:rPr>
        <w:t>сельского поселения</w:t>
      </w:r>
    </w:p>
    <w:p w:rsidR="00B70B4E" w:rsidRDefault="000A0CAE" w:rsidP="007E0BE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Дмитриевский</w:t>
      </w:r>
      <w:r w:rsidR="00B70B4E">
        <w:rPr>
          <w:sz w:val="28"/>
          <w:szCs w:val="28"/>
        </w:rPr>
        <w:t xml:space="preserve"> сельсовет муниципального района</w:t>
      </w:r>
    </w:p>
    <w:p w:rsidR="007E0BE5" w:rsidRDefault="007E0BE5" w:rsidP="007E0BE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Уфимский район Республики Башкортостан</w:t>
      </w:r>
    </w:p>
    <w:p w:rsidR="007E0BE5" w:rsidRDefault="00B70B4E" w:rsidP="006D71F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от </w:t>
      </w:r>
      <w:r w:rsidR="006D71FC">
        <w:rPr>
          <w:sz w:val="28"/>
          <w:szCs w:val="28"/>
        </w:rPr>
        <w:t xml:space="preserve">11 ноября 2020 </w:t>
      </w:r>
      <w:r w:rsidR="007E0BE5">
        <w:rPr>
          <w:sz w:val="28"/>
          <w:szCs w:val="28"/>
        </w:rPr>
        <w:t>года №</w:t>
      </w:r>
      <w:r w:rsidR="006D71FC">
        <w:rPr>
          <w:sz w:val="28"/>
          <w:szCs w:val="28"/>
        </w:rPr>
        <w:t>101</w:t>
      </w:r>
    </w:p>
    <w:p w:rsidR="007E0BE5" w:rsidRDefault="007E0BE5" w:rsidP="007E0BE5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7E0BE5" w:rsidRPr="00B70B4E" w:rsidRDefault="007E0BE5" w:rsidP="00B70B4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70B4E">
        <w:rPr>
          <w:b/>
          <w:sz w:val="28"/>
          <w:szCs w:val="28"/>
        </w:rPr>
        <w:t xml:space="preserve">Прогнозный </w:t>
      </w:r>
      <w:hyperlink r:id="rId8" w:history="1">
        <w:r w:rsidRPr="00B70B4E">
          <w:rPr>
            <w:rStyle w:val="a3"/>
            <w:b/>
            <w:color w:val="auto"/>
            <w:sz w:val="28"/>
            <w:szCs w:val="28"/>
            <w:u w:val="none"/>
          </w:rPr>
          <w:t>план</w:t>
        </w:r>
      </w:hyperlink>
      <w:r w:rsidRPr="00B70B4E">
        <w:rPr>
          <w:b/>
          <w:sz w:val="28"/>
          <w:szCs w:val="28"/>
        </w:rPr>
        <w:t xml:space="preserve"> (программа) приватизации </w:t>
      </w:r>
      <w:r w:rsidR="00B70B4E" w:rsidRPr="00B70B4E">
        <w:rPr>
          <w:b/>
          <w:sz w:val="28"/>
          <w:szCs w:val="28"/>
        </w:rPr>
        <w:t xml:space="preserve">муниципального имущества </w:t>
      </w:r>
      <w:r w:rsidR="00B70B4E" w:rsidRPr="00B70B4E">
        <w:rPr>
          <w:b/>
          <w:bCs/>
          <w:sz w:val="28"/>
          <w:szCs w:val="28"/>
        </w:rPr>
        <w:t xml:space="preserve">сельского поселения </w:t>
      </w:r>
      <w:r w:rsidR="000A0CAE">
        <w:rPr>
          <w:b/>
          <w:bCs/>
          <w:sz w:val="28"/>
          <w:szCs w:val="28"/>
        </w:rPr>
        <w:t>Дмитриевский</w:t>
      </w:r>
      <w:r w:rsidR="00B70B4E" w:rsidRPr="00B70B4E">
        <w:rPr>
          <w:b/>
          <w:bCs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="00B70B4E" w:rsidRPr="00B70B4E">
        <w:rPr>
          <w:b/>
          <w:sz w:val="28"/>
          <w:szCs w:val="28"/>
        </w:rPr>
        <w:t xml:space="preserve"> на 20</w:t>
      </w:r>
      <w:r w:rsidR="000A0CAE">
        <w:rPr>
          <w:b/>
          <w:sz w:val="28"/>
          <w:szCs w:val="28"/>
        </w:rPr>
        <w:t>21</w:t>
      </w:r>
      <w:r w:rsidR="00B70B4E" w:rsidRPr="00B70B4E">
        <w:rPr>
          <w:b/>
          <w:sz w:val="28"/>
          <w:szCs w:val="28"/>
        </w:rPr>
        <w:t xml:space="preserve"> </w:t>
      </w:r>
      <w:r w:rsidR="00E929D6">
        <w:rPr>
          <w:b/>
          <w:sz w:val="28"/>
          <w:szCs w:val="28"/>
        </w:rPr>
        <w:t>-2023</w:t>
      </w:r>
      <w:r w:rsidR="00B70B4E" w:rsidRPr="00B70B4E">
        <w:rPr>
          <w:b/>
          <w:sz w:val="28"/>
          <w:szCs w:val="28"/>
        </w:rPr>
        <w:t>г</w:t>
      </w:r>
      <w:r w:rsidR="00ED68F4">
        <w:rPr>
          <w:b/>
          <w:sz w:val="28"/>
          <w:szCs w:val="28"/>
        </w:rPr>
        <w:t>.г.</w:t>
      </w:r>
    </w:p>
    <w:p w:rsidR="007E0BE5" w:rsidRDefault="007E0BE5" w:rsidP="007E0BE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Раздел I. Основные направления государственной политики в сфере приватизации муниципального имущества</w:t>
      </w:r>
      <w:r>
        <w:rPr>
          <w:b/>
          <w:sz w:val="28"/>
          <w:szCs w:val="28"/>
        </w:rPr>
        <w:t xml:space="preserve"> </w:t>
      </w:r>
      <w:r w:rsidR="00B70B4E" w:rsidRPr="007E0BE5">
        <w:rPr>
          <w:bCs/>
          <w:sz w:val="28"/>
          <w:szCs w:val="28"/>
        </w:rPr>
        <w:t xml:space="preserve">сельского поселения </w:t>
      </w:r>
      <w:r w:rsidR="000A0CAE">
        <w:rPr>
          <w:sz w:val="28"/>
          <w:szCs w:val="28"/>
        </w:rPr>
        <w:t>Дмитриевский</w:t>
      </w:r>
      <w:r w:rsidR="00B70B4E" w:rsidRPr="007E0BE5">
        <w:rPr>
          <w:bCs/>
          <w:sz w:val="28"/>
          <w:szCs w:val="28"/>
        </w:rPr>
        <w:t xml:space="preserve"> сельсовет муниципального района Уфимский район Республики Башкортостан</w:t>
      </w:r>
      <w:r>
        <w:rPr>
          <w:sz w:val="28"/>
          <w:szCs w:val="28"/>
        </w:rPr>
        <w:t xml:space="preserve"> </w:t>
      </w:r>
    </w:p>
    <w:p w:rsidR="007E0BE5" w:rsidRDefault="007E0BE5" w:rsidP="007E0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Прогнозный план (программа) приватизации муниципального имущества </w:t>
      </w:r>
      <w:r w:rsidR="00B70B4E" w:rsidRPr="007E0BE5">
        <w:rPr>
          <w:bCs/>
          <w:sz w:val="28"/>
          <w:szCs w:val="28"/>
        </w:rPr>
        <w:t xml:space="preserve">сельского поселения </w:t>
      </w:r>
      <w:r w:rsidR="00237AA8">
        <w:rPr>
          <w:bCs/>
          <w:sz w:val="28"/>
          <w:szCs w:val="28"/>
        </w:rPr>
        <w:t>Дмитриевский</w:t>
      </w:r>
      <w:r w:rsidR="00B70B4E" w:rsidRPr="007E0BE5">
        <w:rPr>
          <w:bCs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="00B70B4E">
        <w:rPr>
          <w:sz w:val="28"/>
          <w:szCs w:val="28"/>
        </w:rPr>
        <w:t xml:space="preserve"> на 20</w:t>
      </w:r>
      <w:r w:rsidR="00237AA8">
        <w:rPr>
          <w:sz w:val="28"/>
          <w:szCs w:val="28"/>
        </w:rPr>
        <w:t>21</w:t>
      </w:r>
      <w:r>
        <w:rPr>
          <w:sz w:val="28"/>
          <w:szCs w:val="28"/>
        </w:rPr>
        <w:t xml:space="preserve"> год разработан в соответствии с Федеральным </w:t>
      </w:r>
      <w:hyperlink r:id="rId9" w:history="1">
        <w:r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21 декабря 2001 года № 178-ФЗ «О приватизации государственного и муниципального имущества», Правилами разработки прогнозного плана (программы) приватизации муниципального имущества</w:t>
      </w:r>
      <w:r w:rsidR="00237AA8" w:rsidRPr="00237AA8">
        <w:rPr>
          <w:bCs/>
          <w:sz w:val="28"/>
          <w:szCs w:val="28"/>
        </w:rPr>
        <w:t xml:space="preserve"> </w:t>
      </w:r>
      <w:r w:rsidR="00237AA8" w:rsidRPr="007E0BE5">
        <w:rPr>
          <w:bCs/>
          <w:sz w:val="28"/>
          <w:szCs w:val="28"/>
        </w:rPr>
        <w:t xml:space="preserve">сельского поселения </w:t>
      </w:r>
      <w:r w:rsidR="00237AA8">
        <w:rPr>
          <w:bCs/>
          <w:sz w:val="28"/>
          <w:szCs w:val="28"/>
        </w:rPr>
        <w:t>Дмитриевский</w:t>
      </w:r>
      <w:r w:rsidR="00237AA8" w:rsidRPr="007E0BE5">
        <w:rPr>
          <w:bCs/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муниципального района Уфимский район Республики Башкортостан, утвержденными решением Совета муниципального района Уфимский район Республики Башкортостан от </w:t>
      </w:r>
      <w:r w:rsidR="000A0CAE">
        <w:rPr>
          <w:sz w:val="28"/>
          <w:szCs w:val="28"/>
        </w:rPr>
        <w:t>08</w:t>
      </w:r>
      <w:r>
        <w:rPr>
          <w:sz w:val="28"/>
          <w:szCs w:val="28"/>
        </w:rPr>
        <w:t xml:space="preserve"> </w:t>
      </w:r>
      <w:r w:rsidR="000A0CAE">
        <w:rPr>
          <w:sz w:val="28"/>
          <w:szCs w:val="28"/>
        </w:rPr>
        <w:t xml:space="preserve">февраля </w:t>
      </w:r>
      <w:r>
        <w:rPr>
          <w:sz w:val="28"/>
          <w:szCs w:val="28"/>
        </w:rPr>
        <w:t>201</w:t>
      </w:r>
      <w:r w:rsidR="000A0CAE">
        <w:rPr>
          <w:sz w:val="28"/>
          <w:szCs w:val="28"/>
        </w:rPr>
        <w:t>8</w:t>
      </w:r>
      <w:r>
        <w:rPr>
          <w:sz w:val="28"/>
          <w:szCs w:val="28"/>
        </w:rPr>
        <w:t xml:space="preserve"> года № </w:t>
      </w:r>
      <w:r w:rsidR="000A0CAE">
        <w:rPr>
          <w:sz w:val="28"/>
          <w:szCs w:val="28"/>
        </w:rPr>
        <w:t>209</w:t>
      </w:r>
      <w:r>
        <w:rPr>
          <w:sz w:val="28"/>
          <w:szCs w:val="28"/>
        </w:rPr>
        <w:t xml:space="preserve"> «Об утверждении нормативно-правовых актов по вопросам приватизации муниципального имущества </w:t>
      </w:r>
      <w:r w:rsidR="000A0CAE" w:rsidRPr="007E0BE5">
        <w:rPr>
          <w:bCs/>
          <w:sz w:val="28"/>
          <w:szCs w:val="28"/>
        </w:rPr>
        <w:t xml:space="preserve">сельского поселения </w:t>
      </w:r>
      <w:r w:rsidR="000A0CAE">
        <w:rPr>
          <w:bCs/>
          <w:sz w:val="28"/>
          <w:szCs w:val="28"/>
        </w:rPr>
        <w:t>Дмитриевский</w:t>
      </w:r>
      <w:r w:rsidR="000A0CAE" w:rsidRPr="007E0BE5">
        <w:rPr>
          <w:bCs/>
          <w:sz w:val="28"/>
          <w:szCs w:val="28"/>
        </w:rPr>
        <w:t xml:space="preserve"> сельсовет</w:t>
      </w:r>
      <w:r w:rsidR="000A0C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Уфимский район Республики Башкортостан». Прогнозный план, как часть формируемой в условиях рыночной экономики системы управления муниципальным имуществом, направлен на привлечение инвестиций на содержание, обеспечение благоустройства и приведение в надлежащий вид объектов муниципального нежилого фонда, а также максимизацию неналоговых доходов бюджета </w:t>
      </w:r>
      <w:r w:rsidR="000A0CAE" w:rsidRPr="007E0BE5">
        <w:rPr>
          <w:bCs/>
          <w:sz w:val="28"/>
          <w:szCs w:val="28"/>
        </w:rPr>
        <w:t xml:space="preserve">сельского поселения </w:t>
      </w:r>
      <w:r w:rsidR="000A0CAE">
        <w:rPr>
          <w:bCs/>
          <w:sz w:val="28"/>
          <w:szCs w:val="28"/>
        </w:rPr>
        <w:t>Дмитриевский</w:t>
      </w:r>
      <w:r w:rsidR="000A0CAE" w:rsidRPr="007E0BE5">
        <w:rPr>
          <w:bCs/>
          <w:sz w:val="28"/>
          <w:szCs w:val="28"/>
        </w:rPr>
        <w:t xml:space="preserve"> сельсовет</w:t>
      </w:r>
      <w:r w:rsidR="000A0CA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 Уфимский район Республики Башкортостан.</w:t>
      </w:r>
    </w:p>
    <w:p w:rsidR="007E0BE5" w:rsidRDefault="007E0BE5" w:rsidP="007E0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политика в области приватизации</w:t>
      </w:r>
      <w:r w:rsidR="00742E7B">
        <w:rPr>
          <w:sz w:val="28"/>
          <w:szCs w:val="28"/>
        </w:rPr>
        <w:t xml:space="preserve"> муниципального имущества в 20</w:t>
      </w:r>
      <w:r w:rsidR="00237AA8">
        <w:rPr>
          <w:sz w:val="28"/>
          <w:szCs w:val="28"/>
        </w:rPr>
        <w:t>21</w:t>
      </w:r>
      <w:r w:rsidR="00E929D6">
        <w:rPr>
          <w:sz w:val="28"/>
          <w:szCs w:val="28"/>
        </w:rPr>
        <w:t>-2023</w:t>
      </w:r>
      <w:r w:rsidR="00ED68F4" w:rsidRPr="00ED68F4">
        <w:rPr>
          <w:sz w:val="28"/>
          <w:szCs w:val="28"/>
        </w:rPr>
        <w:t>г.г.</w:t>
      </w:r>
      <w:r>
        <w:rPr>
          <w:sz w:val="28"/>
          <w:szCs w:val="28"/>
        </w:rPr>
        <w:t xml:space="preserve"> будет проводиться в соответствии со следующими приоритетами:</w:t>
      </w:r>
    </w:p>
    <w:p w:rsidR="007E0BE5" w:rsidRDefault="007E0BE5" w:rsidP="007E0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приватизация муниципального имущества, не задействованного в обеспечении муниципальных функций;</w:t>
      </w:r>
    </w:p>
    <w:p w:rsidR="007E0BE5" w:rsidRDefault="007E0BE5" w:rsidP="007E0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продолжение структурных преобразований в экономике;</w:t>
      </w:r>
    </w:p>
    <w:p w:rsidR="007E0BE5" w:rsidRDefault="007E0BE5" w:rsidP="007E0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оптимизация структуры муниципальной собственности путем приватизации части муниципального сектора экономики;</w:t>
      </w:r>
    </w:p>
    <w:p w:rsidR="007E0BE5" w:rsidRDefault="007E0BE5" w:rsidP="007E0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стимулирование привлечения инвестиций в реальный сектор экономики муниципального района Уфимский район Республики Башкортостан;</w:t>
      </w:r>
    </w:p>
    <w:p w:rsidR="007E0BE5" w:rsidRDefault="007E0BE5" w:rsidP="007E0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своевременное и полное поступление в бюджет </w:t>
      </w:r>
      <w:r w:rsidR="00237AA8">
        <w:rPr>
          <w:sz w:val="28"/>
          <w:szCs w:val="28"/>
        </w:rPr>
        <w:t xml:space="preserve">сельского поселения Дмитриевский сельсовет </w:t>
      </w:r>
      <w:r>
        <w:rPr>
          <w:sz w:val="28"/>
          <w:szCs w:val="28"/>
        </w:rPr>
        <w:t>муниципального района Уфимский район доходов от приватизации.</w:t>
      </w:r>
    </w:p>
    <w:p w:rsidR="007E0BE5" w:rsidRDefault="007E0BE5" w:rsidP="007E0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указанных приоритетов будет достигаться за счет принятия решений в индивидуальном порядке о способе, сроке и начальной цене приватизации муниципального имущества на основании проведения независимой рыночной оценки имущества, предлагаемого к приватизации.</w:t>
      </w:r>
    </w:p>
    <w:p w:rsidR="007E0BE5" w:rsidRDefault="007E0BE5" w:rsidP="007E0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</w:t>
      </w:r>
      <w:r w:rsidR="00237AA8">
        <w:rPr>
          <w:sz w:val="28"/>
          <w:szCs w:val="28"/>
        </w:rPr>
        <w:t>21</w:t>
      </w:r>
      <w:r w:rsidR="00E929D6">
        <w:rPr>
          <w:sz w:val="28"/>
          <w:szCs w:val="28"/>
        </w:rPr>
        <w:t>-2023</w:t>
      </w:r>
      <w:r w:rsidR="00ED68F4" w:rsidRPr="00ED68F4">
        <w:rPr>
          <w:sz w:val="28"/>
          <w:szCs w:val="28"/>
        </w:rPr>
        <w:t>г.г.</w:t>
      </w:r>
      <w:r w:rsidR="00742E7B" w:rsidRPr="00ED68F4">
        <w:rPr>
          <w:sz w:val="28"/>
          <w:szCs w:val="28"/>
        </w:rPr>
        <w:t xml:space="preserve"> </w:t>
      </w:r>
      <w:r w:rsidR="00742E7B">
        <w:rPr>
          <w:sz w:val="28"/>
          <w:szCs w:val="28"/>
        </w:rPr>
        <w:t>предложен</w:t>
      </w:r>
      <w:r w:rsidR="00E929D6">
        <w:rPr>
          <w:sz w:val="28"/>
          <w:szCs w:val="28"/>
        </w:rPr>
        <w:t>ы</w:t>
      </w:r>
      <w:r>
        <w:rPr>
          <w:sz w:val="28"/>
          <w:szCs w:val="28"/>
        </w:rPr>
        <w:t xml:space="preserve"> к пр</w:t>
      </w:r>
      <w:r w:rsidR="00742E7B">
        <w:rPr>
          <w:sz w:val="28"/>
          <w:szCs w:val="28"/>
        </w:rPr>
        <w:t xml:space="preserve">иватизации </w:t>
      </w:r>
      <w:r w:rsidR="00E929D6">
        <w:rPr>
          <w:sz w:val="28"/>
          <w:szCs w:val="28"/>
        </w:rPr>
        <w:t>4</w:t>
      </w:r>
      <w:r w:rsidR="00742E7B">
        <w:rPr>
          <w:sz w:val="28"/>
          <w:szCs w:val="28"/>
        </w:rPr>
        <w:t xml:space="preserve"> объект</w:t>
      </w:r>
      <w:r w:rsidR="00E929D6">
        <w:rPr>
          <w:sz w:val="28"/>
          <w:szCs w:val="28"/>
        </w:rPr>
        <w:t>а</w:t>
      </w:r>
      <w:r>
        <w:rPr>
          <w:sz w:val="28"/>
          <w:szCs w:val="28"/>
        </w:rPr>
        <w:t xml:space="preserve"> муниципального нежилого фонда</w:t>
      </w:r>
      <w:r w:rsidR="00E929D6">
        <w:rPr>
          <w:sz w:val="28"/>
          <w:szCs w:val="28"/>
        </w:rPr>
        <w:t xml:space="preserve">, 1 объект </w:t>
      </w:r>
      <w:r w:rsidR="00237AA8">
        <w:rPr>
          <w:sz w:val="28"/>
          <w:szCs w:val="28"/>
        </w:rPr>
        <w:t>движимого имущества.</w:t>
      </w:r>
    </w:p>
    <w:p w:rsidR="007E0BE5" w:rsidRDefault="007E0BE5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приватизации планируемого муниципального имущества ожидаемое поступление доходов от приватизации в бюджет </w:t>
      </w:r>
      <w:r w:rsidR="000051AF" w:rsidRPr="007E0BE5">
        <w:rPr>
          <w:bCs/>
          <w:sz w:val="28"/>
          <w:szCs w:val="28"/>
        </w:rPr>
        <w:t xml:space="preserve">сельского поселения </w:t>
      </w:r>
      <w:r w:rsidR="00306AAA">
        <w:rPr>
          <w:bCs/>
          <w:sz w:val="28"/>
          <w:szCs w:val="28"/>
        </w:rPr>
        <w:t>Дмитриевский</w:t>
      </w:r>
      <w:r w:rsidR="000051AF" w:rsidRPr="007E0BE5">
        <w:rPr>
          <w:bCs/>
          <w:sz w:val="28"/>
          <w:szCs w:val="28"/>
        </w:rPr>
        <w:t xml:space="preserve"> сельсовет муниципального района Уфимский район Республики Башкортостан</w:t>
      </w:r>
      <w:r>
        <w:rPr>
          <w:sz w:val="28"/>
          <w:szCs w:val="28"/>
        </w:rPr>
        <w:t xml:space="preserve"> в 20</w:t>
      </w:r>
      <w:r w:rsidR="00306AAA">
        <w:rPr>
          <w:sz w:val="28"/>
          <w:szCs w:val="28"/>
        </w:rPr>
        <w:t>21</w:t>
      </w:r>
      <w:r w:rsidR="00E929D6">
        <w:rPr>
          <w:sz w:val="28"/>
          <w:szCs w:val="28"/>
        </w:rPr>
        <w:t>-2023г.г.</w:t>
      </w:r>
      <w:r>
        <w:rPr>
          <w:sz w:val="28"/>
          <w:szCs w:val="28"/>
        </w:rPr>
        <w:t xml:space="preserve"> составит около </w:t>
      </w:r>
      <w:r w:rsidR="006D71FC">
        <w:rPr>
          <w:sz w:val="28"/>
          <w:szCs w:val="28"/>
        </w:rPr>
        <w:t xml:space="preserve">2700 тысяч </w:t>
      </w:r>
      <w:r>
        <w:rPr>
          <w:sz w:val="28"/>
          <w:szCs w:val="28"/>
        </w:rPr>
        <w:t>рублей.</w:t>
      </w:r>
    </w:p>
    <w:p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4627B" w:rsidRDefault="0024627B" w:rsidP="00246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Раздел II. Муниципальное имущество</w:t>
      </w:r>
      <w:r>
        <w:rPr>
          <w:b/>
          <w:sz w:val="28"/>
          <w:szCs w:val="28"/>
        </w:rPr>
        <w:t xml:space="preserve"> </w:t>
      </w:r>
      <w:r w:rsidR="00306AAA" w:rsidRPr="00306AAA">
        <w:rPr>
          <w:sz w:val="28"/>
          <w:szCs w:val="28"/>
        </w:rPr>
        <w:t>сельского поселения Дмитриевский сельсовет</w:t>
      </w:r>
      <w:r w:rsidR="00306AA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 Уфимский район Республики Башкортостан, планируемое к приватизации в 20</w:t>
      </w:r>
      <w:r w:rsidR="00306AAA">
        <w:rPr>
          <w:sz w:val="28"/>
          <w:szCs w:val="28"/>
        </w:rPr>
        <w:t>21</w:t>
      </w:r>
      <w:r w:rsidR="00E929D6">
        <w:rPr>
          <w:sz w:val="28"/>
          <w:szCs w:val="28"/>
        </w:rPr>
        <w:t>-2023</w:t>
      </w:r>
      <w:r>
        <w:rPr>
          <w:sz w:val="28"/>
          <w:szCs w:val="28"/>
        </w:rPr>
        <w:t xml:space="preserve"> </w:t>
      </w:r>
      <w:proofErr w:type="spellStart"/>
      <w:r w:rsidR="00E929D6">
        <w:rPr>
          <w:sz w:val="28"/>
          <w:szCs w:val="28"/>
        </w:rPr>
        <w:t>г.г</w:t>
      </w:r>
      <w:proofErr w:type="spellEnd"/>
      <w:r w:rsidR="00E929D6">
        <w:rPr>
          <w:sz w:val="28"/>
          <w:szCs w:val="28"/>
        </w:rPr>
        <w:t>.</w:t>
      </w:r>
    </w:p>
    <w:p w:rsidR="007E0BE5" w:rsidRDefault="007E0BE5" w:rsidP="007E0BE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4042"/>
        <w:gridCol w:w="4199"/>
      </w:tblGrid>
      <w:tr w:rsidR="007E0BE5" w:rsidTr="007E0BE5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E5" w:rsidRDefault="007E0BE5">
            <w:pPr>
              <w:pStyle w:val="ConsPlusNormal"/>
              <w:tabs>
                <w:tab w:val="left" w:pos="72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E5" w:rsidRDefault="007E0BE5">
            <w:pPr>
              <w:pStyle w:val="ConsPlusNormal"/>
              <w:tabs>
                <w:tab w:val="left" w:pos="720"/>
              </w:tabs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E5" w:rsidRDefault="007E0BE5">
            <w:pPr>
              <w:pStyle w:val="ConsPlusNormal"/>
              <w:tabs>
                <w:tab w:val="left" w:pos="720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Адрес</w:t>
            </w:r>
          </w:p>
        </w:tc>
      </w:tr>
      <w:tr w:rsidR="007E0BE5" w:rsidTr="007E0BE5">
        <w:trPr>
          <w:trHeight w:val="127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E5" w:rsidRDefault="007E0BE5">
            <w:pPr>
              <w:pStyle w:val="ConsPlusNormal"/>
              <w:tabs>
                <w:tab w:val="left" w:pos="72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AAA" w:rsidRDefault="00306AAA" w:rsidP="00306AAA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Движимое имущество: г</w:t>
            </w:r>
            <w:r w:rsidRPr="00306AAA">
              <w:rPr>
                <w:rFonts w:ascii="Times New Roman" w:hAnsi="Times New Roman" w:cs="Times New Roman"/>
                <w:sz w:val="28"/>
                <w:szCs w:val="28"/>
              </w:rPr>
              <w:t>рузово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автомобиль</w:t>
            </w:r>
            <w:r w:rsidRPr="00306AAA">
              <w:rPr>
                <w:rFonts w:ascii="Times New Roman" w:hAnsi="Times New Roman" w:cs="Times New Roman"/>
                <w:sz w:val="28"/>
                <w:szCs w:val="28"/>
              </w:rPr>
              <w:t xml:space="preserve"> «мусоровоз»</w:t>
            </w:r>
          </w:p>
          <w:p w:rsidR="007E0BE5" w:rsidRPr="00306AAA" w:rsidRDefault="00306AAA" w:rsidP="00306AAA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6AAA">
              <w:rPr>
                <w:rFonts w:ascii="Times New Roman" w:hAnsi="Times New Roman" w:cs="Times New Roman"/>
                <w:sz w:val="28"/>
                <w:szCs w:val="28"/>
              </w:rPr>
              <w:t xml:space="preserve"> марки КО-440-4Д  </w:t>
            </w:r>
            <w:proofErr w:type="spellStart"/>
            <w:r w:rsidRPr="00306AAA">
              <w:rPr>
                <w:rFonts w:ascii="Times New Roman" w:hAnsi="Times New Roman" w:cs="Times New Roman"/>
                <w:sz w:val="28"/>
                <w:szCs w:val="28"/>
              </w:rPr>
              <w:t>гос.номер</w:t>
            </w:r>
            <w:proofErr w:type="spellEnd"/>
            <w:r w:rsidRPr="00306AAA">
              <w:rPr>
                <w:rFonts w:ascii="Times New Roman" w:hAnsi="Times New Roman" w:cs="Times New Roman"/>
                <w:sz w:val="28"/>
                <w:szCs w:val="28"/>
              </w:rPr>
              <w:t xml:space="preserve"> 0200МН102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E5" w:rsidRDefault="00767327" w:rsidP="00306AAA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Башкортостан, Уфимский район, с/с </w:t>
            </w:r>
            <w:r w:rsidR="00306AAA">
              <w:rPr>
                <w:rFonts w:ascii="Times New Roman" w:hAnsi="Times New Roman" w:cs="Times New Roman"/>
                <w:sz w:val="28"/>
                <w:szCs w:val="28"/>
              </w:rPr>
              <w:t xml:space="preserve">Дмитриевский, </w:t>
            </w:r>
            <w:proofErr w:type="spellStart"/>
            <w:r w:rsidR="00306AAA">
              <w:rPr>
                <w:rFonts w:ascii="Times New Roman" w:hAnsi="Times New Roman" w:cs="Times New Roman"/>
                <w:sz w:val="28"/>
                <w:szCs w:val="28"/>
              </w:rPr>
              <w:t>с.Дмитриевка</w:t>
            </w:r>
            <w:proofErr w:type="spellEnd"/>
            <w:r w:rsidR="00306AAA">
              <w:rPr>
                <w:rFonts w:ascii="Times New Roman" w:hAnsi="Times New Roman" w:cs="Times New Roman"/>
                <w:sz w:val="28"/>
                <w:szCs w:val="28"/>
              </w:rPr>
              <w:t>, ул.Советская,д.9</w:t>
            </w:r>
          </w:p>
        </w:tc>
      </w:tr>
      <w:tr w:rsidR="00306AAA" w:rsidTr="007E0BE5">
        <w:trPr>
          <w:trHeight w:val="127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AA" w:rsidRDefault="00306AAA">
            <w:pPr>
              <w:pStyle w:val="ConsPlusNormal"/>
              <w:tabs>
                <w:tab w:val="left" w:pos="72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AA" w:rsidRDefault="00306AAA" w:rsidP="00306AAA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Недвижимое имущество:</w:t>
            </w:r>
          </w:p>
          <w:p w:rsidR="00306AAA" w:rsidRDefault="00306AAA" w:rsidP="00306AAA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Нежилое здание, площадь 420,7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количество этажей :2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AA" w:rsidRDefault="00306AAA" w:rsidP="00306AAA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Башкортостан, Уфимский район, с/с Дмитриевский,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с.Дмитриевка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ул.Советская,д.22</w:t>
            </w:r>
          </w:p>
        </w:tc>
      </w:tr>
      <w:tr w:rsidR="0024627B" w:rsidTr="007E0BE5">
        <w:trPr>
          <w:trHeight w:val="127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7B" w:rsidRDefault="0024627B">
            <w:pPr>
              <w:pStyle w:val="ConsPlusNormal"/>
              <w:tabs>
                <w:tab w:val="left" w:pos="72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7B" w:rsidRDefault="0024627B" w:rsidP="00E8637B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Недвижимое имущество:</w:t>
            </w:r>
          </w:p>
          <w:p w:rsidR="0024627B" w:rsidRDefault="0024627B" w:rsidP="0024627B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Нежилое здание, площадь </w:t>
            </w:r>
            <w:r w:rsidR="00ED68F4">
              <w:rPr>
                <w:rFonts w:ascii="Times New Roman" w:hAnsi="Times New Roman" w:cs="Times New Roman"/>
                <w:sz w:val="28"/>
                <w:szCs w:val="28"/>
              </w:rPr>
              <w:t xml:space="preserve"> 54,1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</w:p>
          <w:p w:rsidR="0024627B" w:rsidRDefault="0024627B" w:rsidP="006D71FC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этажей:1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7B" w:rsidRDefault="0024627B" w:rsidP="0024627B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Башкортостан, Уфимский район, с/с Дмитриевский,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с.Дмитриевка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ул.Советская,д.5</w:t>
            </w:r>
          </w:p>
        </w:tc>
      </w:tr>
      <w:tr w:rsidR="0024627B" w:rsidTr="007E0BE5">
        <w:trPr>
          <w:trHeight w:val="127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7B" w:rsidRDefault="0024627B">
            <w:pPr>
              <w:pStyle w:val="ConsPlusNormal"/>
              <w:tabs>
                <w:tab w:val="left" w:pos="72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7B" w:rsidRDefault="0024627B" w:rsidP="00E8637B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Недвижимое имущество:</w:t>
            </w:r>
          </w:p>
          <w:p w:rsidR="0024627B" w:rsidRDefault="0024627B" w:rsidP="00E8637B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Нежилое здание, площадь </w:t>
            </w:r>
            <w:r w:rsidR="00ED68F4">
              <w:rPr>
                <w:rFonts w:ascii="Times New Roman" w:hAnsi="Times New Roman" w:cs="Times New Roman"/>
                <w:sz w:val="28"/>
                <w:szCs w:val="28"/>
              </w:rPr>
              <w:t xml:space="preserve"> 47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</w:p>
          <w:p w:rsidR="0024627B" w:rsidRDefault="0024627B" w:rsidP="006D71FC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этажей:1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7B" w:rsidRDefault="0024627B" w:rsidP="0024627B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Башкортостан, Уфимский район, с/с Дмитриевский,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д.Подымалово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ул.Центральная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д.10</w:t>
            </w:r>
          </w:p>
        </w:tc>
      </w:tr>
      <w:tr w:rsidR="0024627B" w:rsidTr="007E0BE5">
        <w:trPr>
          <w:trHeight w:val="127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7B" w:rsidRDefault="0024627B">
            <w:pPr>
              <w:pStyle w:val="ConsPlusNormal"/>
              <w:tabs>
                <w:tab w:val="left" w:pos="72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7B" w:rsidRDefault="0024627B" w:rsidP="00E8637B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Недвижимое имущество:</w:t>
            </w:r>
          </w:p>
          <w:p w:rsidR="0024627B" w:rsidRDefault="0024627B" w:rsidP="00E8637B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Нежилое здание, площадь </w:t>
            </w:r>
            <w:r w:rsidR="00ED68F4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кв.м., </w:t>
            </w:r>
          </w:p>
          <w:p w:rsidR="0024627B" w:rsidRDefault="0024627B" w:rsidP="00E8637B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этажей :1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7B" w:rsidRDefault="0024627B" w:rsidP="0024627B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Башкортостан, Уфимский район, с/с Дмитриевский,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д.Ягодная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Поляна, ул.Центральная</w:t>
            </w:r>
            <w:r w:rsidR="00CF04BC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</w:p>
        </w:tc>
      </w:tr>
      <w:tr w:rsidR="00ED68F4" w:rsidTr="007E0BE5">
        <w:trPr>
          <w:trHeight w:val="127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4" w:rsidRDefault="00ED68F4">
            <w:pPr>
              <w:pStyle w:val="ConsPlusNormal"/>
              <w:tabs>
                <w:tab w:val="left" w:pos="72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4" w:rsidRDefault="00ED68F4" w:rsidP="00C27495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Недвижимое имущество:</w:t>
            </w:r>
          </w:p>
          <w:p w:rsidR="00ED68F4" w:rsidRDefault="00ED68F4" w:rsidP="006D71FC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здание, площадь 170,3кв.м., количество этажей:1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4" w:rsidRDefault="00ED68F4" w:rsidP="00ED68F4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Башкортостан, Уфимский район, с/с Дмитриевский,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с.Дмитриевка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ул.Трактовая,21</w:t>
            </w:r>
          </w:p>
        </w:tc>
      </w:tr>
      <w:tr w:rsidR="00ED68F4" w:rsidTr="007E0BE5">
        <w:trPr>
          <w:trHeight w:val="127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4" w:rsidRDefault="00ED68F4">
            <w:pPr>
              <w:pStyle w:val="ConsPlusNormal"/>
              <w:tabs>
                <w:tab w:val="left" w:pos="72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4" w:rsidRDefault="00ED68F4" w:rsidP="00C27495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Недвижимое имущество:</w:t>
            </w:r>
          </w:p>
          <w:p w:rsidR="00ED68F4" w:rsidRDefault="00ED68F4" w:rsidP="00ED68F4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Нежилое здание – гараж , площадь 100,6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количество этажей :1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8F4" w:rsidRDefault="00ED68F4" w:rsidP="00C27495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Башкортостан, Уфимский район, с/с Дмитриевский,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с.Дмитриевка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ул.Советская,д.22</w:t>
            </w:r>
          </w:p>
        </w:tc>
      </w:tr>
    </w:tbl>
    <w:p w:rsidR="00F6567D" w:rsidRDefault="00F6567D" w:rsidP="0024627B">
      <w:pPr>
        <w:shd w:val="clear" w:color="auto" w:fill="FFFFFF"/>
        <w:spacing w:after="150"/>
      </w:pPr>
    </w:p>
    <w:sectPr w:rsidR="00F65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37BC4"/>
    <w:multiLevelType w:val="multilevel"/>
    <w:tmpl w:val="C4EC0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B91564"/>
    <w:multiLevelType w:val="multilevel"/>
    <w:tmpl w:val="8A1E48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AF4DE4"/>
    <w:multiLevelType w:val="multilevel"/>
    <w:tmpl w:val="CF0693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531"/>
    <w:rsid w:val="00001F45"/>
    <w:rsid w:val="000020B5"/>
    <w:rsid w:val="00002777"/>
    <w:rsid w:val="00003583"/>
    <w:rsid w:val="000051AF"/>
    <w:rsid w:val="000066A5"/>
    <w:rsid w:val="00006934"/>
    <w:rsid w:val="000075C3"/>
    <w:rsid w:val="00007BA4"/>
    <w:rsid w:val="00010079"/>
    <w:rsid w:val="00010254"/>
    <w:rsid w:val="00012749"/>
    <w:rsid w:val="00014493"/>
    <w:rsid w:val="00014F45"/>
    <w:rsid w:val="00015828"/>
    <w:rsid w:val="00016230"/>
    <w:rsid w:val="0001660A"/>
    <w:rsid w:val="00017A0B"/>
    <w:rsid w:val="00021F51"/>
    <w:rsid w:val="00021FE3"/>
    <w:rsid w:val="000228A0"/>
    <w:rsid w:val="0002303D"/>
    <w:rsid w:val="000272D2"/>
    <w:rsid w:val="000302DA"/>
    <w:rsid w:val="00030B12"/>
    <w:rsid w:val="00031670"/>
    <w:rsid w:val="00032378"/>
    <w:rsid w:val="00033C3E"/>
    <w:rsid w:val="0003628D"/>
    <w:rsid w:val="000363D5"/>
    <w:rsid w:val="00037071"/>
    <w:rsid w:val="00037D05"/>
    <w:rsid w:val="00037D15"/>
    <w:rsid w:val="00041D25"/>
    <w:rsid w:val="0004329D"/>
    <w:rsid w:val="00044E80"/>
    <w:rsid w:val="00045CE7"/>
    <w:rsid w:val="00047427"/>
    <w:rsid w:val="00051E05"/>
    <w:rsid w:val="00053CD8"/>
    <w:rsid w:val="000543D8"/>
    <w:rsid w:val="00055778"/>
    <w:rsid w:val="000562D1"/>
    <w:rsid w:val="000568FD"/>
    <w:rsid w:val="0005785C"/>
    <w:rsid w:val="00057A32"/>
    <w:rsid w:val="000610DD"/>
    <w:rsid w:val="00061A76"/>
    <w:rsid w:val="00064161"/>
    <w:rsid w:val="0006432B"/>
    <w:rsid w:val="00064E0E"/>
    <w:rsid w:val="00066F6D"/>
    <w:rsid w:val="00067618"/>
    <w:rsid w:val="0006796A"/>
    <w:rsid w:val="000726CF"/>
    <w:rsid w:val="00073417"/>
    <w:rsid w:val="00073C2C"/>
    <w:rsid w:val="000745B9"/>
    <w:rsid w:val="00074C8E"/>
    <w:rsid w:val="0007769C"/>
    <w:rsid w:val="000776B2"/>
    <w:rsid w:val="00077F1F"/>
    <w:rsid w:val="00077FBA"/>
    <w:rsid w:val="00082199"/>
    <w:rsid w:val="0008240B"/>
    <w:rsid w:val="00082760"/>
    <w:rsid w:val="000843F8"/>
    <w:rsid w:val="00087443"/>
    <w:rsid w:val="000877DE"/>
    <w:rsid w:val="00092816"/>
    <w:rsid w:val="00092EA8"/>
    <w:rsid w:val="00094350"/>
    <w:rsid w:val="0009657F"/>
    <w:rsid w:val="00097F75"/>
    <w:rsid w:val="000A047A"/>
    <w:rsid w:val="000A0CAE"/>
    <w:rsid w:val="000A27D0"/>
    <w:rsid w:val="000A4E20"/>
    <w:rsid w:val="000A5AC0"/>
    <w:rsid w:val="000B0D01"/>
    <w:rsid w:val="000B119B"/>
    <w:rsid w:val="000B2199"/>
    <w:rsid w:val="000B2F0E"/>
    <w:rsid w:val="000B39D2"/>
    <w:rsid w:val="000B7112"/>
    <w:rsid w:val="000B7C38"/>
    <w:rsid w:val="000B7FA0"/>
    <w:rsid w:val="000C0AEE"/>
    <w:rsid w:val="000C1A5A"/>
    <w:rsid w:val="000C2E3E"/>
    <w:rsid w:val="000C4966"/>
    <w:rsid w:val="000C5521"/>
    <w:rsid w:val="000D042C"/>
    <w:rsid w:val="000D174F"/>
    <w:rsid w:val="000D27E9"/>
    <w:rsid w:val="000D3531"/>
    <w:rsid w:val="000D461E"/>
    <w:rsid w:val="000D5BF9"/>
    <w:rsid w:val="000D79EE"/>
    <w:rsid w:val="000E032D"/>
    <w:rsid w:val="000E1545"/>
    <w:rsid w:val="000E1A30"/>
    <w:rsid w:val="000E2C29"/>
    <w:rsid w:val="000E2FFB"/>
    <w:rsid w:val="000E3A27"/>
    <w:rsid w:val="000E3AC4"/>
    <w:rsid w:val="000E3EB0"/>
    <w:rsid w:val="000E7345"/>
    <w:rsid w:val="000E7B32"/>
    <w:rsid w:val="000F0282"/>
    <w:rsid w:val="000F188F"/>
    <w:rsid w:val="000F1A23"/>
    <w:rsid w:val="000F32FE"/>
    <w:rsid w:val="000F3DC4"/>
    <w:rsid w:val="000F4C20"/>
    <w:rsid w:val="000F6E4D"/>
    <w:rsid w:val="000F7B4E"/>
    <w:rsid w:val="000F7D06"/>
    <w:rsid w:val="001005C1"/>
    <w:rsid w:val="00100F67"/>
    <w:rsid w:val="00101CCD"/>
    <w:rsid w:val="00101D3D"/>
    <w:rsid w:val="00102638"/>
    <w:rsid w:val="00104601"/>
    <w:rsid w:val="00106072"/>
    <w:rsid w:val="001074C9"/>
    <w:rsid w:val="0010796F"/>
    <w:rsid w:val="00110434"/>
    <w:rsid w:val="00110535"/>
    <w:rsid w:val="00112495"/>
    <w:rsid w:val="00112F1B"/>
    <w:rsid w:val="0011375F"/>
    <w:rsid w:val="00114A34"/>
    <w:rsid w:val="0011575B"/>
    <w:rsid w:val="00115BAA"/>
    <w:rsid w:val="001163A3"/>
    <w:rsid w:val="00120C15"/>
    <w:rsid w:val="00121939"/>
    <w:rsid w:val="00121F68"/>
    <w:rsid w:val="00121FE2"/>
    <w:rsid w:val="001229BC"/>
    <w:rsid w:val="00122A96"/>
    <w:rsid w:val="00122E52"/>
    <w:rsid w:val="00132E3D"/>
    <w:rsid w:val="00135398"/>
    <w:rsid w:val="001362BB"/>
    <w:rsid w:val="0014196B"/>
    <w:rsid w:val="00141FA7"/>
    <w:rsid w:val="00143F0E"/>
    <w:rsid w:val="00144C1A"/>
    <w:rsid w:val="00145DAD"/>
    <w:rsid w:val="00145F95"/>
    <w:rsid w:val="001470FA"/>
    <w:rsid w:val="001477BF"/>
    <w:rsid w:val="00147F3F"/>
    <w:rsid w:val="0015077C"/>
    <w:rsid w:val="00152BA8"/>
    <w:rsid w:val="00153A17"/>
    <w:rsid w:val="00156122"/>
    <w:rsid w:val="0016007A"/>
    <w:rsid w:val="00160854"/>
    <w:rsid w:val="00161ABB"/>
    <w:rsid w:val="00162763"/>
    <w:rsid w:val="00162DF2"/>
    <w:rsid w:val="00163751"/>
    <w:rsid w:val="00163C9C"/>
    <w:rsid w:val="00164BCA"/>
    <w:rsid w:val="00167D65"/>
    <w:rsid w:val="00172E73"/>
    <w:rsid w:val="00175891"/>
    <w:rsid w:val="00176BCC"/>
    <w:rsid w:val="00177B76"/>
    <w:rsid w:val="00180274"/>
    <w:rsid w:val="001822C0"/>
    <w:rsid w:val="001830DD"/>
    <w:rsid w:val="00183D63"/>
    <w:rsid w:val="00185283"/>
    <w:rsid w:val="00185A16"/>
    <w:rsid w:val="00185FAE"/>
    <w:rsid w:val="001875D2"/>
    <w:rsid w:val="001875E7"/>
    <w:rsid w:val="001912CF"/>
    <w:rsid w:val="00194C2D"/>
    <w:rsid w:val="00195A7A"/>
    <w:rsid w:val="00196F62"/>
    <w:rsid w:val="00197EE4"/>
    <w:rsid w:val="001A1CAE"/>
    <w:rsid w:val="001A1E76"/>
    <w:rsid w:val="001A2985"/>
    <w:rsid w:val="001A439F"/>
    <w:rsid w:val="001A44A5"/>
    <w:rsid w:val="001A4B87"/>
    <w:rsid w:val="001A4CF4"/>
    <w:rsid w:val="001A5A2B"/>
    <w:rsid w:val="001A5D2F"/>
    <w:rsid w:val="001A5E15"/>
    <w:rsid w:val="001A629F"/>
    <w:rsid w:val="001A6CF9"/>
    <w:rsid w:val="001B06E1"/>
    <w:rsid w:val="001B0BBC"/>
    <w:rsid w:val="001B2118"/>
    <w:rsid w:val="001B3138"/>
    <w:rsid w:val="001B3872"/>
    <w:rsid w:val="001C2ECB"/>
    <w:rsid w:val="001C41F3"/>
    <w:rsid w:val="001D1E6C"/>
    <w:rsid w:val="001D242D"/>
    <w:rsid w:val="001D421F"/>
    <w:rsid w:val="001D5340"/>
    <w:rsid w:val="001D5D60"/>
    <w:rsid w:val="001D6350"/>
    <w:rsid w:val="001D70E1"/>
    <w:rsid w:val="001E020D"/>
    <w:rsid w:val="001E0953"/>
    <w:rsid w:val="001E11C5"/>
    <w:rsid w:val="001E2B23"/>
    <w:rsid w:val="001E482C"/>
    <w:rsid w:val="001E62AB"/>
    <w:rsid w:val="001E6D7C"/>
    <w:rsid w:val="001E72DD"/>
    <w:rsid w:val="001E7338"/>
    <w:rsid w:val="001F099A"/>
    <w:rsid w:val="001F111F"/>
    <w:rsid w:val="001F3B45"/>
    <w:rsid w:val="001F772C"/>
    <w:rsid w:val="00202C26"/>
    <w:rsid w:val="00202EB1"/>
    <w:rsid w:val="00205253"/>
    <w:rsid w:val="002102BB"/>
    <w:rsid w:val="00212773"/>
    <w:rsid w:val="002127A4"/>
    <w:rsid w:val="00214D73"/>
    <w:rsid w:val="00217BEC"/>
    <w:rsid w:val="002209BF"/>
    <w:rsid w:val="00220B25"/>
    <w:rsid w:val="00220F15"/>
    <w:rsid w:val="00221794"/>
    <w:rsid w:val="0022218F"/>
    <w:rsid w:val="00222FEC"/>
    <w:rsid w:val="00225BC0"/>
    <w:rsid w:val="00226AD3"/>
    <w:rsid w:val="002278B3"/>
    <w:rsid w:val="00230018"/>
    <w:rsid w:val="00230C0A"/>
    <w:rsid w:val="002316B5"/>
    <w:rsid w:val="00231EEA"/>
    <w:rsid w:val="00235D58"/>
    <w:rsid w:val="00236CBB"/>
    <w:rsid w:val="00237AA8"/>
    <w:rsid w:val="002402E2"/>
    <w:rsid w:val="00241A90"/>
    <w:rsid w:val="002448DA"/>
    <w:rsid w:val="0024627B"/>
    <w:rsid w:val="002463EB"/>
    <w:rsid w:val="002469AB"/>
    <w:rsid w:val="002511E6"/>
    <w:rsid w:val="002522B3"/>
    <w:rsid w:val="00252D53"/>
    <w:rsid w:val="0025480C"/>
    <w:rsid w:val="00255E93"/>
    <w:rsid w:val="0025673C"/>
    <w:rsid w:val="00257C5E"/>
    <w:rsid w:val="002604B8"/>
    <w:rsid w:val="0026056A"/>
    <w:rsid w:val="002613D0"/>
    <w:rsid w:val="0026211A"/>
    <w:rsid w:val="00264903"/>
    <w:rsid w:val="00264933"/>
    <w:rsid w:val="00264F03"/>
    <w:rsid w:val="00265D13"/>
    <w:rsid w:val="0026686D"/>
    <w:rsid w:val="0026734D"/>
    <w:rsid w:val="0026738E"/>
    <w:rsid w:val="00267391"/>
    <w:rsid w:val="00267D93"/>
    <w:rsid w:val="0027141E"/>
    <w:rsid w:val="002728BB"/>
    <w:rsid w:val="00273F6A"/>
    <w:rsid w:val="002743E4"/>
    <w:rsid w:val="00274B44"/>
    <w:rsid w:val="0028121E"/>
    <w:rsid w:val="002813A4"/>
    <w:rsid w:val="00283007"/>
    <w:rsid w:val="0028389A"/>
    <w:rsid w:val="002853CF"/>
    <w:rsid w:val="00285809"/>
    <w:rsid w:val="00285BDD"/>
    <w:rsid w:val="00285F20"/>
    <w:rsid w:val="0029043D"/>
    <w:rsid w:val="00290907"/>
    <w:rsid w:val="00291890"/>
    <w:rsid w:val="00291DC2"/>
    <w:rsid w:val="00291E5C"/>
    <w:rsid w:val="00291EA2"/>
    <w:rsid w:val="00293011"/>
    <w:rsid w:val="002932F5"/>
    <w:rsid w:val="0029498D"/>
    <w:rsid w:val="00294D92"/>
    <w:rsid w:val="00295026"/>
    <w:rsid w:val="002A036A"/>
    <w:rsid w:val="002A08B1"/>
    <w:rsid w:val="002A37FB"/>
    <w:rsid w:val="002A4041"/>
    <w:rsid w:val="002A4817"/>
    <w:rsid w:val="002A5563"/>
    <w:rsid w:val="002A7385"/>
    <w:rsid w:val="002A73C5"/>
    <w:rsid w:val="002B043D"/>
    <w:rsid w:val="002B20FA"/>
    <w:rsid w:val="002B362B"/>
    <w:rsid w:val="002B3B3C"/>
    <w:rsid w:val="002B3D75"/>
    <w:rsid w:val="002B4A3E"/>
    <w:rsid w:val="002B4D28"/>
    <w:rsid w:val="002B4DEA"/>
    <w:rsid w:val="002B5CCB"/>
    <w:rsid w:val="002B69AE"/>
    <w:rsid w:val="002C1A8D"/>
    <w:rsid w:val="002C1AB7"/>
    <w:rsid w:val="002D0BD7"/>
    <w:rsid w:val="002D2776"/>
    <w:rsid w:val="002D35DB"/>
    <w:rsid w:val="002D3B10"/>
    <w:rsid w:val="002D4D77"/>
    <w:rsid w:val="002D5C83"/>
    <w:rsid w:val="002E0767"/>
    <w:rsid w:val="002E23C9"/>
    <w:rsid w:val="002E7BD1"/>
    <w:rsid w:val="002E7DE3"/>
    <w:rsid w:val="002F05D7"/>
    <w:rsid w:val="002F0A5B"/>
    <w:rsid w:val="002F2239"/>
    <w:rsid w:val="002F27BC"/>
    <w:rsid w:val="002F2C6B"/>
    <w:rsid w:val="002F2FEA"/>
    <w:rsid w:val="002F3E26"/>
    <w:rsid w:val="0030063E"/>
    <w:rsid w:val="00302299"/>
    <w:rsid w:val="003041BE"/>
    <w:rsid w:val="00304DC6"/>
    <w:rsid w:val="003050EC"/>
    <w:rsid w:val="00306357"/>
    <w:rsid w:val="00306961"/>
    <w:rsid w:val="00306AAA"/>
    <w:rsid w:val="0030778C"/>
    <w:rsid w:val="00310877"/>
    <w:rsid w:val="00311E5B"/>
    <w:rsid w:val="00312170"/>
    <w:rsid w:val="003127EC"/>
    <w:rsid w:val="00312AFA"/>
    <w:rsid w:val="00314CE1"/>
    <w:rsid w:val="0031645A"/>
    <w:rsid w:val="003167CD"/>
    <w:rsid w:val="0031711C"/>
    <w:rsid w:val="00317BD5"/>
    <w:rsid w:val="00320F66"/>
    <w:rsid w:val="003215B3"/>
    <w:rsid w:val="00321CC8"/>
    <w:rsid w:val="00322437"/>
    <w:rsid w:val="003236B4"/>
    <w:rsid w:val="003237BF"/>
    <w:rsid w:val="00323A96"/>
    <w:rsid w:val="003252F6"/>
    <w:rsid w:val="0032588F"/>
    <w:rsid w:val="00325948"/>
    <w:rsid w:val="00325DDC"/>
    <w:rsid w:val="00326ACB"/>
    <w:rsid w:val="00326FE0"/>
    <w:rsid w:val="0032763B"/>
    <w:rsid w:val="00330C53"/>
    <w:rsid w:val="00332332"/>
    <w:rsid w:val="0033292A"/>
    <w:rsid w:val="00335B6D"/>
    <w:rsid w:val="0033702C"/>
    <w:rsid w:val="00337BC9"/>
    <w:rsid w:val="00337BD9"/>
    <w:rsid w:val="00340BA6"/>
    <w:rsid w:val="00341F65"/>
    <w:rsid w:val="00345095"/>
    <w:rsid w:val="00345673"/>
    <w:rsid w:val="00345F00"/>
    <w:rsid w:val="00350AE6"/>
    <w:rsid w:val="00351518"/>
    <w:rsid w:val="00351BAE"/>
    <w:rsid w:val="00362998"/>
    <w:rsid w:val="00362EDC"/>
    <w:rsid w:val="003651F3"/>
    <w:rsid w:val="003652A2"/>
    <w:rsid w:val="00366175"/>
    <w:rsid w:val="003675C8"/>
    <w:rsid w:val="00367D3F"/>
    <w:rsid w:val="003712E2"/>
    <w:rsid w:val="00371D5F"/>
    <w:rsid w:val="003728C9"/>
    <w:rsid w:val="003735D9"/>
    <w:rsid w:val="00373614"/>
    <w:rsid w:val="003752AA"/>
    <w:rsid w:val="00376741"/>
    <w:rsid w:val="0037704E"/>
    <w:rsid w:val="003816D6"/>
    <w:rsid w:val="00383426"/>
    <w:rsid w:val="00384FAE"/>
    <w:rsid w:val="00385A23"/>
    <w:rsid w:val="00385FF1"/>
    <w:rsid w:val="003863D3"/>
    <w:rsid w:val="003868F9"/>
    <w:rsid w:val="00387FCE"/>
    <w:rsid w:val="003902CB"/>
    <w:rsid w:val="00390F22"/>
    <w:rsid w:val="003912B2"/>
    <w:rsid w:val="0039596C"/>
    <w:rsid w:val="003A17FF"/>
    <w:rsid w:val="003A1813"/>
    <w:rsid w:val="003A4729"/>
    <w:rsid w:val="003A632A"/>
    <w:rsid w:val="003A722E"/>
    <w:rsid w:val="003B07AA"/>
    <w:rsid w:val="003B0A7A"/>
    <w:rsid w:val="003B3A5C"/>
    <w:rsid w:val="003B418D"/>
    <w:rsid w:val="003B4D1D"/>
    <w:rsid w:val="003B59E3"/>
    <w:rsid w:val="003B74A4"/>
    <w:rsid w:val="003B76A0"/>
    <w:rsid w:val="003C0818"/>
    <w:rsid w:val="003C0B18"/>
    <w:rsid w:val="003C6A71"/>
    <w:rsid w:val="003C6D7A"/>
    <w:rsid w:val="003C726B"/>
    <w:rsid w:val="003C7C5B"/>
    <w:rsid w:val="003D0001"/>
    <w:rsid w:val="003D0F9F"/>
    <w:rsid w:val="003D10B8"/>
    <w:rsid w:val="003D1D4D"/>
    <w:rsid w:val="003D3153"/>
    <w:rsid w:val="003D550B"/>
    <w:rsid w:val="003D6BBF"/>
    <w:rsid w:val="003D6F23"/>
    <w:rsid w:val="003D7DBB"/>
    <w:rsid w:val="003E00FE"/>
    <w:rsid w:val="003E0E18"/>
    <w:rsid w:val="003E12A2"/>
    <w:rsid w:val="003E1D2C"/>
    <w:rsid w:val="003E3731"/>
    <w:rsid w:val="003E3EE7"/>
    <w:rsid w:val="003E62AD"/>
    <w:rsid w:val="003E6D45"/>
    <w:rsid w:val="003E6FF3"/>
    <w:rsid w:val="003E70C2"/>
    <w:rsid w:val="003E71A2"/>
    <w:rsid w:val="003F1F36"/>
    <w:rsid w:val="003F32ED"/>
    <w:rsid w:val="003F4011"/>
    <w:rsid w:val="003F4A57"/>
    <w:rsid w:val="003F7444"/>
    <w:rsid w:val="00400E1A"/>
    <w:rsid w:val="00403CE2"/>
    <w:rsid w:val="00403FE6"/>
    <w:rsid w:val="004040ED"/>
    <w:rsid w:val="00404B92"/>
    <w:rsid w:val="004101DB"/>
    <w:rsid w:val="004109D4"/>
    <w:rsid w:val="00410C1C"/>
    <w:rsid w:val="00415846"/>
    <w:rsid w:val="00416177"/>
    <w:rsid w:val="004226C1"/>
    <w:rsid w:val="0042527C"/>
    <w:rsid w:val="004252FA"/>
    <w:rsid w:val="00427C5A"/>
    <w:rsid w:val="00432844"/>
    <w:rsid w:val="00435A7B"/>
    <w:rsid w:val="00437052"/>
    <w:rsid w:val="00437B61"/>
    <w:rsid w:val="00440A76"/>
    <w:rsid w:val="00440E6F"/>
    <w:rsid w:val="00441023"/>
    <w:rsid w:val="00441FAA"/>
    <w:rsid w:val="004423D4"/>
    <w:rsid w:val="00442995"/>
    <w:rsid w:val="004434B6"/>
    <w:rsid w:val="004462CD"/>
    <w:rsid w:val="004471D0"/>
    <w:rsid w:val="00447649"/>
    <w:rsid w:val="00450E54"/>
    <w:rsid w:val="00452ACA"/>
    <w:rsid w:val="004545BC"/>
    <w:rsid w:val="004559B7"/>
    <w:rsid w:val="004603CE"/>
    <w:rsid w:val="00460A54"/>
    <w:rsid w:val="00460ED5"/>
    <w:rsid w:val="00461826"/>
    <w:rsid w:val="00462301"/>
    <w:rsid w:val="00464B52"/>
    <w:rsid w:val="00466BA7"/>
    <w:rsid w:val="00470BD0"/>
    <w:rsid w:val="00470D18"/>
    <w:rsid w:val="00472641"/>
    <w:rsid w:val="0047338F"/>
    <w:rsid w:val="00473C93"/>
    <w:rsid w:val="00474DD4"/>
    <w:rsid w:val="00474E6C"/>
    <w:rsid w:val="00475FFE"/>
    <w:rsid w:val="00477641"/>
    <w:rsid w:val="00477943"/>
    <w:rsid w:val="00482D05"/>
    <w:rsid w:val="004856B7"/>
    <w:rsid w:val="004864B4"/>
    <w:rsid w:val="004879D8"/>
    <w:rsid w:val="00487A6D"/>
    <w:rsid w:val="0049059D"/>
    <w:rsid w:val="00491208"/>
    <w:rsid w:val="00493110"/>
    <w:rsid w:val="0049406E"/>
    <w:rsid w:val="004950B0"/>
    <w:rsid w:val="00496D4E"/>
    <w:rsid w:val="00496EB8"/>
    <w:rsid w:val="00497F7B"/>
    <w:rsid w:val="004A2A09"/>
    <w:rsid w:val="004A2E6E"/>
    <w:rsid w:val="004A3E04"/>
    <w:rsid w:val="004A4173"/>
    <w:rsid w:val="004A4368"/>
    <w:rsid w:val="004A4DC1"/>
    <w:rsid w:val="004A6023"/>
    <w:rsid w:val="004A676E"/>
    <w:rsid w:val="004A7E45"/>
    <w:rsid w:val="004B0A39"/>
    <w:rsid w:val="004B1DB0"/>
    <w:rsid w:val="004B21E0"/>
    <w:rsid w:val="004B33B2"/>
    <w:rsid w:val="004B7F4C"/>
    <w:rsid w:val="004C1896"/>
    <w:rsid w:val="004D026C"/>
    <w:rsid w:val="004D1882"/>
    <w:rsid w:val="004D277D"/>
    <w:rsid w:val="004D2976"/>
    <w:rsid w:val="004D3AEE"/>
    <w:rsid w:val="004D3E8C"/>
    <w:rsid w:val="004D4A5E"/>
    <w:rsid w:val="004D5E91"/>
    <w:rsid w:val="004E0E08"/>
    <w:rsid w:val="004E1F83"/>
    <w:rsid w:val="004E2C4F"/>
    <w:rsid w:val="004E4EB1"/>
    <w:rsid w:val="004E4F8C"/>
    <w:rsid w:val="004E6C3B"/>
    <w:rsid w:val="004E7428"/>
    <w:rsid w:val="004F06A4"/>
    <w:rsid w:val="004F09AF"/>
    <w:rsid w:val="004F0E8A"/>
    <w:rsid w:val="004F1C4C"/>
    <w:rsid w:val="004F2F68"/>
    <w:rsid w:val="004F5933"/>
    <w:rsid w:val="004F61E4"/>
    <w:rsid w:val="004F6206"/>
    <w:rsid w:val="004F6997"/>
    <w:rsid w:val="004F73CB"/>
    <w:rsid w:val="004F7542"/>
    <w:rsid w:val="00500DD1"/>
    <w:rsid w:val="0050111E"/>
    <w:rsid w:val="0050187A"/>
    <w:rsid w:val="0050251B"/>
    <w:rsid w:val="00503610"/>
    <w:rsid w:val="005038D4"/>
    <w:rsid w:val="00505450"/>
    <w:rsid w:val="0050585C"/>
    <w:rsid w:val="0050597A"/>
    <w:rsid w:val="00505B07"/>
    <w:rsid w:val="00506813"/>
    <w:rsid w:val="00506B13"/>
    <w:rsid w:val="00512138"/>
    <w:rsid w:val="00512156"/>
    <w:rsid w:val="00512C85"/>
    <w:rsid w:val="005169C9"/>
    <w:rsid w:val="0052201D"/>
    <w:rsid w:val="0052374E"/>
    <w:rsid w:val="00523763"/>
    <w:rsid w:val="0052637C"/>
    <w:rsid w:val="00527D34"/>
    <w:rsid w:val="00530F78"/>
    <w:rsid w:val="0053126A"/>
    <w:rsid w:val="00531F5A"/>
    <w:rsid w:val="00532235"/>
    <w:rsid w:val="005338A9"/>
    <w:rsid w:val="00535FA6"/>
    <w:rsid w:val="00540DB2"/>
    <w:rsid w:val="0054372D"/>
    <w:rsid w:val="005440DA"/>
    <w:rsid w:val="005447F6"/>
    <w:rsid w:val="00544B5C"/>
    <w:rsid w:val="005470AA"/>
    <w:rsid w:val="00547FDA"/>
    <w:rsid w:val="0055191B"/>
    <w:rsid w:val="00552AF0"/>
    <w:rsid w:val="00552C20"/>
    <w:rsid w:val="00553E7A"/>
    <w:rsid w:val="00556A17"/>
    <w:rsid w:val="00557E58"/>
    <w:rsid w:val="00560D5E"/>
    <w:rsid w:val="00561959"/>
    <w:rsid w:val="00562CD0"/>
    <w:rsid w:val="00563291"/>
    <w:rsid w:val="005663BF"/>
    <w:rsid w:val="00566A0C"/>
    <w:rsid w:val="00566BE0"/>
    <w:rsid w:val="005673BF"/>
    <w:rsid w:val="005713F5"/>
    <w:rsid w:val="00572780"/>
    <w:rsid w:val="005730BA"/>
    <w:rsid w:val="00573543"/>
    <w:rsid w:val="00573A61"/>
    <w:rsid w:val="005743FD"/>
    <w:rsid w:val="00576433"/>
    <w:rsid w:val="00576C07"/>
    <w:rsid w:val="0057703D"/>
    <w:rsid w:val="00581250"/>
    <w:rsid w:val="00582A79"/>
    <w:rsid w:val="00582BF8"/>
    <w:rsid w:val="00582E3C"/>
    <w:rsid w:val="0058365A"/>
    <w:rsid w:val="005839ED"/>
    <w:rsid w:val="00584124"/>
    <w:rsid w:val="005855FC"/>
    <w:rsid w:val="005859EA"/>
    <w:rsid w:val="00586EC8"/>
    <w:rsid w:val="00587BC6"/>
    <w:rsid w:val="005912CB"/>
    <w:rsid w:val="00595B93"/>
    <w:rsid w:val="00597B34"/>
    <w:rsid w:val="005A0572"/>
    <w:rsid w:val="005A1AD6"/>
    <w:rsid w:val="005A29CB"/>
    <w:rsid w:val="005A3053"/>
    <w:rsid w:val="005A3ED9"/>
    <w:rsid w:val="005A47C3"/>
    <w:rsid w:val="005A6E3F"/>
    <w:rsid w:val="005A71B3"/>
    <w:rsid w:val="005A7E76"/>
    <w:rsid w:val="005B0141"/>
    <w:rsid w:val="005B0F10"/>
    <w:rsid w:val="005B1F0A"/>
    <w:rsid w:val="005B2826"/>
    <w:rsid w:val="005B42CE"/>
    <w:rsid w:val="005B461A"/>
    <w:rsid w:val="005B517A"/>
    <w:rsid w:val="005B696A"/>
    <w:rsid w:val="005C01B9"/>
    <w:rsid w:val="005C0615"/>
    <w:rsid w:val="005C0E43"/>
    <w:rsid w:val="005C19E5"/>
    <w:rsid w:val="005C248E"/>
    <w:rsid w:val="005C306E"/>
    <w:rsid w:val="005C314F"/>
    <w:rsid w:val="005D3DD8"/>
    <w:rsid w:val="005E02E6"/>
    <w:rsid w:val="005E3076"/>
    <w:rsid w:val="005E3AA4"/>
    <w:rsid w:val="005E5085"/>
    <w:rsid w:val="005F0A0B"/>
    <w:rsid w:val="005F1B8F"/>
    <w:rsid w:val="005F39AF"/>
    <w:rsid w:val="005F4483"/>
    <w:rsid w:val="005F543C"/>
    <w:rsid w:val="005F6183"/>
    <w:rsid w:val="005F7675"/>
    <w:rsid w:val="00601048"/>
    <w:rsid w:val="00601326"/>
    <w:rsid w:val="00606976"/>
    <w:rsid w:val="0061099E"/>
    <w:rsid w:val="00610A81"/>
    <w:rsid w:val="00613AA0"/>
    <w:rsid w:val="00613D61"/>
    <w:rsid w:val="00614AE3"/>
    <w:rsid w:val="00616AEA"/>
    <w:rsid w:val="00617193"/>
    <w:rsid w:val="006177F2"/>
    <w:rsid w:val="00620E10"/>
    <w:rsid w:val="00622369"/>
    <w:rsid w:val="00623049"/>
    <w:rsid w:val="006248DB"/>
    <w:rsid w:val="00624EB3"/>
    <w:rsid w:val="0062576F"/>
    <w:rsid w:val="00626495"/>
    <w:rsid w:val="00626B9A"/>
    <w:rsid w:val="006310F0"/>
    <w:rsid w:val="00632211"/>
    <w:rsid w:val="006333B3"/>
    <w:rsid w:val="00635CEE"/>
    <w:rsid w:val="00637447"/>
    <w:rsid w:val="00641592"/>
    <w:rsid w:val="006424AB"/>
    <w:rsid w:val="00644C30"/>
    <w:rsid w:val="006453DE"/>
    <w:rsid w:val="00646A62"/>
    <w:rsid w:val="00646FBB"/>
    <w:rsid w:val="00647A2F"/>
    <w:rsid w:val="006500AD"/>
    <w:rsid w:val="00650737"/>
    <w:rsid w:val="006509FF"/>
    <w:rsid w:val="00652435"/>
    <w:rsid w:val="0065628C"/>
    <w:rsid w:val="0065748A"/>
    <w:rsid w:val="006576C7"/>
    <w:rsid w:val="006577DD"/>
    <w:rsid w:val="00661C2E"/>
    <w:rsid w:val="006620F8"/>
    <w:rsid w:val="0066219F"/>
    <w:rsid w:val="006624FC"/>
    <w:rsid w:val="00662A09"/>
    <w:rsid w:val="00663042"/>
    <w:rsid w:val="00670A0B"/>
    <w:rsid w:val="00671941"/>
    <w:rsid w:val="00671CFF"/>
    <w:rsid w:val="00672AAA"/>
    <w:rsid w:val="00674506"/>
    <w:rsid w:val="006748C8"/>
    <w:rsid w:val="00675CE4"/>
    <w:rsid w:val="00677283"/>
    <w:rsid w:val="006835CC"/>
    <w:rsid w:val="00683D1E"/>
    <w:rsid w:val="006845D8"/>
    <w:rsid w:val="0068492C"/>
    <w:rsid w:val="006858FD"/>
    <w:rsid w:val="0068759D"/>
    <w:rsid w:val="006918EF"/>
    <w:rsid w:val="00691C60"/>
    <w:rsid w:val="00692982"/>
    <w:rsid w:val="00694CE1"/>
    <w:rsid w:val="00695EA3"/>
    <w:rsid w:val="00696945"/>
    <w:rsid w:val="006A4A2B"/>
    <w:rsid w:val="006A772D"/>
    <w:rsid w:val="006B0202"/>
    <w:rsid w:val="006B1C4D"/>
    <w:rsid w:val="006B1DFF"/>
    <w:rsid w:val="006B2BD6"/>
    <w:rsid w:val="006B3C2A"/>
    <w:rsid w:val="006B7987"/>
    <w:rsid w:val="006C13A5"/>
    <w:rsid w:val="006C1860"/>
    <w:rsid w:val="006C1866"/>
    <w:rsid w:val="006C20C5"/>
    <w:rsid w:val="006C213E"/>
    <w:rsid w:val="006C4EE2"/>
    <w:rsid w:val="006C5C10"/>
    <w:rsid w:val="006C5DE3"/>
    <w:rsid w:val="006C6280"/>
    <w:rsid w:val="006D11F0"/>
    <w:rsid w:val="006D2C6A"/>
    <w:rsid w:val="006D3AF7"/>
    <w:rsid w:val="006D71FC"/>
    <w:rsid w:val="006D7914"/>
    <w:rsid w:val="006E1ACA"/>
    <w:rsid w:val="006E2A9D"/>
    <w:rsid w:val="006E2E54"/>
    <w:rsid w:val="006E5998"/>
    <w:rsid w:val="006E66A9"/>
    <w:rsid w:val="006F0B3A"/>
    <w:rsid w:val="006F0BC3"/>
    <w:rsid w:val="006F35D6"/>
    <w:rsid w:val="006F4233"/>
    <w:rsid w:val="006F4452"/>
    <w:rsid w:val="006F7423"/>
    <w:rsid w:val="00702452"/>
    <w:rsid w:val="007062D3"/>
    <w:rsid w:val="007104B6"/>
    <w:rsid w:val="0071275D"/>
    <w:rsid w:val="00714315"/>
    <w:rsid w:val="0071449E"/>
    <w:rsid w:val="00714584"/>
    <w:rsid w:val="00716229"/>
    <w:rsid w:val="00716ACB"/>
    <w:rsid w:val="00720F40"/>
    <w:rsid w:val="007230BE"/>
    <w:rsid w:val="00723A63"/>
    <w:rsid w:val="00724E50"/>
    <w:rsid w:val="007250CF"/>
    <w:rsid w:val="007261C6"/>
    <w:rsid w:val="0072724F"/>
    <w:rsid w:val="00732EF9"/>
    <w:rsid w:val="00733991"/>
    <w:rsid w:val="007339C2"/>
    <w:rsid w:val="00736A40"/>
    <w:rsid w:val="00740376"/>
    <w:rsid w:val="00741697"/>
    <w:rsid w:val="00742E7B"/>
    <w:rsid w:val="0074399A"/>
    <w:rsid w:val="00747A2E"/>
    <w:rsid w:val="007516B3"/>
    <w:rsid w:val="007519EF"/>
    <w:rsid w:val="00752DCE"/>
    <w:rsid w:val="00753D2E"/>
    <w:rsid w:val="00755101"/>
    <w:rsid w:val="00755140"/>
    <w:rsid w:val="007558EF"/>
    <w:rsid w:val="00760D77"/>
    <w:rsid w:val="00763E18"/>
    <w:rsid w:val="007646D2"/>
    <w:rsid w:val="007647E1"/>
    <w:rsid w:val="00764E02"/>
    <w:rsid w:val="00765B53"/>
    <w:rsid w:val="007663FD"/>
    <w:rsid w:val="0076717A"/>
    <w:rsid w:val="00767327"/>
    <w:rsid w:val="00767621"/>
    <w:rsid w:val="007720BB"/>
    <w:rsid w:val="007723CB"/>
    <w:rsid w:val="00772958"/>
    <w:rsid w:val="00775391"/>
    <w:rsid w:val="0077633B"/>
    <w:rsid w:val="0077728E"/>
    <w:rsid w:val="007801D2"/>
    <w:rsid w:val="007825DA"/>
    <w:rsid w:val="00782736"/>
    <w:rsid w:val="00784F17"/>
    <w:rsid w:val="00785189"/>
    <w:rsid w:val="0078562B"/>
    <w:rsid w:val="00785EE1"/>
    <w:rsid w:val="00785EFC"/>
    <w:rsid w:val="00786128"/>
    <w:rsid w:val="007866F6"/>
    <w:rsid w:val="007873F5"/>
    <w:rsid w:val="0079097C"/>
    <w:rsid w:val="00791AC2"/>
    <w:rsid w:val="0079329A"/>
    <w:rsid w:val="00793499"/>
    <w:rsid w:val="007944B5"/>
    <w:rsid w:val="007944C6"/>
    <w:rsid w:val="00794F33"/>
    <w:rsid w:val="007956E4"/>
    <w:rsid w:val="0079781E"/>
    <w:rsid w:val="007A162F"/>
    <w:rsid w:val="007A24CD"/>
    <w:rsid w:val="007A2685"/>
    <w:rsid w:val="007A2CCA"/>
    <w:rsid w:val="007A3CDE"/>
    <w:rsid w:val="007A3CE9"/>
    <w:rsid w:val="007A453C"/>
    <w:rsid w:val="007A5251"/>
    <w:rsid w:val="007A648B"/>
    <w:rsid w:val="007A7DCA"/>
    <w:rsid w:val="007B41C2"/>
    <w:rsid w:val="007B53A9"/>
    <w:rsid w:val="007B5C88"/>
    <w:rsid w:val="007B6083"/>
    <w:rsid w:val="007B7356"/>
    <w:rsid w:val="007C0430"/>
    <w:rsid w:val="007C0CC2"/>
    <w:rsid w:val="007C17E4"/>
    <w:rsid w:val="007C2DE5"/>
    <w:rsid w:val="007D089D"/>
    <w:rsid w:val="007D323B"/>
    <w:rsid w:val="007D4D06"/>
    <w:rsid w:val="007D5950"/>
    <w:rsid w:val="007D6AE1"/>
    <w:rsid w:val="007D6BD5"/>
    <w:rsid w:val="007D7B52"/>
    <w:rsid w:val="007E0BD6"/>
    <w:rsid w:val="007E0BE5"/>
    <w:rsid w:val="007E3E26"/>
    <w:rsid w:val="007E4CBD"/>
    <w:rsid w:val="007E5F7F"/>
    <w:rsid w:val="007F00B2"/>
    <w:rsid w:val="007F095E"/>
    <w:rsid w:val="007F2320"/>
    <w:rsid w:val="007F308D"/>
    <w:rsid w:val="007F42BD"/>
    <w:rsid w:val="007F5E4E"/>
    <w:rsid w:val="007F74AA"/>
    <w:rsid w:val="0080161D"/>
    <w:rsid w:val="008045D5"/>
    <w:rsid w:val="00807B26"/>
    <w:rsid w:val="00811916"/>
    <w:rsid w:val="008119BB"/>
    <w:rsid w:val="008129F0"/>
    <w:rsid w:val="00812BA4"/>
    <w:rsid w:val="00814FE7"/>
    <w:rsid w:val="008155F7"/>
    <w:rsid w:val="008161C8"/>
    <w:rsid w:val="00816607"/>
    <w:rsid w:val="00816B76"/>
    <w:rsid w:val="00821F23"/>
    <w:rsid w:val="00822E43"/>
    <w:rsid w:val="008256AF"/>
    <w:rsid w:val="008271D2"/>
    <w:rsid w:val="00827D4E"/>
    <w:rsid w:val="00830D6E"/>
    <w:rsid w:val="008324F2"/>
    <w:rsid w:val="008352B4"/>
    <w:rsid w:val="00835490"/>
    <w:rsid w:val="008361F6"/>
    <w:rsid w:val="008363F1"/>
    <w:rsid w:val="00836B24"/>
    <w:rsid w:val="00836D31"/>
    <w:rsid w:val="00840CE9"/>
    <w:rsid w:val="00841409"/>
    <w:rsid w:val="00841E28"/>
    <w:rsid w:val="00842CAC"/>
    <w:rsid w:val="008437A4"/>
    <w:rsid w:val="00850BBA"/>
    <w:rsid w:val="008513F2"/>
    <w:rsid w:val="00851C80"/>
    <w:rsid w:val="008538FE"/>
    <w:rsid w:val="0085405D"/>
    <w:rsid w:val="008558EE"/>
    <w:rsid w:val="00855FB2"/>
    <w:rsid w:val="00857143"/>
    <w:rsid w:val="00857A72"/>
    <w:rsid w:val="0086029F"/>
    <w:rsid w:val="00863920"/>
    <w:rsid w:val="00864179"/>
    <w:rsid w:val="008643A1"/>
    <w:rsid w:val="008646EF"/>
    <w:rsid w:val="0086498C"/>
    <w:rsid w:val="00870234"/>
    <w:rsid w:val="00870D20"/>
    <w:rsid w:val="00870DBC"/>
    <w:rsid w:val="0087108A"/>
    <w:rsid w:val="00872485"/>
    <w:rsid w:val="008726B5"/>
    <w:rsid w:val="00876645"/>
    <w:rsid w:val="008817F0"/>
    <w:rsid w:val="00881810"/>
    <w:rsid w:val="00881CA7"/>
    <w:rsid w:val="0088472A"/>
    <w:rsid w:val="00884C5C"/>
    <w:rsid w:val="00884EE4"/>
    <w:rsid w:val="00890000"/>
    <w:rsid w:val="00890001"/>
    <w:rsid w:val="00891F31"/>
    <w:rsid w:val="008920C4"/>
    <w:rsid w:val="008920E4"/>
    <w:rsid w:val="00893CB8"/>
    <w:rsid w:val="008956E5"/>
    <w:rsid w:val="00895E21"/>
    <w:rsid w:val="00895F5B"/>
    <w:rsid w:val="008A129F"/>
    <w:rsid w:val="008A337C"/>
    <w:rsid w:val="008A528D"/>
    <w:rsid w:val="008B186C"/>
    <w:rsid w:val="008B2657"/>
    <w:rsid w:val="008B3165"/>
    <w:rsid w:val="008B549D"/>
    <w:rsid w:val="008B56AE"/>
    <w:rsid w:val="008B5A74"/>
    <w:rsid w:val="008B7797"/>
    <w:rsid w:val="008B7C88"/>
    <w:rsid w:val="008C1DEF"/>
    <w:rsid w:val="008C547D"/>
    <w:rsid w:val="008C6E9A"/>
    <w:rsid w:val="008D0F08"/>
    <w:rsid w:val="008D6503"/>
    <w:rsid w:val="008E36AE"/>
    <w:rsid w:val="008E578C"/>
    <w:rsid w:val="008F1A6A"/>
    <w:rsid w:val="008F37C2"/>
    <w:rsid w:val="008F3858"/>
    <w:rsid w:val="008F390F"/>
    <w:rsid w:val="008F39CE"/>
    <w:rsid w:val="008F5A26"/>
    <w:rsid w:val="00900728"/>
    <w:rsid w:val="00901090"/>
    <w:rsid w:val="00902085"/>
    <w:rsid w:val="00902C0D"/>
    <w:rsid w:val="00913AF1"/>
    <w:rsid w:val="0091505C"/>
    <w:rsid w:val="00915C19"/>
    <w:rsid w:val="0092152C"/>
    <w:rsid w:val="0092164A"/>
    <w:rsid w:val="009216F6"/>
    <w:rsid w:val="00922590"/>
    <w:rsid w:val="0092305A"/>
    <w:rsid w:val="00924238"/>
    <w:rsid w:val="00924568"/>
    <w:rsid w:val="00924FB2"/>
    <w:rsid w:val="009253D7"/>
    <w:rsid w:val="0092687E"/>
    <w:rsid w:val="00926DC6"/>
    <w:rsid w:val="009273CD"/>
    <w:rsid w:val="00927654"/>
    <w:rsid w:val="009279A0"/>
    <w:rsid w:val="00931923"/>
    <w:rsid w:val="00931D2F"/>
    <w:rsid w:val="00932E7F"/>
    <w:rsid w:val="009356C3"/>
    <w:rsid w:val="0093603B"/>
    <w:rsid w:val="00936D4D"/>
    <w:rsid w:val="009377C2"/>
    <w:rsid w:val="00941095"/>
    <w:rsid w:val="0094206F"/>
    <w:rsid w:val="009421D9"/>
    <w:rsid w:val="00944D88"/>
    <w:rsid w:val="009454E5"/>
    <w:rsid w:val="0094663B"/>
    <w:rsid w:val="00947C2A"/>
    <w:rsid w:val="0095016D"/>
    <w:rsid w:val="00950720"/>
    <w:rsid w:val="00951FFD"/>
    <w:rsid w:val="00952B1F"/>
    <w:rsid w:val="00953351"/>
    <w:rsid w:val="00953F68"/>
    <w:rsid w:val="0095463D"/>
    <w:rsid w:val="00954F36"/>
    <w:rsid w:val="00956BA1"/>
    <w:rsid w:val="00957666"/>
    <w:rsid w:val="009605CC"/>
    <w:rsid w:val="00961F8B"/>
    <w:rsid w:val="00964720"/>
    <w:rsid w:val="0096636B"/>
    <w:rsid w:val="00966AB1"/>
    <w:rsid w:val="00974598"/>
    <w:rsid w:val="00974850"/>
    <w:rsid w:val="009755E4"/>
    <w:rsid w:val="009776D1"/>
    <w:rsid w:val="0098094F"/>
    <w:rsid w:val="009822BF"/>
    <w:rsid w:val="00982EE5"/>
    <w:rsid w:val="00984924"/>
    <w:rsid w:val="0098546F"/>
    <w:rsid w:val="0098590F"/>
    <w:rsid w:val="00985F28"/>
    <w:rsid w:val="009917DB"/>
    <w:rsid w:val="009967A3"/>
    <w:rsid w:val="009970FD"/>
    <w:rsid w:val="009A001E"/>
    <w:rsid w:val="009A003A"/>
    <w:rsid w:val="009A0D11"/>
    <w:rsid w:val="009A14B2"/>
    <w:rsid w:val="009A2A4D"/>
    <w:rsid w:val="009A2F5E"/>
    <w:rsid w:val="009A3AB5"/>
    <w:rsid w:val="009A5624"/>
    <w:rsid w:val="009A564B"/>
    <w:rsid w:val="009A5D60"/>
    <w:rsid w:val="009A62E7"/>
    <w:rsid w:val="009A7203"/>
    <w:rsid w:val="009A7385"/>
    <w:rsid w:val="009A7935"/>
    <w:rsid w:val="009B05BE"/>
    <w:rsid w:val="009B0769"/>
    <w:rsid w:val="009B2F75"/>
    <w:rsid w:val="009B3A01"/>
    <w:rsid w:val="009B3DE2"/>
    <w:rsid w:val="009B5469"/>
    <w:rsid w:val="009B5AD2"/>
    <w:rsid w:val="009B5CD9"/>
    <w:rsid w:val="009B6438"/>
    <w:rsid w:val="009B6ECD"/>
    <w:rsid w:val="009B7E73"/>
    <w:rsid w:val="009C343A"/>
    <w:rsid w:val="009C428E"/>
    <w:rsid w:val="009C4296"/>
    <w:rsid w:val="009C4755"/>
    <w:rsid w:val="009D00D1"/>
    <w:rsid w:val="009D0B10"/>
    <w:rsid w:val="009D20D0"/>
    <w:rsid w:val="009D3542"/>
    <w:rsid w:val="009D356F"/>
    <w:rsid w:val="009D3600"/>
    <w:rsid w:val="009D7493"/>
    <w:rsid w:val="009D7847"/>
    <w:rsid w:val="009E210B"/>
    <w:rsid w:val="009E2F7A"/>
    <w:rsid w:val="009E3009"/>
    <w:rsid w:val="009E4A2E"/>
    <w:rsid w:val="009E65EE"/>
    <w:rsid w:val="009E7053"/>
    <w:rsid w:val="009F0611"/>
    <w:rsid w:val="009F1BD7"/>
    <w:rsid w:val="009F1FC0"/>
    <w:rsid w:val="009F1FE9"/>
    <w:rsid w:val="009F21EA"/>
    <w:rsid w:val="009F2B47"/>
    <w:rsid w:val="009F2FE7"/>
    <w:rsid w:val="009F482A"/>
    <w:rsid w:val="009F4AE2"/>
    <w:rsid w:val="009F55C3"/>
    <w:rsid w:val="009F670C"/>
    <w:rsid w:val="009F73D5"/>
    <w:rsid w:val="00A04E3C"/>
    <w:rsid w:val="00A0552A"/>
    <w:rsid w:val="00A05F78"/>
    <w:rsid w:val="00A06461"/>
    <w:rsid w:val="00A141FC"/>
    <w:rsid w:val="00A14A54"/>
    <w:rsid w:val="00A17AE0"/>
    <w:rsid w:val="00A20B85"/>
    <w:rsid w:val="00A21252"/>
    <w:rsid w:val="00A21599"/>
    <w:rsid w:val="00A2177D"/>
    <w:rsid w:val="00A2296F"/>
    <w:rsid w:val="00A2330B"/>
    <w:rsid w:val="00A24D96"/>
    <w:rsid w:val="00A24F21"/>
    <w:rsid w:val="00A25215"/>
    <w:rsid w:val="00A25522"/>
    <w:rsid w:val="00A25F58"/>
    <w:rsid w:val="00A27392"/>
    <w:rsid w:val="00A303AB"/>
    <w:rsid w:val="00A30DD1"/>
    <w:rsid w:val="00A31001"/>
    <w:rsid w:val="00A31B24"/>
    <w:rsid w:val="00A34C54"/>
    <w:rsid w:val="00A34CB6"/>
    <w:rsid w:val="00A352C8"/>
    <w:rsid w:val="00A375E9"/>
    <w:rsid w:val="00A37D01"/>
    <w:rsid w:val="00A404C8"/>
    <w:rsid w:val="00A40D40"/>
    <w:rsid w:val="00A41E06"/>
    <w:rsid w:val="00A42186"/>
    <w:rsid w:val="00A42511"/>
    <w:rsid w:val="00A45A71"/>
    <w:rsid w:val="00A47570"/>
    <w:rsid w:val="00A50FBD"/>
    <w:rsid w:val="00A51AF1"/>
    <w:rsid w:val="00A53D80"/>
    <w:rsid w:val="00A62796"/>
    <w:rsid w:val="00A64FF1"/>
    <w:rsid w:val="00A65742"/>
    <w:rsid w:val="00A66932"/>
    <w:rsid w:val="00A66E32"/>
    <w:rsid w:val="00A67A5B"/>
    <w:rsid w:val="00A67D1E"/>
    <w:rsid w:val="00A74639"/>
    <w:rsid w:val="00A750C4"/>
    <w:rsid w:val="00A76E7E"/>
    <w:rsid w:val="00A807C7"/>
    <w:rsid w:val="00A80981"/>
    <w:rsid w:val="00A83C30"/>
    <w:rsid w:val="00A83DF3"/>
    <w:rsid w:val="00A860C5"/>
    <w:rsid w:val="00A863F2"/>
    <w:rsid w:val="00A8774B"/>
    <w:rsid w:val="00A877B7"/>
    <w:rsid w:val="00A87AAE"/>
    <w:rsid w:val="00A87BBF"/>
    <w:rsid w:val="00A907A8"/>
    <w:rsid w:val="00A91500"/>
    <w:rsid w:val="00A9281F"/>
    <w:rsid w:val="00A95288"/>
    <w:rsid w:val="00A957B5"/>
    <w:rsid w:val="00A95F55"/>
    <w:rsid w:val="00A96523"/>
    <w:rsid w:val="00A96691"/>
    <w:rsid w:val="00A9737E"/>
    <w:rsid w:val="00AA14A2"/>
    <w:rsid w:val="00AA33E1"/>
    <w:rsid w:val="00AA3957"/>
    <w:rsid w:val="00AA540B"/>
    <w:rsid w:val="00AA55AE"/>
    <w:rsid w:val="00AB19A7"/>
    <w:rsid w:val="00AB291B"/>
    <w:rsid w:val="00AB29DD"/>
    <w:rsid w:val="00AB3346"/>
    <w:rsid w:val="00AB3CBC"/>
    <w:rsid w:val="00AB4484"/>
    <w:rsid w:val="00AB77CB"/>
    <w:rsid w:val="00AC1519"/>
    <w:rsid w:val="00AC1B80"/>
    <w:rsid w:val="00AC1DA0"/>
    <w:rsid w:val="00AC2321"/>
    <w:rsid w:val="00AC3FC6"/>
    <w:rsid w:val="00AC40EE"/>
    <w:rsid w:val="00AC67F5"/>
    <w:rsid w:val="00AC67FC"/>
    <w:rsid w:val="00AC69A7"/>
    <w:rsid w:val="00AC6BEB"/>
    <w:rsid w:val="00AC6F55"/>
    <w:rsid w:val="00AC7E98"/>
    <w:rsid w:val="00AD0DCB"/>
    <w:rsid w:val="00AD3B49"/>
    <w:rsid w:val="00AD792D"/>
    <w:rsid w:val="00AE0530"/>
    <w:rsid w:val="00AE1290"/>
    <w:rsid w:val="00AE1A35"/>
    <w:rsid w:val="00AE2C37"/>
    <w:rsid w:val="00AE4CB5"/>
    <w:rsid w:val="00AE752C"/>
    <w:rsid w:val="00AE7F04"/>
    <w:rsid w:val="00AF16B7"/>
    <w:rsid w:val="00AF3841"/>
    <w:rsid w:val="00AF42A6"/>
    <w:rsid w:val="00AF4767"/>
    <w:rsid w:val="00AF6640"/>
    <w:rsid w:val="00AF76F2"/>
    <w:rsid w:val="00AF77B8"/>
    <w:rsid w:val="00AF7F3D"/>
    <w:rsid w:val="00B00A08"/>
    <w:rsid w:val="00B010F7"/>
    <w:rsid w:val="00B023B7"/>
    <w:rsid w:val="00B0294B"/>
    <w:rsid w:val="00B02BB4"/>
    <w:rsid w:val="00B02FD7"/>
    <w:rsid w:val="00B03E45"/>
    <w:rsid w:val="00B04FF2"/>
    <w:rsid w:val="00B050E0"/>
    <w:rsid w:val="00B10221"/>
    <w:rsid w:val="00B10CD5"/>
    <w:rsid w:val="00B10FAF"/>
    <w:rsid w:val="00B114BF"/>
    <w:rsid w:val="00B114ED"/>
    <w:rsid w:val="00B130E3"/>
    <w:rsid w:val="00B13446"/>
    <w:rsid w:val="00B13DE0"/>
    <w:rsid w:val="00B140C3"/>
    <w:rsid w:val="00B16B9A"/>
    <w:rsid w:val="00B17288"/>
    <w:rsid w:val="00B200B4"/>
    <w:rsid w:val="00B200C8"/>
    <w:rsid w:val="00B211BF"/>
    <w:rsid w:val="00B212B5"/>
    <w:rsid w:val="00B22572"/>
    <w:rsid w:val="00B23E4C"/>
    <w:rsid w:val="00B27FA7"/>
    <w:rsid w:val="00B33598"/>
    <w:rsid w:val="00B35F16"/>
    <w:rsid w:val="00B36644"/>
    <w:rsid w:val="00B40513"/>
    <w:rsid w:val="00B4071A"/>
    <w:rsid w:val="00B40BDD"/>
    <w:rsid w:val="00B418BF"/>
    <w:rsid w:val="00B459DC"/>
    <w:rsid w:val="00B46DD8"/>
    <w:rsid w:val="00B47B8B"/>
    <w:rsid w:val="00B5024C"/>
    <w:rsid w:val="00B51A64"/>
    <w:rsid w:val="00B53401"/>
    <w:rsid w:val="00B54A2C"/>
    <w:rsid w:val="00B570A3"/>
    <w:rsid w:val="00B57AC2"/>
    <w:rsid w:val="00B61386"/>
    <w:rsid w:val="00B61611"/>
    <w:rsid w:val="00B63CBA"/>
    <w:rsid w:val="00B640F7"/>
    <w:rsid w:val="00B65141"/>
    <w:rsid w:val="00B65C5E"/>
    <w:rsid w:val="00B65DCC"/>
    <w:rsid w:val="00B66028"/>
    <w:rsid w:val="00B66C59"/>
    <w:rsid w:val="00B67279"/>
    <w:rsid w:val="00B705A0"/>
    <w:rsid w:val="00B707BE"/>
    <w:rsid w:val="00B709BA"/>
    <w:rsid w:val="00B70B4E"/>
    <w:rsid w:val="00B73843"/>
    <w:rsid w:val="00B77EFF"/>
    <w:rsid w:val="00B802C5"/>
    <w:rsid w:val="00B82F59"/>
    <w:rsid w:val="00B841F4"/>
    <w:rsid w:val="00B84FB1"/>
    <w:rsid w:val="00B86271"/>
    <w:rsid w:val="00B875CF"/>
    <w:rsid w:val="00B876DB"/>
    <w:rsid w:val="00B92B34"/>
    <w:rsid w:val="00B94573"/>
    <w:rsid w:val="00B95507"/>
    <w:rsid w:val="00B95BF6"/>
    <w:rsid w:val="00B96C9F"/>
    <w:rsid w:val="00BA0622"/>
    <w:rsid w:val="00BA16DD"/>
    <w:rsid w:val="00BA268B"/>
    <w:rsid w:val="00BA2C00"/>
    <w:rsid w:val="00BA3944"/>
    <w:rsid w:val="00BA529E"/>
    <w:rsid w:val="00BA76ED"/>
    <w:rsid w:val="00BB4F98"/>
    <w:rsid w:val="00BB61A6"/>
    <w:rsid w:val="00BB6620"/>
    <w:rsid w:val="00BB7205"/>
    <w:rsid w:val="00BC0B0C"/>
    <w:rsid w:val="00BC10FE"/>
    <w:rsid w:val="00BC1444"/>
    <w:rsid w:val="00BC1492"/>
    <w:rsid w:val="00BC37E5"/>
    <w:rsid w:val="00BC4BF1"/>
    <w:rsid w:val="00BC534F"/>
    <w:rsid w:val="00BC6BB6"/>
    <w:rsid w:val="00BD08BD"/>
    <w:rsid w:val="00BD1826"/>
    <w:rsid w:val="00BD2DC4"/>
    <w:rsid w:val="00BD45A9"/>
    <w:rsid w:val="00BD793E"/>
    <w:rsid w:val="00BE28C4"/>
    <w:rsid w:val="00BE43B1"/>
    <w:rsid w:val="00BE4417"/>
    <w:rsid w:val="00BE4490"/>
    <w:rsid w:val="00BE483D"/>
    <w:rsid w:val="00BE662B"/>
    <w:rsid w:val="00BE6686"/>
    <w:rsid w:val="00BE7537"/>
    <w:rsid w:val="00BF1233"/>
    <w:rsid w:val="00BF1ECF"/>
    <w:rsid w:val="00BF20E9"/>
    <w:rsid w:val="00BF3558"/>
    <w:rsid w:val="00BF60C8"/>
    <w:rsid w:val="00BF63FD"/>
    <w:rsid w:val="00BF65AA"/>
    <w:rsid w:val="00BF75EF"/>
    <w:rsid w:val="00C0090C"/>
    <w:rsid w:val="00C0234E"/>
    <w:rsid w:val="00C03CD5"/>
    <w:rsid w:val="00C05D6F"/>
    <w:rsid w:val="00C0650A"/>
    <w:rsid w:val="00C06C15"/>
    <w:rsid w:val="00C106BA"/>
    <w:rsid w:val="00C1070A"/>
    <w:rsid w:val="00C12C3E"/>
    <w:rsid w:val="00C12E52"/>
    <w:rsid w:val="00C139B9"/>
    <w:rsid w:val="00C15D7E"/>
    <w:rsid w:val="00C176C5"/>
    <w:rsid w:val="00C17B98"/>
    <w:rsid w:val="00C200A8"/>
    <w:rsid w:val="00C21105"/>
    <w:rsid w:val="00C23159"/>
    <w:rsid w:val="00C24788"/>
    <w:rsid w:val="00C24F3D"/>
    <w:rsid w:val="00C25FB2"/>
    <w:rsid w:val="00C270C7"/>
    <w:rsid w:val="00C27807"/>
    <w:rsid w:val="00C27B51"/>
    <w:rsid w:val="00C27DEA"/>
    <w:rsid w:val="00C27FD5"/>
    <w:rsid w:val="00C314AA"/>
    <w:rsid w:val="00C31F53"/>
    <w:rsid w:val="00C33CE8"/>
    <w:rsid w:val="00C341C7"/>
    <w:rsid w:val="00C37FCF"/>
    <w:rsid w:val="00C41A85"/>
    <w:rsid w:val="00C42769"/>
    <w:rsid w:val="00C42CDF"/>
    <w:rsid w:val="00C43DA8"/>
    <w:rsid w:val="00C46AE2"/>
    <w:rsid w:val="00C50B36"/>
    <w:rsid w:val="00C50E5B"/>
    <w:rsid w:val="00C5340A"/>
    <w:rsid w:val="00C543EE"/>
    <w:rsid w:val="00C54A0D"/>
    <w:rsid w:val="00C54F06"/>
    <w:rsid w:val="00C57856"/>
    <w:rsid w:val="00C6501B"/>
    <w:rsid w:val="00C65549"/>
    <w:rsid w:val="00C655CE"/>
    <w:rsid w:val="00C72051"/>
    <w:rsid w:val="00C73321"/>
    <w:rsid w:val="00C73DA0"/>
    <w:rsid w:val="00C75946"/>
    <w:rsid w:val="00C77141"/>
    <w:rsid w:val="00C84A86"/>
    <w:rsid w:val="00C85E9B"/>
    <w:rsid w:val="00C867D3"/>
    <w:rsid w:val="00C87EF8"/>
    <w:rsid w:val="00C928A3"/>
    <w:rsid w:val="00C944DF"/>
    <w:rsid w:val="00C94518"/>
    <w:rsid w:val="00C95820"/>
    <w:rsid w:val="00C95A8D"/>
    <w:rsid w:val="00CA06C1"/>
    <w:rsid w:val="00CA201D"/>
    <w:rsid w:val="00CA2E2E"/>
    <w:rsid w:val="00CA3161"/>
    <w:rsid w:val="00CA5624"/>
    <w:rsid w:val="00CA7131"/>
    <w:rsid w:val="00CA713E"/>
    <w:rsid w:val="00CB01DB"/>
    <w:rsid w:val="00CB02AB"/>
    <w:rsid w:val="00CB1CAE"/>
    <w:rsid w:val="00CB1FFE"/>
    <w:rsid w:val="00CB21FC"/>
    <w:rsid w:val="00CB23F9"/>
    <w:rsid w:val="00CB6EF0"/>
    <w:rsid w:val="00CB727A"/>
    <w:rsid w:val="00CC0186"/>
    <w:rsid w:val="00CC06D6"/>
    <w:rsid w:val="00CC0DFA"/>
    <w:rsid w:val="00CC3182"/>
    <w:rsid w:val="00CC4264"/>
    <w:rsid w:val="00CC57E1"/>
    <w:rsid w:val="00CC6100"/>
    <w:rsid w:val="00CD11C2"/>
    <w:rsid w:val="00CD12FE"/>
    <w:rsid w:val="00CD13FD"/>
    <w:rsid w:val="00CD2B66"/>
    <w:rsid w:val="00CD311C"/>
    <w:rsid w:val="00CD324B"/>
    <w:rsid w:val="00CD5F3E"/>
    <w:rsid w:val="00CD60B4"/>
    <w:rsid w:val="00CD697E"/>
    <w:rsid w:val="00CD6D3D"/>
    <w:rsid w:val="00CD71B9"/>
    <w:rsid w:val="00CD7F69"/>
    <w:rsid w:val="00CE132E"/>
    <w:rsid w:val="00CE2E25"/>
    <w:rsid w:val="00CE3731"/>
    <w:rsid w:val="00CE45B8"/>
    <w:rsid w:val="00CE48F3"/>
    <w:rsid w:val="00CE4A92"/>
    <w:rsid w:val="00CE61DF"/>
    <w:rsid w:val="00CF04BC"/>
    <w:rsid w:val="00CF1371"/>
    <w:rsid w:val="00CF2EA7"/>
    <w:rsid w:val="00CF4B14"/>
    <w:rsid w:val="00CF5151"/>
    <w:rsid w:val="00CF5209"/>
    <w:rsid w:val="00D004FA"/>
    <w:rsid w:val="00D01C60"/>
    <w:rsid w:val="00D0201A"/>
    <w:rsid w:val="00D02647"/>
    <w:rsid w:val="00D02BC3"/>
    <w:rsid w:val="00D03E07"/>
    <w:rsid w:val="00D04AE4"/>
    <w:rsid w:val="00D054DA"/>
    <w:rsid w:val="00D06260"/>
    <w:rsid w:val="00D06F1D"/>
    <w:rsid w:val="00D121FB"/>
    <w:rsid w:val="00D137AF"/>
    <w:rsid w:val="00D13CFC"/>
    <w:rsid w:val="00D13FDD"/>
    <w:rsid w:val="00D1544C"/>
    <w:rsid w:val="00D162AB"/>
    <w:rsid w:val="00D16886"/>
    <w:rsid w:val="00D179CC"/>
    <w:rsid w:val="00D20354"/>
    <w:rsid w:val="00D203B2"/>
    <w:rsid w:val="00D211C3"/>
    <w:rsid w:val="00D212FC"/>
    <w:rsid w:val="00D216B4"/>
    <w:rsid w:val="00D219EA"/>
    <w:rsid w:val="00D23F99"/>
    <w:rsid w:val="00D25582"/>
    <w:rsid w:val="00D2589C"/>
    <w:rsid w:val="00D31E29"/>
    <w:rsid w:val="00D32B2F"/>
    <w:rsid w:val="00D33B46"/>
    <w:rsid w:val="00D341F1"/>
    <w:rsid w:val="00D34B9A"/>
    <w:rsid w:val="00D35148"/>
    <w:rsid w:val="00D35EFC"/>
    <w:rsid w:val="00D417C7"/>
    <w:rsid w:val="00D4260A"/>
    <w:rsid w:val="00D42A69"/>
    <w:rsid w:val="00D43A17"/>
    <w:rsid w:val="00D43AC7"/>
    <w:rsid w:val="00D44A1F"/>
    <w:rsid w:val="00D44E84"/>
    <w:rsid w:val="00D4686E"/>
    <w:rsid w:val="00D50AE6"/>
    <w:rsid w:val="00D543B9"/>
    <w:rsid w:val="00D54980"/>
    <w:rsid w:val="00D54BC4"/>
    <w:rsid w:val="00D55490"/>
    <w:rsid w:val="00D574C1"/>
    <w:rsid w:val="00D6084D"/>
    <w:rsid w:val="00D616EF"/>
    <w:rsid w:val="00D626EB"/>
    <w:rsid w:val="00D636CE"/>
    <w:rsid w:val="00D66931"/>
    <w:rsid w:val="00D66C10"/>
    <w:rsid w:val="00D7049F"/>
    <w:rsid w:val="00D72782"/>
    <w:rsid w:val="00D750F9"/>
    <w:rsid w:val="00D76602"/>
    <w:rsid w:val="00D776F0"/>
    <w:rsid w:val="00D77C02"/>
    <w:rsid w:val="00D81637"/>
    <w:rsid w:val="00D81838"/>
    <w:rsid w:val="00D81C07"/>
    <w:rsid w:val="00D843CB"/>
    <w:rsid w:val="00D84CA1"/>
    <w:rsid w:val="00D862D3"/>
    <w:rsid w:val="00D907C8"/>
    <w:rsid w:val="00D93F73"/>
    <w:rsid w:val="00D93FCB"/>
    <w:rsid w:val="00D943E3"/>
    <w:rsid w:val="00D95B4B"/>
    <w:rsid w:val="00D964AD"/>
    <w:rsid w:val="00D96B86"/>
    <w:rsid w:val="00D979D1"/>
    <w:rsid w:val="00DA121E"/>
    <w:rsid w:val="00DA3F6C"/>
    <w:rsid w:val="00DA420C"/>
    <w:rsid w:val="00DA5DB9"/>
    <w:rsid w:val="00DA7385"/>
    <w:rsid w:val="00DB04FB"/>
    <w:rsid w:val="00DB25DE"/>
    <w:rsid w:val="00DB2974"/>
    <w:rsid w:val="00DB339D"/>
    <w:rsid w:val="00DB5786"/>
    <w:rsid w:val="00DC020B"/>
    <w:rsid w:val="00DC053C"/>
    <w:rsid w:val="00DC0D1C"/>
    <w:rsid w:val="00DC0E88"/>
    <w:rsid w:val="00DC1141"/>
    <w:rsid w:val="00DC22AC"/>
    <w:rsid w:val="00DC2D84"/>
    <w:rsid w:val="00DC49CB"/>
    <w:rsid w:val="00DC619F"/>
    <w:rsid w:val="00DC667B"/>
    <w:rsid w:val="00DC7BD8"/>
    <w:rsid w:val="00DC7C1F"/>
    <w:rsid w:val="00DD261E"/>
    <w:rsid w:val="00DD36DB"/>
    <w:rsid w:val="00DD3DA2"/>
    <w:rsid w:val="00DD4D14"/>
    <w:rsid w:val="00DD5665"/>
    <w:rsid w:val="00DD5C41"/>
    <w:rsid w:val="00DD6167"/>
    <w:rsid w:val="00DD623A"/>
    <w:rsid w:val="00DD628C"/>
    <w:rsid w:val="00DD6D08"/>
    <w:rsid w:val="00DD6DDA"/>
    <w:rsid w:val="00DD6E4A"/>
    <w:rsid w:val="00DD6EE3"/>
    <w:rsid w:val="00DD772E"/>
    <w:rsid w:val="00DD7EF4"/>
    <w:rsid w:val="00DE120E"/>
    <w:rsid w:val="00DE1EDD"/>
    <w:rsid w:val="00DE5A4B"/>
    <w:rsid w:val="00DE68D2"/>
    <w:rsid w:val="00DE6991"/>
    <w:rsid w:val="00DE746C"/>
    <w:rsid w:val="00DF008A"/>
    <w:rsid w:val="00DF0875"/>
    <w:rsid w:val="00DF2C1A"/>
    <w:rsid w:val="00DF487E"/>
    <w:rsid w:val="00DF5BCA"/>
    <w:rsid w:val="00DF7345"/>
    <w:rsid w:val="00E0048C"/>
    <w:rsid w:val="00E037C5"/>
    <w:rsid w:val="00E03A18"/>
    <w:rsid w:val="00E04016"/>
    <w:rsid w:val="00E071DD"/>
    <w:rsid w:val="00E07C8C"/>
    <w:rsid w:val="00E10FE7"/>
    <w:rsid w:val="00E13153"/>
    <w:rsid w:val="00E169FA"/>
    <w:rsid w:val="00E17424"/>
    <w:rsid w:val="00E22310"/>
    <w:rsid w:val="00E24B75"/>
    <w:rsid w:val="00E250F2"/>
    <w:rsid w:val="00E257F6"/>
    <w:rsid w:val="00E25BC5"/>
    <w:rsid w:val="00E26EE2"/>
    <w:rsid w:val="00E31438"/>
    <w:rsid w:val="00E32827"/>
    <w:rsid w:val="00E32FDC"/>
    <w:rsid w:val="00E33068"/>
    <w:rsid w:val="00E343D3"/>
    <w:rsid w:val="00E35FA3"/>
    <w:rsid w:val="00E3697E"/>
    <w:rsid w:val="00E36AD2"/>
    <w:rsid w:val="00E36D0A"/>
    <w:rsid w:val="00E4189A"/>
    <w:rsid w:val="00E42013"/>
    <w:rsid w:val="00E43FD3"/>
    <w:rsid w:val="00E4599F"/>
    <w:rsid w:val="00E45B9E"/>
    <w:rsid w:val="00E47773"/>
    <w:rsid w:val="00E517A9"/>
    <w:rsid w:val="00E51958"/>
    <w:rsid w:val="00E56274"/>
    <w:rsid w:val="00E56300"/>
    <w:rsid w:val="00E57169"/>
    <w:rsid w:val="00E574D1"/>
    <w:rsid w:val="00E60E19"/>
    <w:rsid w:val="00E632CD"/>
    <w:rsid w:val="00E65A8F"/>
    <w:rsid w:val="00E67AC8"/>
    <w:rsid w:val="00E70AE2"/>
    <w:rsid w:val="00E71458"/>
    <w:rsid w:val="00E72396"/>
    <w:rsid w:val="00E72814"/>
    <w:rsid w:val="00E7417A"/>
    <w:rsid w:val="00E75941"/>
    <w:rsid w:val="00E759A6"/>
    <w:rsid w:val="00E76EE7"/>
    <w:rsid w:val="00E800AD"/>
    <w:rsid w:val="00E8095E"/>
    <w:rsid w:val="00E81D0A"/>
    <w:rsid w:val="00E86F29"/>
    <w:rsid w:val="00E87182"/>
    <w:rsid w:val="00E87826"/>
    <w:rsid w:val="00E90E3B"/>
    <w:rsid w:val="00E926CA"/>
    <w:rsid w:val="00E929D6"/>
    <w:rsid w:val="00E9395A"/>
    <w:rsid w:val="00E93C54"/>
    <w:rsid w:val="00E93DB3"/>
    <w:rsid w:val="00E9428B"/>
    <w:rsid w:val="00E94F0B"/>
    <w:rsid w:val="00E952F1"/>
    <w:rsid w:val="00E9629E"/>
    <w:rsid w:val="00EA12A5"/>
    <w:rsid w:val="00EA38F8"/>
    <w:rsid w:val="00EA431A"/>
    <w:rsid w:val="00EA43BC"/>
    <w:rsid w:val="00EA4C82"/>
    <w:rsid w:val="00EA5085"/>
    <w:rsid w:val="00EA509E"/>
    <w:rsid w:val="00EA572E"/>
    <w:rsid w:val="00EA618C"/>
    <w:rsid w:val="00EA72BD"/>
    <w:rsid w:val="00EB05AD"/>
    <w:rsid w:val="00EB1056"/>
    <w:rsid w:val="00EB2349"/>
    <w:rsid w:val="00EB2DE2"/>
    <w:rsid w:val="00EB2E8A"/>
    <w:rsid w:val="00EB43EB"/>
    <w:rsid w:val="00EB54BA"/>
    <w:rsid w:val="00EB5894"/>
    <w:rsid w:val="00EC0FE2"/>
    <w:rsid w:val="00EC16C2"/>
    <w:rsid w:val="00EC1AAD"/>
    <w:rsid w:val="00EC1E2B"/>
    <w:rsid w:val="00EC57C7"/>
    <w:rsid w:val="00EC6D93"/>
    <w:rsid w:val="00EC7A4E"/>
    <w:rsid w:val="00EC7D19"/>
    <w:rsid w:val="00EC7E10"/>
    <w:rsid w:val="00ED1E80"/>
    <w:rsid w:val="00ED2060"/>
    <w:rsid w:val="00ED68F4"/>
    <w:rsid w:val="00ED6C2A"/>
    <w:rsid w:val="00ED6D02"/>
    <w:rsid w:val="00ED7178"/>
    <w:rsid w:val="00EE0691"/>
    <w:rsid w:val="00EE0C0B"/>
    <w:rsid w:val="00EE6738"/>
    <w:rsid w:val="00EF0989"/>
    <w:rsid w:val="00EF18B4"/>
    <w:rsid w:val="00EF46C6"/>
    <w:rsid w:val="00EF5531"/>
    <w:rsid w:val="00EF5C17"/>
    <w:rsid w:val="00EF5C2C"/>
    <w:rsid w:val="00EF6C9F"/>
    <w:rsid w:val="00EF7EA0"/>
    <w:rsid w:val="00F0004C"/>
    <w:rsid w:val="00F00E67"/>
    <w:rsid w:val="00F034B9"/>
    <w:rsid w:val="00F038FB"/>
    <w:rsid w:val="00F05522"/>
    <w:rsid w:val="00F0597C"/>
    <w:rsid w:val="00F05DE7"/>
    <w:rsid w:val="00F05FF1"/>
    <w:rsid w:val="00F14964"/>
    <w:rsid w:val="00F15602"/>
    <w:rsid w:val="00F15755"/>
    <w:rsid w:val="00F157CB"/>
    <w:rsid w:val="00F159A3"/>
    <w:rsid w:val="00F162B5"/>
    <w:rsid w:val="00F16EF8"/>
    <w:rsid w:val="00F175FB"/>
    <w:rsid w:val="00F21AF0"/>
    <w:rsid w:val="00F21CDB"/>
    <w:rsid w:val="00F223F5"/>
    <w:rsid w:val="00F22947"/>
    <w:rsid w:val="00F24223"/>
    <w:rsid w:val="00F262C2"/>
    <w:rsid w:val="00F273D6"/>
    <w:rsid w:val="00F304C5"/>
    <w:rsid w:val="00F30E17"/>
    <w:rsid w:val="00F34EB6"/>
    <w:rsid w:val="00F35C15"/>
    <w:rsid w:val="00F36B61"/>
    <w:rsid w:val="00F423F4"/>
    <w:rsid w:val="00F44E3B"/>
    <w:rsid w:val="00F45854"/>
    <w:rsid w:val="00F45C2E"/>
    <w:rsid w:val="00F466D6"/>
    <w:rsid w:val="00F468F1"/>
    <w:rsid w:val="00F46DE2"/>
    <w:rsid w:val="00F533AE"/>
    <w:rsid w:val="00F543F4"/>
    <w:rsid w:val="00F5440F"/>
    <w:rsid w:val="00F56226"/>
    <w:rsid w:val="00F564BE"/>
    <w:rsid w:val="00F57021"/>
    <w:rsid w:val="00F600EA"/>
    <w:rsid w:val="00F60270"/>
    <w:rsid w:val="00F609A4"/>
    <w:rsid w:val="00F61295"/>
    <w:rsid w:val="00F61628"/>
    <w:rsid w:val="00F6567D"/>
    <w:rsid w:val="00F65D09"/>
    <w:rsid w:val="00F662AE"/>
    <w:rsid w:val="00F708CD"/>
    <w:rsid w:val="00F70C86"/>
    <w:rsid w:val="00F71329"/>
    <w:rsid w:val="00F7170C"/>
    <w:rsid w:val="00F7493E"/>
    <w:rsid w:val="00F75D1B"/>
    <w:rsid w:val="00F8029C"/>
    <w:rsid w:val="00F80C19"/>
    <w:rsid w:val="00F816E6"/>
    <w:rsid w:val="00F82FE1"/>
    <w:rsid w:val="00F87EE4"/>
    <w:rsid w:val="00F87F4E"/>
    <w:rsid w:val="00F93AC5"/>
    <w:rsid w:val="00F971D2"/>
    <w:rsid w:val="00F97925"/>
    <w:rsid w:val="00FA0EE1"/>
    <w:rsid w:val="00FA172A"/>
    <w:rsid w:val="00FA2F56"/>
    <w:rsid w:val="00FA3324"/>
    <w:rsid w:val="00FA5210"/>
    <w:rsid w:val="00FA5CF2"/>
    <w:rsid w:val="00FA7D0B"/>
    <w:rsid w:val="00FB08BA"/>
    <w:rsid w:val="00FB0BC7"/>
    <w:rsid w:val="00FB0C1C"/>
    <w:rsid w:val="00FB2A78"/>
    <w:rsid w:val="00FB2FF8"/>
    <w:rsid w:val="00FB49FC"/>
    <w:rsid w:val="00FB4F85"/>
    <w:rsid w:val="00FB5C28"/>
    <w:rsid w:val="00FB6A48"/>
    <w:rsid w:val="00FC2B43"/>
    <w:rsid w:val="00FC2CF4"/>
    <w:rsid w:val="00FC313B"/>
    <w:rsid w:val="00FC3623"/>
    <w:rsid w:val="00FD2128"/>
    <w:rsid w:val="00FD3FE0"/>
    <w:rsid w:val="00FD51DE"/>
    <w:rsid w:val="00FD6C3D"/>
    <w:rsid w:val="00FE03F4"/>
    <w:rsid w:val="00FE05EF"/>
    <w:rsid w:val="00FE0A3E"/>
    <w:rsid w:val="00FE107C"/>
    <w:rsid w:val="00FE1144"/>
    <w:rsid w:val="00FE1DE3"/>
    <w:rsid w:val="00FE2620"/>
    <w:rsid w:val="00FF2C52"/>
    <w:rsid w:val="00FF522D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E01F8"/>
  <w15:docId w15:val="{CEE0FFF3-5249-415B-96A3-94F4E2FAB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0BE5"/>
    <w:rPr>
      <w:color w:val="0000FF" w:themeColor="hyperlink"/>
      <w:u w:val="single"/>
    </w:rPr>
  </w:style>
  <w:style w:type="paragraph" w:customStyle="1" w:styleId="ConsPlusTitle">
    <w:name w:val="ConsPlusTitle"/>
    <w:rsid w:val="007E0B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7E0B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51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51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4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573FAB78D7232ADC322D7FB533BF8569034A84DF1A83E90A275A1F2A66E5BA991F07EB95A921263BBBC7M7t7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mitrievka-uf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A573FAB78D7232ADC322D7FB533BF8569034A84DF1A83E90A275A1F2A66E5BA991F07EB95A921263BBBC7M7t7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A573FAB78D7232ADC323372A35FE08C6809138ADB1A88BE517801427DM6tF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A573FAB78D7232ADC323372A35FE08C6809138ADB1A88BE517801427DM6t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rasulya</dc:creator>
  <cp:lastModifiedBy>User5</cp:lastModifiedBy>
  <cp:revision>2</cp:revision>
  <cp:lastPrinted>2020-11-18T11:07:00Z</cp:lastPrinted>
  <dcterms:created xsi:type="dcterms:W3CDTF">2020-11-19T04:55:00Z</dcterms:created>
  <dcterms:modified xsi:type="dcterms:W3CDTF">2020-11-19T04:55:00Z</dcterms:modified>
</cp:coreProperties>
</file>