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E5" w:rsidRDefault="007E0BE5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11.11.202</w:t>
      </w:r>
      <w:r w:rsidR="002744FD">
        <w:rPr>
          <w:sz w:val="28"/>
          <w:szCs w:val="28"/>
        </w:rPr>
        <w:t>2</w:t>
      </w:r>
      <w:r>
        <w:rPr>
          <w:sz w:val="28"/>
          <w:szCs w:val="28"/>
        </w:rPr>
        <w:t xml:space="preserve"> й.                               №</w:t>
      </w:r>
      <w:r w:rsidR="002744FD">
        <w:rPr>
          <w:sz w:val="28"/>
          <w:szCs w:val="28"/>
        </w:rPr>
        <w:t>208</w:t>
      </w:r>
      <w:r>
        <w:rPr>
          <w:sz w:val="28"/>
          <w:szCs w:val="28"/>
        </w:rPr>
        <w:t xml:space="preserve">                         11.11.202</w:t>
      </w:r>
      <w:r w:rsidR="002744FD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</w:p>
    <w:p w:rsidR="007E0BE5" w:rsidRDefault="007E0BE5" w:rsidP="007E0BE5">
      <w:pPr>
        <w:pStyle w:val="ConsPlusTitle"/>
        <w:widowControl/>
        <w:jc w:val="center"/>
        <w:rPr>
          <w:sz w:val="28"/>
          <w:szCs w:val="28"/>
        </w:rPr>
      </w:pPr>
    </w:p>
    <w:p w:rsidR="007E0BE5" w:rsidRDefault="007E0BE5" w:rsidP="007E0BE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прогнозном плане (программе) приватизации муниципального имущества </w:t>
      </w:r>
      <w:r w:rsidRPr="007E0BE5">
        <w:rPr>
          <w:bCs w:val="0"/>
          <w:sz w:val="28"/>
          <w:szCs w:val="28"/>
        </w:rPr>
        <w:t xml:space="preserve">сельского поселения </w:t>
      </w:r>
      <w:r w:rsidR="003652A2">
        <w:rPr>
          <w:bCs w:val="0"/>
          <w:sz w:val="28"/>
          <w:szCs w:val="28"/>
        </w:rPr>
        <w:t>Дмитриевский</w:t>
      </w:r>
      <w:r w:rsidRPr="007E0BE5">
        <w:rPr>
          <w:bCs w:val="0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sz w:val="28"/>
          <w:szCs w:val="28"/>
        </w:rPr>
        <w:t xml:space="preserve"> на </w:t>
      </w:r>
      <w:r w:rsidR="00E929D6">
        <w:rPr>
          <w:sz w:val="28"/>
          <w:szCs w:val="28"/>
        </w:rPr>
        <w:t>2021-</w:t>
      </w:r>
      <w:r>
        <w:rPr>
          <w:sz w:val="28"/>
          <w:szCs w:val="28"/>
        </w:rPr>
        <w:t>20</w:t>
      </w:r>
      <w:r w:rsidR="003652A2">
        <w:rPr>
          <w:sz w:val="28"/>
          <w:szCs w:val="28"/>
        </w:rPr>
        <w:t>2</w:t>
      </w:r>
      <w:r w:rsidR="00F204E5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proofErr w:type="spellStart"/>
      <w:r w:rsidR="00E929D6">
        <w:rPr>
          <w:sz w:val="28"/>
          <w:szCs w:val="28"/>
        </w:rPr>
        <w:t>г.г</w:t>
      </w:r>
      <w:proofErr w:type="spellEnd"/>
      <w:r w:rsidR="00E929D6">
        <w:rPr>
          <w:sz w:val="28"/>
          <w:szCs w:val="28"/>
        </w:rPr>
        <w:t>.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E0BE5" w:rsidRDefault="007E0BE5" w:rsidP="007E0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целях реализации Федерального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закона</w:t>
        </w:r>
      </w:hyperlink>
      <w:r>
        <w:rPr>
          <w:sz w:val="28"/>
          <w:szCs w:val="28"/>
        </w:rPr>
        <w:t xml:space="preserve"> от 21 декабря 2001 года  № 178-ФЗ «О приватизации государственного и муниципального имущества», руководствуясь </w:t>
      </w:r>
      <w:r w:rsidR="003652A2" w:rsidRPr="00281BD9">
        <w:rPr>
          <w:sz w:val="28"/>
          <w:szCs w:val="28"/>
        </w:rPr>
        <w:t xml:space="preserve">Правилами разработки прогнозного плана (программы) приватизации муниципального имущества </w:t>
      </w:r>
      <w:r w:rsidR="003652A2">
        <w:rPr>
          <w:sz w:val="28"/>
          <w:szCs w:val="28"/>
        </w:rPr>
        <w:t xml:space="preserve">сельского поселения Дмитриевский сельсовет муниципального района Уфимский район Республики Башкортостан, утверждёнными решением </w:t>
      </w:r>
      <w:r w:rsidR="003652A2" w:rsidRPr="00E06C9D">
        <w:rPr>
          <w:sz w:val="28"/>
          <w:szCs w:val="28"/>
        </w:rPr>
        <w:t>Совет</w:t>
      </w:r>
      <w:r w:rsidR="003652A2">
        <w:rPr>
          <w:sz w:val="28"/>
          <w:szCs w:val="28"/>
        </w:rPr>
        <w:t>а</w:t>
      </w:r>
      <w:r w:rsidR="003652A2" w:rsidRPr="00E06C9D">
        <w:rPr>
          <w:sz w:val="28"/>
          <w:szCs w:val="28"/>
        </w:rPr>
        <w:t xml:space="preserve"> </w:t>
      </w:r>
      <w:r w:rsidR="003652A2">
        <w:rPr>
          <w:sz w:val="28"/>
          <w:szCs w:val="28"/>
        </w:rPr>
        <w:t xml:space="preserve">сельского поселения Дмитриевский сельсовет муниципального района Уфимский район Республики Башкортостан от 08.02.2018г. №209 </w:t>
      </w:r>
      <w:r w:rsidR="003652A2">
        <w:rPr>
          <w:sz w:val="28"/>
          <w:szCs w:val="28"/>
        </w:rPr>
        <w:br/>
        <w:t>«Об утверждении нормативно-правовых актов по вопросам приватизации муниципального имущества сельского поселения Дмитриевский сельсовет муниципального района Уфимский район Республики Башкортостан</w:t>
      </w:r>
      <w:r w:rsidR="00646C6A">
        <w:rPr>
          <w:sz w:val="28"/>
          <w:szCs w:val="28"/>
        </w:rPr>
        <w:t xml:space="preserve"> и в целях актуализации перечня муниципального имущества</w:t>
      </w:r>
      <w:r>
        <w:rPr>
          <w:sz w:val="28"/>
          <w:szCs w:val="28"/>
        </w:rPr>
        <w:t>,</w:t>
      </w:r>
      <w:r w:rsidR="00646C6A">
        <w:rPr>
          <w:sz w:val="28"/>
          <w:szCs w:val="28"/>
        </w:rPr>
        <w:t xml:space="preserve"> </w:t>
      </w:r>
      <w:r w:rsidR="00646C6A" w:rsidRPr="00646C6A">
        <w:rPr>
          <w:sz w:val="28"/>
          <w:szCs w:val="28"/>
        </w:rPr>
        <w:t>планируемо</w:t>
      </w:r>
      <w:r w:rsidR="00646C6A">
        <w:rPr>
          <w:sz w:val="28"/>
          <w:szCs w:val="28"/>
        </w:rPr>
        <w:t>го</w:t>
      </w:r>
      <w:r w:rsidR="00646C6A" w:rsidRPr="00646C6A">
        <w:rPr>
          <w:sz w:val="28"/>
          <w:szCs w:val="28"/>
        </w:rPr>
        <w:t xml:space="preserve"> к приватизации в 2021-2023 </w:t>
      </w:r>
      <w:proofErr w:type="spellStart"/>
      <w:r w:rsidR="00646C6A" w:rsidRPr="00646C6A">
        <w:rPr>
          <w:sz w:val="28"/>
          <w:szCs w:val="28"/>
        </w:rPr>
        <w:t>г.г</w:t>
      </w:r>
      <w:proofErr w:type="spellEnd"/>
      <w:r w:rsidR="00646C6A" w:rsidRPr="00646C6A">
        <w:rPr>
          <w:sz w:val="28"/>
          <w:szCs w:val="28"/>
        </w:rPr>
        <w:t>.</w:t>
      </w:r>
      <w:r w:rsidR="00646C6A">
        <w:rPr>
          <w:sz w:val="28"/>
          <w:szCs w:val="28"/>
        </w:rPr>
        <w:t xml:space="preserve"> </w:t>
      </w:r>
      <w:r w:rsidRPr="007E0BE5">
        <w:rPr>
          <w:sz w:val="28"/>
          <w:szCs w:val="28"/>
        </w:rPr>
        <w:t xml:space="preserve">Совет </w:t>
      </w:r>
      <w:r w:rsidRPr="007E0BE5">
        <w:rPr>
          <w:bCs/>
          <w:sz w:val="28"/>
          <w:szCs w:val="28"/>
        </w:rPr>
        <w:t xml:space="preserve">сельского поселения </w:t>
      </w:r>
      <w:r w:rsidR="003652A2">
        <w:rPr>
          <w:bCs/>
          <w:sz w:val="28"/>
          <w:szCs w:val="28"/>
        </w:rPr>
        <w:t>Дмитриевский</w:t>
      </w:r>
      <w:r w:rsidRPr="007E0BE5">
        <w:rPr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</w:p>
    <w:p w:rsidR="007E0BE5" w:rsidRDefault="007E0BE5" w:rsidP="007E0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РЕШИЛ:</w:t>
      </w:r>
    </w:p>
    <w:p w:rsidR="00646C6A" w:rsidRPr="00646C6A" w:rsidRDefault="007E0BE5" w:rsidP="00646C6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="00742E7B">
        <w:rPr>
          <w:sz w:val="28"/>
          <w:szCs w:val="28"/>
        </w:rPr>
        <w:t xml:space="preserve"> </w:t>
      </w:r>
      <w:r w:rsidR="00646C6A">
        <w:rPr>
          <w:sz w:val="28"/>
          <w:szCs w:val="28"/>
        </w:rPr>
        <w:t>Внести изменения в «</w:t>
      </w:r>
      <w:r w:rsidR="00646C6A" w:rsidRPr="00646C6A">
        <w:rPr>
          <w:sz w:val="28"/>
          <w:szCs w:val="28"/>
        </w:rPr>
        <w:t xml:space="preserve">Раздел II. Муниципальное имущество сельского поселения Дмитриевский сельсовет муниципального района Уфимский район Республики Башкортостан, планируемое к приватизации в 2021-2023 </w:t>
      </w:r>
      <w:proofErr w:type="spellStart"/>
      <w:r w:rsidR="00646C6A" w:rsidRPr="00646C6A">
        <w:rPr>
          <w:sz w:val="28"/>
          <w:szCs w:val="28"/>
        </w:rPr>
        <w:t>г.г</w:t>
      </w:r>
      <w:proofErr w:type="spellEnd"/>
      <w:r w:rsidR="00646C6A" w:rsidRPr="00646C6A">
        <w:rPr>
          <w:sz w:val="28"/>
          <w:szCs w:val="28"/>
        </w:rPr>
        <w:t>.</w:t>
      </w:r>
      <w:r w:rsidR="00646C6A">
        <w:rPr>
          <w:sz w:val="28"/>
          <w:szCs w:val="28"/>
        </w:rPr>
        <w:t xml:space="preserve">» </w:t>
      </w:r>
      <w:r w:rsidR="00646C6A" w:rsidRPr="00646C6A">
        <w:rPr>
          <w:sz w:val="28"/>
          <w:szCs w:val="28"/>
        </w:rPr>
        <w:lastRenderedPageBreak/>
        <w:t>Приложени</w:t>
      </w:r>
      <w:r w:rsidR="00646C6A">
        <w:rPr>
          <w:sz w:val="28"/>
          <w:szCs w:val="28"/>
        </w:rPr>
        <w:t>я</w:t>
      </w:r>
      <w:r w:rsidR="00646C6A" w:rsidRPr="00646C6A">
        <w:rPr>
          <w:sz w:val="28"/>
          <w:szCs w:val="28"/>
        </w:rPr>
        <w:t xml:space="preserve"> к решению Совета сельского поселения</w:t>
      </w:r>
      <w:r w:rsidR="00646C6A">
        <w:rPr>
          <w:sz w:val="28"/>
          <w:szCs w:val="28"/>
        </w:rPr>
        <w:t xml:space="preserve"> </w:t>
      </w:r>
      <w:r w:rsidR="00646C6A" w:rsidRPr="00646C6A">
        <w:rPr>
          <w:sz w:val="28"/>
          <w:szCs w:val="28"/>
        </w:rPr>
        <w:t>Дмитриевский сельсовет муниципального района</w:t>
      </w:r>
      <w:r w:rsidR="00646C6A">
        <w:rPr>
          <w:sz w:val="28"/>
          <w:szCs w:val="28"/>
        </w:rPr>
        <w:t xml:space="preserve"> </w:t>
      </w:r>
      <w:r w:rsidR="00646C6A" w:rsidRPr="00646C6A">
        <w:rPr>
          <w:sz w:val="28"/>
          <w:szCs w:val="28"/>
        </w:rPr>
        <w:t>Уфимский район Республики Башкортостан от 11 ноября 2020 года №101</w:t>
      </w:r>
      <w:r w:rsidR="00646C6A">
        <w:rPr>
          <w:sz w:val="28"/>
          <w:szCs w:val="28"/>
        </w:rPr>
        <w:t xml:space="preserve"> и изложить Раздел </w:t>
      </w:r>
      <w:r w:rsidR="00646C6A">
        <w:rPr>
          <w:sz w:val="28"/>
          <w:szCs w:val="28"/>
          <w:lang w:val="en-US"/>
        </w:rPr>
        <w:t>II</w:t>
      </w:r>
      <w:r w:rsidR="00646C6A" w:rsidRPr="00646C6A">
        <w:rPr>
          <w:sz w:val="28"/>
          <w:szCs w:val="28"/>
        </w:rPr>
        <w:t xml:space="preserve"> в новой редакции (прилагается).</w:t>
      </w:r>
    </w:p>
    <w:p w:rsidR="007E0BE5" w:rsidRDefault="00742E7B" w:rsidP="003652A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0BE5">
        <w:rPr>
          <w:sz w:val="28"/>
          <w:szCs w:val="28"/>
        </w:rPr>
        <w:t xml:space="preserve">. </w:t>
      </w:r>
      <w:r w:rsidR="003652A2" w:rsidRPr="003652A2">
        <w:rPr>
          <w:sz w:val="28"/>
          <w:szCs w:val="28"/>
          <w:shd w:val="clear" w:color="auto" w:fill="FFFFFF"/>
        </w:rPr>
        <w:t xml:space="preserve">Обнародовать </w:t>
      </w:r>
      <w:r w:rsidR="003652A2" w:rsidRPr="003652A2">
        <w:rPr>
          <w:color w:val="000000"/>
          <w:sz w:val="28"/>
          <w:szCs w:val="28"/>
        </w:rPr>
        <w:t xml:space="preserve">настоящее </w:t>
      </w:r>
      <w:r w:rsidR="003652A2">
        <w:rPr>
          <w:color w:val="000000"/>
          <w:sz w:val="28"/>
          <w:szCs w:val="28"/>
        </w:rPr>
        <w:t>решение</w:t>
      </w:r>
      <w:r w:rsidR="003652A2" w:rsidRPr="003652A2">
        <w:rPr>
          <w:color w:val="000000"/>
          <w:sz w:val="28"/>
          <w:szCs w:val="28"/>
        </w:rPr>
        <w:t xml:space="preserve"> </w:t>
      </w:r>
      <w:r w:rsidR="003652A2" w:rsidRPr="003652A2">
        <w:rPr>
          <w:sz w:val="28"/>
          <w:szCs w:val="28"/>
          <w:shd w:val="clear" w:color="auto" w:fill="FFFFFF"/>
        </w:rPr>
        <w:t>на информационном стенде администрации сельского поселения</w:t>
      </w:r>
      <w:r w:rsidR="003652A2" w:rsidRPr="003652A2">
        <w:rPr>
          <w:color w:val="000000"/>
          <w:sz w:val="28"/>
          <w:szCs w:val="28"/>
        </w:rPr>
        <w:t xml:space="preserve"> </w:t>
      </w:r>
      <w:r w:rsidR="003652A2" w:rsidRPr="003652A2">
        <w:rPr>
          <w:sz w:val="28"/>
          <w:szCs w:val="28"/>
        </w:rPr>
        <w:t>Дмитриевский сельсовет муниципального района Уфимский район Республики Башкортостан и о</w:t>
      </w:r>
      <w:r w:rsidR="003652A2" w:rsidRPr="003652A2">
        <w:rPr>
          <w:color w:val="000000"/>
          <w:sz w:val="28"/>
          <w:szCs w:val="28"/>
        </w:rPr>
        <w:t xml:space="preserve">публиковать </w:t>
      </w:r>
      <w:r w:rsidR="003652A2" w:rsidRPr="003652A2">
        <w:rPr>
          <w:sz w:val="28"/>
          <w:szCs w:val="28"/>
        </w:rPr>
        <w:t xml:space="preserve">на официальном сайте администрации сельского поселения в сети «Интернет» </w:t>
      </w:r>
      <w:hyperlink r:id="rId6" w:history="1">
        <w:r w:rsidR="003652A2" w:rsidRPr="003652A2">
          <w:rPr>
            <w:color w:val="0563C1"/>
            <w:sz w:val="28"/>
            <w:szCs w:val="28"/>
          </w:rPr>
          <w:t>http://dmitrievka-ufa.ru</w:t>
        </w:r>
      </w:hyperlink>
      <w:r w:rsidR="007E0BE5">
        <w:rPr>
          <w:sz w:val="28"/>
          <w:szCs w:val="28"/>
        </w:rPr>
        <w:t>.</w:t>
      </w:r>
    </w:p>
    <w:p w:rsidR="007E0BE5" w:rsidRDefault="00742E7B" w:rsidP="007E0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0B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E0BE5">
        <w:rPr>
          <w:sz w:val="28"/>
          <w:szCs w:val="28"/>
        </w:rPr>
        <w:t xml:space="preserve">Контроль за исполнением настоящего решения возложить на постоянную комиссию по бюджету, налогам и вопросам собственности 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B70B4E" w:rsidRDefault="00C94518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B70B4E">
        <w:rPr>
          <w:sz w:val="28"/>
          <w:szCs w:val="28"/>
        </w:rPr>
        <w:t>ельс</w:t>
      </w:r>
      <w:r w:rsidR="007E0BE5">
        <w:rPr>
          <w:sz w:val="28"/>
          <w:szCs w:val="28"/>
        </w:rPr>
        <w:t xml:space="preserve">кого поселения </w:t>
      </w:r>
    </w:p>
    <w:p w:rsidR="00B70B4E" w:rsidRDefault="00C94518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Дмитриевский</w:t>
      </w:r>
      <w:r w:rsidR="007E0BE5">
        <w:rPr>
          <w:sz w:val="28"/>
          <w:szCs w:val="28"/>
        </w:rPr>
        <w:t xml:space="preserve"> сельсовет</w:t>
      </w:r>
    </w:p>
    <w:p w:rsidR="00B70B4E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Уфимский район</w:t>
      </w:r>
    </w:p>
    <w:p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</w:t>
      </w:r>
      <w:r w:rsidR="000A0CA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0A0CAE">
        <w:rPr>
          <w:sz w:val="28"/>
          <w:szCs w:val="28"/>
        </w:rPr>
        <w:t xml:space="preserve">                     </w:t>
      </w:r>
      <w:proofErr w:type="spellStart"/>
      <w:r w:rsidR="000A0CAE">
        <w:rPr>
          <w:sz w:val="28"/>
          <w:szCs w:val="28"/>
        </w:rPr>
        <w:t>Г.Н.Краснов</w:t>
      </w:r>
      <w:proofErr w:type="spellEnd"/>
      <w:r>
        <w:rPr>
          <w:sz w:val="28"/>
          <w:szCs w:val="28"/>
        </w:rPr>
        <w:t xml:space="preserve">     </w:t>
      </w:r>
      <w:r w:rsidR="00B70B4E">
        <w:rPr>
          <w:sz w:val="28"/>
          <w:szCs w:val="28"/>
        </w:rPr>
        <w:t xml:space="preserve">                                                        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ind w:firstLine="709"/>
        <w:jc w:val="both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1D7A4F" w:rsidRDefault="001D7A4F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1D7A4F" w:rsidRDefault="001D7A4F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  <w:r w:rsidR="00B70B4E">
        <w:rPr>
          <w:sz w:val="28"/>
          <w:szCs w:val="28"/>
        </w:rPr>
        <w:t>сельского поселения</w:t>
      </w:r>
    </w:p>
    <w:p w:rsidR="00B70B4E" w:rsidRDefault="000A0CAE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Дмитриевский</w:t>
      </w:r>
      <w:r w:rsidR="00B70B4E">
        <w:rPr>
          <w:sz w:val="28"/>
          <w:szCs w:val="28"/>
        </w:rPr>
        <w:t xml:space="preserve"> сельсовет муниципального района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Уфимский район Республики Башкортостан</w:t>
      </w:r>
    </w:p>
    <w:p w:rsidR="007E0BE5" w:rsidRPr="00646C6A" w:rsidRDefault="00B70B4E" w:rsidP="001D7A4F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D71FC">
        <w:rPr>
          <w:sz w:val="28"/>
          <w:szCs w:val="28"/>
        </w:rPr>
        <w:t>11 ноября 202</w:t>
      </w:r>
      <w:r w:rsidR="00646C6A" w:rsidRPr="00646C6A">
        <w:rPr>
          <w:sz w:val="28"/>
          <w:szCs w:val="28"/>
        </w:rPr>
        <w:t>2</w:t>
      </w:r>
      <w:r w:rsidR="006D71FC">
        <w:rPr>
          <w:sz w:val="28"/>
          <w:szCs w:val="28"/>
        </w:rPr>
        <w:t xml:space="preserve"> </w:t>
      </w:r>
      <w:r w:rsidR="007E0BE5">
        <w:rPr>
          <w:sz w:val="28"/>
          <w:szCs w:val="28"/>
        </w:rPr>
        <w:t>года №</w:t>
      </w:r>
      <w:r w:rsidR="00646C6A" w:rsidRPr="00646C6A">
        <w:rPr>
          <w:sz w:val="28"/>
          <w:szCs w:val="28"/>
        </w:rPr>
        <w:t>208</w:t>
      </w:r>
    </w:p>
    <w:p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Раздел II. Муниципальное имущество</w:t>
      </w:r>
      <w:r>
        <w:rPr>
          <w:b/>
          <w:sz w:val="28"/>
          <w:szCs w:val="28"/>
        </w:rPr>
        <w:t xml:space="preserve"> </w:t>
      </w:r>
      <w:r w:rsidR="00306AAA" w:rsidRPr="00306AAA">
        <w:rPr>
          <w:sz w:val="28"/>
          <w:szCs w:val="28"/>
        </w:rPr>
        <w:t>сельского поселения Дмитриевский сельсовет</w:t>
      </w:r>
      <w:r w:rsidR="00306AA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Уфимский район Республики Башкортостан, планируемое к приватизации в 20</w:t>
      </w:r>
      <w:r w:rsidR="00306AAA">
        <w:rPr>
          <w:sz w:val="28"/>
          <w:szCs w:val="28"/>
        </w:rPr>
        <w:t>21</w:t>
      </w:r>
      <w:r w:rsidR="00E929D6">
        <w:rPr>
          <w:sz w:val="28"/>
          <w:szCs w:val="28"/>
        </w:rPr>
        <w:t>-2023</w:t>
      </w:r>
      <w:r>
        <w:rPr>
          <w:sz w:val="28"/>
          <w:szCs w:val="28"/>
        </w:rPr>
        <w:t xml:space="preserve"> </w:t>
      </w:r>
      <w:proofErr w:type="spellStart"/>
      <w:r w:rsidR="00E929D6">
        <w:rPr>
          <w:sz w:val="28"/>
          <w:szCs w:val="28"/>
        </w:rPr>
        <w:t>г.г</w:t>
      </w:r>
      <w:proofErr w:type="spellEnd"/>
      <w:r w:rsidR="00E929D6">
        <w:rPr>
          <w:sz w:val="28"/>
          <w:szCs w:val="28"/>
        </w:rPr>
        <w:t>.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042"/>
        <w:gridCol w:w="4199"/>
      </w:tblGrid>
      <w:tr w:rsidR="007E0BE5" w:rsidTr="007E0BE5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E5" w:rsidRPr="001D7A4F" w:rsidRDefault="007E0BE5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E5" w:rsidRPr="001D7A4F" w:rsidRDefault="007E0BE5">
            <w:pPr>
              <w:pStyle w:val="ConsPlusNormal"/>
              <w:tabs>
                <w:tab w:val="left" w:pos="720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E5" w:rsidRPr="001D7A4F" w:rsidRDefault="007E0BE5">
            <w:pPr>
              <w:pStyle w:val="ConsPlusNormal"/>
              <w:tabs>
                <w:tab w:val="left" w:pos="720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 xml:space="preserve">           Адрес</w:t>
            </w:r>
          </w:p>
        </w:tc>
      </w:tr>
      <w:tr w:rsidR="00306AAA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AA" w:rsidRPr="001D7A4F" w:rsidRDefault="005B40FD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AA" w:rsidRPr="001D7A4F" w:rsidRDefault="00306AAA" w:rsidP="00306AAA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имущество:</w:t>
            </w:r>
          </w:p>
          <w:p w:rsidR="00306AAA" w:rsidRPr="001D7A4F" w:rsidRDefault="00306AAA" w:rsidP="00306AAA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здание, площадь 420,7 </w:t>
            </w:r>
            <w:proofErr w:type="spellStart"/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., количество этажей :2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AA" w:rsidRPr="001D7A4F" w:rsidRDefault="00306AAA" w:rsidP="00306AAA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Башкортостан, Уфимский район, с/с Дмитриевский, с.</w:t>
            </w:r>
            <w:r w:rsidR="001D7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Дмитриевка, ул.Советская,д.22</w:t>
            </w:r>
          </w:p>
        </w:tc>
      </w:tr>
      <w:tr w:rsidR="0024627B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7B" w:rsidRPr="001D7A4F" w:rsidRDefault="005B40FD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7B" w:rsidRPr="001D7A4F" w:rsidRDefault="0024627B" w:rsidP="00E863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имущество:</w:t>
            </w:r>
          </w:p>
          <w:p w:rsidR="0024627B" w:rsidRPr="001D7A4F" w:rsidRDefault="0024627B" w:rsidP="00E863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здание, </w:t>
            </w:r>
            <w:proofErr w:type="gramStart"/>
            <w:r w:rsidRPr="001D7A4F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ED68F4" w:rsidRPr="001D7A4F">
              <w:rPr>
                <w:rFonts w:ascii="Times New Roman" w:hAnsi="Times New Roman" w:cs="Times New Roman"/>
                <w:sz w:val="24"/>
                <w:szCs w:val="24"/>
              </w:rPr>
              <w:t xml:space="preserve"> 47</w:t>
            </w:r>
            <w:proofErr w:type="gramEnd"/>
            <w:r w:rsidR="00ED68F4" w:rsidRPr="001D7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D7A4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24627B" w:rsidRPr="001D7A4F" w:rsidRDefault="0024627B" w:rsidP="006D71FC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количество этажей:1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7B" w:rsidRPr="001D7A4F" w:rsidRDefault="0024627B" w:rsidP="002462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Башкортостан, Уфимский район, с/с Дмитриевский, д.</w:t>
            </w:r>
            <w:r w:rsidR="001D7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Подымалово, ул.</w:t>
            </w:r>
            <w:r w:rsidR="001D7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Центральная, д.10</w:t>
            </w:r>
          </w:p>
        </w:tc>
      </w:tr>
      <w:tr w:rsidR="0024627B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7B" w:rsidRPr="001D7A4F" w:rsidRDefault="005B40FD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7B" w:rsidRPr="001D7A4F" w:rsidRDefault="0024627B" w:rsidP="00E863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имущество:</w:t>
            </w:r>
          </w:p>
          <w:p w:rsidR="0024627B" w:rsidRPr="001D7A4F" w:rsidRDefault="0024627B" w:rsidP="00E863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здание, площадь </w:t>
            </w:r>
            <w:r w:rsidR="00ED68F4" w:rsidRPr="001D7A4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 xml:space="preserve">кв.м., </w:t>
            </w:r>
          </w:p>
          <w:p w:rsidR="0024627B" w:rsidRPr="001D7A4F" w:rsidRDefault="0024627B" w:rsidP="00E863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количество этажей :1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7B" w:rsidRPr="001D7A4F" w:rsidRDefault="0024627B" w:rsidP="002462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Башкортостан, Уфимский район, с/с Дмитриевский, д.</w:t>
            </w:r>
            <w:r w:rsidR="001D7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Ягодная Поляна, ул.Центральная</w:t>
            </w:r>
            <w:r w:rsidR="00CF04BC" w:rsidRPr="001D7A4F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ED68F4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4" w:rsidRPr="001D7A4F" w:rsidRDefault="005B40FD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4" w:rsidRPr="001D7A4F" w:rsidRDefault="00ED68F4" w:rsidP="00C27495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имущество:</w:t>
            </w:r>
          </w:p>
          <w:p w:rsidR="00ED68F4" w:rsidRPr="001D7A4F" w:rsidRDefault="00ED68F4" w:rsidP="006D71FC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Нежилое здание, площадь 170,3кв.м., количество этажей:1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4" w:rsidRPr="001D7A4F" w:rsidRDefault="00ED68F4" w:rsidP="00ED68F4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Башкортостан, Уфимский район, с/с Дмитриевский, с.</w:t>
            </w:r>
            <w:r w:rsidR="005B40FD" w:rsidRPr="001D7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Дмитриевка, ул.Трактовая,21</w:t>
            </w:r>
          </w:p>
        </w:tc>
      </w:tr>
      <w:tr w:rsidR="00ED68F4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4" w:rsidRPr="001D7A4F" w:rsidRDefault="005B40FD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4" w:rsidRPr="001D7A4F" w:rsidRDefault="00ED68F4" w:rsidP="00C27495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имущество:</w:t>
            </w:r>
          </w:p>
          <w:p w:rsidR="00ED68F4" w:rsidRPr="001D7A4F" w:rsidRDefault="00ED68F4" w:rsidP="00ED68F4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– гараж , площадь 100,6 </w:t>
            </w:r>
            <w:proofErr w:type="spellStart"/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., количество этажей :1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4" w:rsidRPr="001D7A4F" w:rsidRDefault="00ED68F4" w:rsidP="00C27495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Башкортостан, Уфимский район, с/с Дмитриевский, с.</w:t>
            </w:r>
            <w:r w:rsidR="001D7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Дмитриевка, ул.Советская,д.22</w:t>
            </w:r>
          </w:p>
        </w:tc>
      </w:tr>
      <w:tr w:rsidR="005B40FD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FD" w:rsidRPr="001D7A4F" w:rsidRDefault="005B40FD" w:rsidP="005B40FD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FD" w:rsidRPr="001D7A4F" w:rsidRDefault="005B40FD" w:rsidP="005B40FD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 xml:space="preserve">объект недвижимости: </w:t>
            </w:r>
            <w:r w:rsidR="007E1F17">
              <w:rPr>
                <w:rFonts w:ascii="Times New Roman" w:hAnsi="Times New Roman" w:cs="Times New Roman"/>
                <w:sz w:val="24"/>
                <w:szCs w:val="24"/>
              </w:rPr>
              <w:t xml:space="preserve"> нежилое </w:t>
            </w:r>
            <w:bookmarkStart w:id="0" w:name="_GoBack"/>
            <w:bookmarkEnd w:id="0"/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FD" w:rsidRPr="001D7A4F" w:rsidRDefault="005B40FD" w:rsidP="005B40FD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Башкортостан, Уфимский район, с/с Дмитриевский, с. Дмитриевка, ул. Парковая, д.1, корп.1, помещ.1</w:t>
            </w:r>
          </w:p>
        </w:tc>
      </w:tr>
      <w:tr w:rsidR="005B40FD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FD" w:rsidRPr="001D7A4F" w:rsidRDefault="005B40FD" w:rsidP="005B40FD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FD" w:rsidRPr="001D7A4F" w:rsidRDefault="005B40FD" w:rsidP="005B40FD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 xml:space="preserve">объект недвижимости: Земельный участок </w:t>
            </w:r>
            <w:proofErr w:type="spellStart"/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1D7A4F">
              <w:rPr>
                <w:rFonts w:ascii="Times New Roman" w:hAnsi="Times New Roman" w:cs="Times New Roman"/>
                <w:sz w:val="24"/>
                <w:szCs w:val="24"/>
              </w:rPr>
              <w:t xml:space="preserve">. номер 02:47:040903:48 площадью 1205 </w:t>
            </w:r>
            <w:proofErr w:type="spellStart"/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0FD" w:rsidRPr="001D7A4F" w:rsidRDefault="005B40FD" w:rsidP="005B40FD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FD" w:rsidRPr="001D7A4F" w:rsidRDefault="005B40FD" w:rsidP="005B40FD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Башкортостан, Уфимский район, с/с Дмитриевский, с. Дмитриевка, СНТ «Рублевское», уч.31</w:t>
            </w:r>
          </w:p>
        </w:tc>
      </w:tr>
      <w:tr w:rsidR="001D7A4F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F" w:rsidRPr="001D7A4F" w:rsidRDefault="001D7A4F" w:rsidP="005B40FD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F" w:rsidRPr="001D7A4F" w:rsidRDefault="001D7A4F" w:rsidP="001D7A4F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объект недвижимости</w:t>
            </w:r>
            <w:r>
              <w:t xml:space="preserve"> </w:t>
            </w: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здание, </w:t>
            </w:r>
            <w:proofErr w:type="spellStart"/>
            <w:r w:rsidR="009D2736" w:rsidRPr="009D2736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="009D2736" w:rsidRPr="009D2736">
              <w:rPr>
                <w:rFonts w:ascii="Times New Roman" w:hAnsi="Times New Roman" w:cs="Times New Roman"/>
                <w:sz w:val="24"/>
                <w:szCs w:val="24"/>
              </w:rPr>
              <w:t>. номер 02:47:040</w:t>
            </w:r>
            <w:r w:rsidR="009D273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  <w:r w:rsidR="009D2736" w:rsidRPr="009D27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D2736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="009D2736" w:rsidRPr="009D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250,5</w:t>
            </w: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 xml:space="preserve">кв.м., </w:t>
            </w:r>
          </w:p>
          <w:p w:rsidR="001D7A4F" w:rsidRPr="001D7A4F" w:rsidRDefault="001D7A4F" w:rsidP="001D7A4F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количество этажей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F" w:rsidRPr="001D7A4F" w:rsidRDefault="001D7A4F" w:rsidP="001D7A4F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Башкортостан, Уфимский район, с/с Дмитриевский,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A4F">
              <w:rPr>
                <w:rFonts w:ascii="Times New Roman" w:hAnsi="Times New Roman" w:cs="Times New Roman"/>
                <w:sz w:val="24"/>
                <w:szCs w:val="24"/>
              </w:rPr>
              <w:t>Ягодная Поляна,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Лесная д.1 корпус 1</w:t>
            </w:r>
          </w:p>
        </w:tc>
      </w:tr>
    </w:tbl>
    <w:p w:rsidR="00F6567D" w:rsidRDefault="00F6567D" w:rsidP="001D7A4F">
      <w:pPr>
        <w:shd w:val="clear" w:color="auto" w:fill="FFFFFF"/>
        <w:spacing w:after="150"/>
      </w:pPr>
    </w:p>
    <w:sectPr w:rsidR="00F65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BC4"/>
    <w:multiLevelType w:val="multilevel"/>
    <w:tmpl w:val="C4EC0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B91564"/>
    <w:multiLevelType w:val="multilevel"/>
    <w:tmpl w:val="8A1E4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AF4DE4"/>
    <w:multiLevelType w:val="multilevel"/>
    <w:tmpl w:val="CF0693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31"/>
    <w:rsid w:val="00001F45"/>
    <w:rsid w:val="000020B5"/>
    <w:rsid w:val="00002777"/>
    <w:rsid w:val="00003583"/>
    <w:rsid w:val="000051AF"/>
    <w:rsid w:val="000066A5"/>
    <w:rsid w:val="00006934"/>
    <w:rsid w:val="000075C3"/>
    <w:rsid w:val="00007BA4"/>
    <w:rsid w:val="00010079"/>
    <w:rsid w:val="00010254"/>
    <w:rsid w:val="00012749"/>
    <w:rsid w:val="00014493"/>
    <w:rsid w:val="00014F45"/>
    <w:rsid w:val="00015828"/>
    <w:rsid w:val="00016230"/>
    <w:rsid w:val="0001660A"/>
    <w:rsid w:val="00017A0B"/>
    <w:rsid w:val="00021F51"/>
    <w:rsid w:val="00021FE3"/>
    <w:rsid w:val="000228A0"/>
    <w:rsid w:val="0002303D"/>
    <w:rsid w:val="000272D2"/>
    <w:rsid w:val="000302DA"/>
    <w:rsid w:val="00030B12"/>
    <w:rsid w:val="00031670"/>
    <w:rsid w:val="00032378"/>
    <w:rsid w:val="00033C3E"/>
    <w:rsid w:val="0003628D"/>
    <w:rsid w:val="000363D5"/>
    <w:rsid w:val="00037071"/>
    <w:rsid w:val="00037D05"/>
    <w:rsid w:val="00037D15"/>
    <w:rsid w:val="00041D25"/>
    <w:rsid w:val="0004329D"/>
    <w:rsid w:val="00044E80"/>
    <w:rsid w:val="00045CE7"/>
    <w:rsid w:val="00047427"/>
    <w:rsid w:val="00051E05"/>
    <w:rsid w:val="00053CD8"/>
    <w:rsid w:val="000543D8"/>
    <w:rsid w:val="00055778"/>
    <w:rsid w:val="000562D1"/>
    <w:rsid w:val="000568FD"/>
    <w:rsid w:val="0005785C"/>
    <w:rsid w:val="00057A32"/>
    <w:rsid w:val="000610DD"/>
    <w:rsid w:val="00061A76"/>
    <w:rsid w:val="00064161"/>
    <w:rsid w:val="0006432B"/>
    <w:rsid w:val="00064E0E"/>
    <w:rsid w:val="00066F6D"/>
    <w:rsid w:val="00067618"/>
    <w:rsid w:val="0006796A"/>
    <w:rsid w:val="000726CF"/>
    <w:rsid w:val="00073417"/>
    <w:rsid w:val="00073C2C"/>
    <w:rsid w:val="000745B9"/>
    <w:rsid w:val="00074C8E"/>
    <w:rsid w:val="0007769C"/>
    <w:rsid w:val="000776B2"/>
    <w:rsid w:val="00077F1F"/>
    <w:rsid w:val="00077FBA"/>
    <w:rsid w:val="00082199"/>
    <w:rsid w:val="0008240B"/>
    <w:rsid w:val="00082760"/>
    <w:rsid w:val="000843F8"/>
    <w:rsid w:val="00087443"/>
    <w:rsid w:val="000877DE"/>
    <w:rsid w:val="00092816"/>
    <w:rsid w:val="00092EA8"/>
    <w:rsid w:val="00094350"/>
    <w:rsid w:val="0009657F"/>
    <w:rsid w:val="00097F75"/>
    <w:rsid w:val="000A047A"/>
    <w:rsid w:val="000A0CAE"/>
    <w:rsid w:val="000A27D0"/>
    <w:rsid w:val="000A4E20"/>
    <w:rsid w:val="000A5AC0"/>
    <w:rsid w:val="000B0D01"/>
    <w:rsid w:val="000B119B"/>
    <w:rsid w:val="000B2199"/>
    <w:rsid w:val="000B2F0E"/>
    <w:rsid w:val="000B39D2"/>
    <w:rsid w:val="000B7112"/>
    <w:rsid w:val="000B7C38"/>
    <w:rsid w:val="000B7FA0"/>
    <w:rsid w:val="000C0AEE"/>
    <w:rsid w:val="000C1A5A"/>
    <w:rsid w:val="000C2E3E"/>
    <w:rsid w:val="000C4966"/>
    <w:rsid w:val="000C5521"/>
    <w:rsid w:val="000D042C"/>
    <w:rsid w:val="000D174F"/>
    <w:rsid w:val="000D27E9"/>
    <w:rsid w:val="000D3531"/>
    <w:rsid w:val="000D461E"/>
    <w:rsid w:val="000D5BF9"/>
    <w:rsid w:val="000D79EE"/>
    <w:rsid w:val="000E032D"/>
    <w:rsid w:val="000E1545"/>
    <w:rsid w:val="000E1A30"/>
    <w:rsid w:val="000E2C29"/>
    <w:rsid w:val="000E2FFB"/>
    <w:rsid w:val="000E3A27"/>
    <w:rsid w:val="000E3AC4"/>
    <w:rsid w:val="000E3EB0"/>
    <w:rsid w:val="000E7345"/>
    <w:rsid w:val="000E7B32"/>
    <w:rsid w:val="000F0282"/>
    <w:rsid w:val="000F188F"/>
    <w:rsid w:val="000F1A23"/>
    <w:rsid w:val="000F32FE"/>
    <w:rsid w:val="000F3DC4"/>
    <w:rsid w:val="000F4C20"/>
    <w:rsid w:val="000F6E4D"/>
    <w:rsid w:val="000F7B4E"/>
    <w:rsid w:val="000F7D06"/>
    <w:rsid w:val="001005C1"/>
    <w:rsid w:val="00100F67"/>
    <w:rsid w:val="00101CCD"/>
    <w:rsid w:val="00101D3D"/>
    <w:rsid w:val="00102638"/>
    <w:rsid w:val="00104601"/>
    <w:rsid w:val="00106072"/>
    <w:rsid w:val="001074C9"/>
    <w:rsid w:val="0010796F"/>
    <w:rsid w:val="00110434"/>
    <w:rsid w:val="00110535"/>
    <w:rsid w:val="00112495"/>
    <w:rsid w:val="00112F1B"/>
    <w:rsid w:val="0011375F"/>
    <w:rsid w:val="00114A34"/>
    <w:rsid w:val="0011575B"/>
    <w:rsid w:val="00115BAA"/>
    <w:rsid w:val="001163A3"/>
    <w:rsid w:val="00120C15"/>
    <w:rsid w:val="00121939"/>
    <w:rsid w:val="00121F68"/>
    <w:rsid w:val="00121FE2"/>
    <w:rsid w:val="001229BC"/>
    <w:rsid w:val="00122A96"/>
    <w:rsid w:val="00122E52"/>
    <w:rsid w:val="00132E3D"/>
    <w:rsid w:val="00135398"/>
    <w:rsid w:val="001362BB"/>
    <w:rsid w:val="0014196B"/>
    <w:rsid w:val="00141FA7"/>
    <w:rsid w:val="00143F0E"/>
    <w:rsid w:val="00144C1A"/>
    <w:rsid w:val="00145DAD"/>
    <w:rsid w:val="00145F95"/>
    <w:rsid w:val="001470FA"/>
    <w:rsid w:val="001477BF"/>
    <w:rsid w:val="00147F3F"/>
    <w:rsid w:val="0015077C"/>
    <w:rsid w:val="00152BA8"/>
    <w:rsid w:val="00153A17"/>
    <w:rsid w:val="00156122"/>
    <w:rsid w:val="0016007A"/>
    <w:rsid w:val="00160854"/>
    <w:rsid w:val="00161ABB"/>
    <w:rsid w:val="00162763"/>
    <w:rsid w:val="00162DF2"/>
    <w:rsid w:val="00163751"/>
    <w:rsid w:val="00163C9C"/>
    <w:rsid w:val="00164BCA"/>
    <w:rsid w:val="00167D65"/>
    <w:rsid w:val="00172E73"/>
    <w:rsid w:val="00175891"/>
    <w:rsid w:val="00176BCC"/>
    <w:rsid w:val="00177B76"/>
    <w:rsid w:val="00180274"/>
    <w:rsid w:val="001822C0"/>
    <w:rsid w:val="001830DD"/>
    <w:rsid w:val="00183D63"/>
    <w:rsid w:val="00185283"/>
    <w:rsid w:val="00185A16"/>
    <w:rsid w:val="00185FAE"/>
    <w:rsid w:val="001875D2"/>
    <w:rsid w:val="001875E7"/>
    <w:rsid w:val="001912CF"/>
    <w:rsid w:val="00194C2D"/>
    <w:rsid w:val="00195A7A"/>
    <w:rsid w:val="00196F62"/>
    <w:rsid w:val="00197EE4"/>
    <w:rsid w:val="001A1CAE"/>
    <w:rsid w:val="001A1E76"/>
    <w:rsid w:val="001A2985"/>
    <w:rsid w:val="001A439F"/>
    <w:rsid w:val="001A44A5"/>
    <w:rsid w:val="001A4B87"/>
    <w:rsid w:val="001A4CF4"/>
    <w:rsid w:val="001A5A2B"/>
    <w:rsid w:val="001A5D2F"/>
    <w:rsid w:val="001A5E15"/>
    <w:rsid w:val="001A629F"/>
    <w:rsid w:val="001A6CF9"/>
    <w:rsid w:val="001B06E1"/>
    <w:rsid w:val="001B0BBC"/>
    <w:rsid w:val="001B2118"/>
    <w:rsid w:val="001B3138"/>
    <w:rsid w:val="001B3872"/>
    <w:rsid w:val="001C2ECB"/>
    <w:rsid w:val="001C41F3"/>
    <w:rsid w:val="001D1E6C"/>
    <w:rsid w:val="001D242D"/>
    <w:rsid w:val="001D421F"/>
    <w:rsid w:val="001D5340"/>
    <w:rsid w:val="001D5D60"/>
    <w:rsid w:val="001D6350"/>
    <w:rsid w:val="001D70E1"/>
    <w:rsid w:val="001D7A4F"/>
    <w:rsid w:val="001E020D"/>
    <w:rsid w:val="001E0953"/>
    <w:rsid w:val="001E11C5"/>
    <w:rsid w:val="001E2B23"/>
    <w:rsid w:val="001E482C"/>
    <w:rsid w:val="001E62AB"/>
    <w:rsid w:val="001E6D7C"/>
    <w:rsid w:val="001E72DD"/>
    <w:rsid w:val="001E7338"/>
    <w:rsid w:val="001F099A"/>
    <w:rsid w:val="001F111F"/>
    <w:rsid w:val="001F3B45"/>
    <w:rsid w:val="001F772C"/>
    <w:rsid w:val="00202C26"/>
    <w:rsid w:val="00202EB1"/>
    <w:rsid w:val="00205253"/>
    <w:rsid w:val="002102BB"/>
    <w:rsid w:val="00212773"/>
    <w:rsid w:val="002127A4"/>
    <w:rsid w:val="00214D73"/>
    <w:rsid w:val="00217BEC"/>
    <w:rsid w:val="002209BF"/>
    <w:rsid w:val="00220B25"/>
    <w:rsid w:val="00220F15"/>
    <w:rsid w:val="00221794"/>
    <w:rsid w:val="0022218F"/>
    <w:rsid w:val="00222FEC"/>
    <w:rsid w:val="00225BC0"/>
    <w:rsid w:val="00226AD3"/>
    <w:rsid w:val="002278B3"/>
    <w:rsid w:val="00230018"/>
    <w:rsid w:val="00230C0A"/>
    <w:rsid w:val="002316B5"/>
    <w:rsid w:val="00231EEA"/>
    <w:rsid w:val="00235D58"/>
    <w:rsid w:val="00236CBB"/>
    <w:rsid w:val="00237AA8"/>
    <w:rsid w:val="002402E2"/>
    <w:rsid w:val="00241A90"/>
    <w:rsid w:val="002448DA"/>
    <w:rsid w:val="0024627B"/>
    <w:rsid w:val="002463EB"/>
    <w:rsid w:val="002469AB"/>
    <w:rsid w:val="002511E6"/>
    <w:rsid w:val="002522B3"/>
    <w:rsid w:val="00252D53"/>
    <w:rsid w:val="0025480C"/>
    <w:rsid w:val="00255E93"/>
    <w:rsid w:val="0025673C"/>
    <w:rsid w:val="00257C5E"/>
    <w:rsid w:val="002604B8"/>
    <w:rsid w:val="0026056A"/>
    <w:rsid w:val="002613D0"/>
    <w:rsid w:val="0026211A"/>
    <w:rsid w:val="00264903"/>
    <w:rsid w:val="00264933"/>
    <w:rsid w:val="00264F03"/>
    <w:rsid w:val="00265D13"/>
    <w:rsid w:val="0026686D"/>
    <w:rsid w:val="0026734D"/>
    <w:rsid w:val="0026738E"/>
    <w:rsid w:val="00267391"/>
    <w:rsid w:val="00267D93"/>
    <w:rsid w:val="0027141E"/>
    <w:rsid w:val="002728BB"/>
    <w:rsid w:val="00273F6A"/>
    <w:rsid w:val="002743E4"/>
    <w:rsid w:val="002744FD"/>
    <w:rsid w:val="00274B44"/>
    <w:rsid w:val="0028121E"/>
    <w:rsid w:val="002813A4"/>
    <w:rsid w:val="00283007"/>
    <w:rsid w:val="0028389A"/>
    <w:rsid w:val="002853CF"/>
    <w:rsid w:val="00285809"/>
    <w:rsid w:val="00285BDD"/>
    <w:rsid w:val="00285F20"/>
    <w:rsid w:val="0029043D"/>
    <w:rsid w:val="00290907"/>
    <w:rsid w:val="00291890"/>
    <w:rsid w:val="00291DC2"/>
    <w:rsid w:val="00291E5C"/>
    <w:rsid w:val="00291EA2"/>
    <w:rsid w:val="00293011"/>
    <w:rsid w:val="002932F5"/>
    <w:rsid w:val="0029498D"/>
    <w:rsid w:val="00294D92"/>
    <w:rsid w:val="00295026"/>
    <w:rsid w:val="002A036A"/>
    <w:rsid w:val="002A08B1"/>
    <w:rsid w:val="002A37FB"/>
    <w:rsid w:val="002A4041"/>
    <w:rsid w:val="002A4817"/>
    <w:rsid w:val="002A5563"/>
    <w:rsid w:val="002A7385"/>
    <w:rsid w:val="002A73C5"/>
    <w:rsid w:val="002B043D"/>
    <w:rsid w:val="002B20FA"/>
    <w:rsid w:val="002B362B"/>
    <w:rsid w:val="002B3B3C"/>
    <w:rsid w:val="002B3D75"/>
    <w:rsid w:val="002B4A3E"/>
    <w:rsid w:val="002B4D28"/>
    <w:rsid w:val="002B4DEA"/>
    <w:rsid w:val="002B5CCB"/>
    <w:rsid w:val="002B69AE"/>
    <w:rsid w:val="002C1A8D"/>
    <w:rsid w:val="002C1AB7"/>
    <w:rsid w:val="002D0BD7"/>
    <w:rsid w:val="002D2776"/>
    <w:rsid w:val="002D35DB"/>
    <w:rsid w:val="002D3B10"/>
    <w:rsid w:val="002D4D77"/>
    <w:rsid w:val="002D5C83"/>
    <w:rsid w:val="002E0767"/>
    <w:rsid w:val="002E23C9"/>
    <w:rsid w:val="002E7BD1"/>
    <w:rsid w:val="002E7DE3"/>
    <w:rsid w:val="002F05D7"/>
    <w:rsid w:val="002F0A5B"/>
    <w:rsid w:val="002F2239"/>
    <w:rsid w:val="002F27BC"/>
    <w:rsid w:val="002F2C6B"/>
    <w:rsid w:val="002F2FEA"/>
    <w:rsid w:val="002F3E26"/>
    <w:rsid w:val="0030063E"/>
    <w:rsid w:val="00302299"/>
    <w:rsid w:val="003041BE"/>
    <w:rsid w:val="00304DC6"/>
    <w:rsid w:val="003050EC"/>
    <w:rsid w:val="00306357"/>
    <w:rsid w:val="00306961"/>
    <w:rsid w:val="00306AAA"/>
    <w:rsid w:val="0030778C"/>
    <w:rsid w:val="00310877"/>
    <w:rsid w:val="00311E5B"/>
    <w:rsid w:val="00312170"/>
    <w:rsid w:val="003127EC"/>
    <w:rsid w:val="00312AFA"/>
    <w:rsid w:val="00314CE1"/>
    <w:rsid w:val="0031645A"/>
    <w:rsid w:val="003167CD"/>
    <w:rsid w:val="0031711C"/>
    <w:rsid w:val="00317BD5"/>
    <w:rsid w:val="00320F66"/>
    <w:rsid w:val="003215B3"/>
    <w:rsid w:val="00321CC8"/>
    <w:rsid w:val="00322437"/>
    <w:rsid w:val="003236B4"/>
    <w:rsid w:val="003237BF"/>
    <w:rsid w:val="00323A96"/>
    <w:rsid w:val="003252F6"/>
    <w:rsid w:val="0032588F"/>
    <w:rsid w:val="00325948"/>
    <w:rsid w:val="00325DDC"/>
    <w:rsid w:val="00326ACB"/>
    <w:rsid w:val="00326FE0"/>
    <w:rsid w:val="0032763B"/>
    <w:rsid w:val="00330C53"/>
    <w:rsid w:val="00332332"/>
    <w:rsid w:val="0033292A"/>
    <w:rsid w:val="00335B6D"/>
    <w:rsid w:val="0033702C"/>
    <w:rsid w:val="00337BC9"/>
    <w:rsid w:val="00337BD9"/>
    <w:rsid w:val="00340BA6"/>
    <w:rsid w:val="00341F65"/>
    <w:rsid w:val="00345095"/>
    <w:rsid w:val="00345673"/>
    <w:rsid w:val="00345F00"/>
    <w:rsid w:val="00350AE6"/>
    <w:rsid w:val="00351518"/>
    <w:rsid w:val="00351BAE"/>
    <w:rsid w:val="00362998"/>
    <w:rsid w:val="00362EDC"/>
    <w:rsid w:val="003651F3"/>
    <w:rsid w:val="003652A2"/>
    <w:rsid w:val="00366175"/>
    <w:rsid w:val="003675C8"/>
    <w:rsid w:val="00367D3F"/>
    <w:rsid w:val="003712E2"/>
    <w:rsid w:val="00371D5F"/>
    <w:rsid w:val="003728C9"/>
    <w:rsid w:val="003735D9"/>
    <w:rsid w:val="00373614"/>
    <w:rsid w:val="003752AA"/>
    <w:rsid w:val="00376741"/>
    <w:rsid w:val="0037704E"/>
    <w:rsid w:val="003816D6"/>
    <w:rsid w:val="00383426"/>
    <w:rsid w:val="00384FAE"/>
    <w:rsid w:val="00385A23"/>
    <w:rsid w:val="00385FF1"/>
    <w:rsid w:val="003863D3"/>
    <w:rsid w:val="003868F9"/>
    <w:rsid w:val="00387FCE"/>
    <w:rsid w:val="003902CB"/>
    <w:rsid w:val="00390F22"/>
    <w:rsid w:val="003912B2"/>
    <w:rsid w:val="0039596C"/>
    <w:rsid w:val="003A17FF"/>
    <w:rsid w:val="003A1813"/>
    <w:rsid w:val="003A4729"/>
    <w:rsid w:val="003A632A"/>
    <w:rsid w:val="003A722E"/>
    <w:rsid w:val="003B07AA"/>
    <w:rsid w:val="003B0A7A"/>
    <w:rsid w:val="003B3A5C"/>
    <w:rsid w:val="003B418D"/>
    <w:rsid w:val="003B4D1D"/>
    <w:rsid w:val="003B59E3"/>
    <w:rsid w:val="003B74A4"/>
    <w:rsid w:val="003B76A0"/>
    <w:rsid w:val="003C0818"/>
    <w:rsid w:val="003C0B18"/>
    <w:rsid w:val="003C6A71"/>
    <w:rsid w:val="003C6D7A"/>
    <w:rsid w:val="003C726B"/>
    <w:rsid w:val="003C7C5B"/>
    <w:rsid w:val="003D0001"/>
    <w:rsid w:val="003D0F9F"/>
    <w:rsid w:val="003D10B8"/>
    <w:rsid w:val="003D1D4D"/>
    <w:rsid w:val="003D3153"/>
    <w:rsid w:val="003D550B"/>
    <w:rsid w:val="003D6BBF"/>
    <w:rsid w:val="003D6F23"/>
    <w:rsid w:val="003D7DBB"/>
    <w:rsid w:val="003E00FE"/>
    <w:rsid w:val="003E0E18"/>
    <w:rsid w:val="003E12A2"/>
    <w:rsid w:val="003E1D2C"/>
    <w:rsid w:val="003E3731"/>
    <w:rsid w:val="003E3EE7"/>
    <w:rsid w:val="003E62AD"/>
    <w:rsid w:val="003E6D45"/>
    <w:rsid w:val="003E6FF3"/>
    <w:rsid w:val="003E70C2"/>
    <w:rsid w:val="003E71A2"/>
    <w:rsid w:val="003F1F36"/>
    <w:rsid w:val="003F32ED"/>
    <w:rsid w:val="003F4011"/>
    <w:rsid w:val="003F4A57"/>
    <w:rsid w:val="003F7444"/>
    <w:rsid w:val="00400E1A"/>
    <w:rsid w:val="00403CE2"/>
    <w:rsid w:val="00403FE6"/>
    <w:rsid w:val="004040ED"/>
    <w:rsid w:val="00404B92"/>
    <w:rsid w:val="004101DB"/>
    <w:rsid w:val="004109D4"/>
    <w:rsid w:val="00410C1C"/>
    <w:rsid w:val="00415846"/>
    <w:rsid w:val="00416177"/>
    <w:rsid w:val="004226C1"/>
    <w:rsid w:val="0042527C"/>
    <w:rsid w:val="004252FA"/>
    <w:rsid w:val="00427C5A"/>
    <w:rsid w:val="00432844"/>
    <w:rsid w:val="00435A7B"/>
    <w:rsid w:val="00437052"/>
    <w:rsid w:val="00437B61"/>
    <w:rsid w:val="00440A76"/>
    <w:rsid w:val="00440E6F"/>
    <w:rsid w:val="00441023"/>
    <w:rsid w:val="00441FAA"/>
    <w:rsid w:val="004423D4"/>
    <w:rsid w:val="00442995"/>
    <w:rsid w:val="004434B6"/>
    <w:rsid w:val="004462CD"/>
    <w:rsid w:val="004471D0"/>
    <w:rsid w:val="00447649"/>
    <w:rsid w:val="00450E54"/>
    <w:rsid w:val="00452ACA"/>
    <w:rsid w:val="004545BC"/>
    <w:rsid w:val="004559B7"/>
    <w:rsid w:val="004603CE"/>
    <w:rsid w:val="00460A54"/>
    <w:rsid w:val="00460ED5"/>
    <w:rsid w:val="00461826"/>
    <w:rsid w:val="00462301"/>
    <w:rsid w:val="00464B52"/>
    <w:rsid w:val="00466BA7"/>
    <w:rsid w:val="00470BD0"/>
    <w:rsid w:val="00470D18"/>
    <w:rsid w:val="00472641"/>
    <w:rsid w:val="0047338F"/>
    <w:rsid w:val="00473C93"/>
    <w:rsid w:val="00474DD4"/>
    <w:rsid w:val="00474E6C"/>
    <w:rsid w:val="00475FFE"/>
    <w:rsid w:val="00477641"/>
    <w:rsid w:val="00477943"/>
    <w:rsid w:val="00482D05"/>
    <w:rsid w:val="004856B7"/>
    <w:rsid w:val="004864B4"/>
    <w:rsid w:val="004879D8"/>
    <w:rsid w:val="00487A6D"/>
    <w:rsid w:val="0049059D"/>
    <w:rsid w:val="00491208"/>
    <w:rsid w:val="00493110"/>
    <w:rsid w:val="0049406E"/>
    <w:rsid w:val="004950B0"/>
    <w:rsid w:val="00496D4E"/>
    <w:rsid w:val="00496EB8"/>
    <w:rsid w:val="00497F7B"/>
    <w:rsid w:val="004A2A09"/>
    <w:rsid w:val="004A2E6E"/>
    <w:rsid w:val="004A3E04"/>
    <w:rsid w:val="004A4173"/>
    <w:rsid w:val="004A4368"/>
    <w:rsid w:val="004A4DC1"/>
    <w:rsid w:val="004A6023"/>
    <w:rsid w:val="004A676E"/>
    <w:rsid w:val="004A7E45"/>
    <w:rsid w:val="004B0A39"/>
    <w:rsid w:val="004B1DB0"/>
    <w:rsid w:val="004B21E0"/>
    <w:rsid w:val="004B33B2"/>
    <w:rsid w:val="004B7F4C"/>
    <w:rsid w:val="004C1896"/>
    <w:rsid w:val="004D026C"/>
    <w:rsid w:val="004D1882"/>
    <w:rsid w:val="004D277D"/>
    <w:rsid w:val="004D2976"/>
    <w:rsid w:val="004D3AEE"/>
    <w:rsid w:val="004D3E8C"/>
    <w:rsid w:val="004D4A5E"/>
    <w:rsid w:val="004D5E91"/>
    <w:rsid w:val="004E0E08"/>
    <w:rsid w:val="004E1F83"/>
    <w:rsid w:val="004E2C4F"/>
    <w:rsid w:val="004E4EB1"/>
    <w:rsid w:val="004E4F8C"/>
    <w:rsid w:val="004E6C3B"/>
    <w:rsid w:val="004E7428"/>
    <w:rsid w:val="004F06A4"/>
    <w:rsid w:val="004F09AF"/>
    <w:rsid w:val="004F0E8A"/>
    <w:rsid w:val="004F1C4C"/>
    <w:rsid w:val="004F2F68"/>
    <w:rsid w:val="004F5933"/>
    <w:rsid w:val="004F61E4"/>
    <w:rsid w:val="004F6206"/>
    <w:rsid w:val="004F6997"/>
    <w:rsid w:val="004F73CB"/>
    <w:rsid w:val="004F7542"/>
    <w:rsid w:val="00500DD1"/>
    <w:rsid w:val="0050111E"/>
    <w:rsid w:val="0050187A"/>
    <w:rsid w:val="0050251B"/>
    <w:rsid w:val="00503610"/>
    <w:rsid w:val="005038D4"/>
    <w:rsid w:val="00505450"/>
    <w:rsid w:val="0050585C"/>
    <w:rsid w:val="0050597A"/>
    <w:rsid w:val="00505B07"/>
    <w:rsid w:val="00506813"/>
    <w:rsid w:val="00506B13"/>
    <w:rsid w:val="00512138"/>
    <w:rsid w:val="00512156"/>
    <w:rsid w:val="00512C85"/>
    <w:rsid w:val="005169C9"/>
    <w:rsid w:val="0052201D"/>
    <w:rsid w:val="0052374E"/>
    <w:rsid w:val="00523763"/>
    <w:rsid w:val="0052637C"/>
    <w:rsid w:val="00527D34"/>
    <w:rsid w:val="00530F78"/>
    <w:rsid w:val="0053126A"/>
    <w:rsid w:val="00531F5A"/>
    <w:rsid w:val="00532235"/>
    <w:rsid w:val="005338A9"/>
    <w:rsid w:val="00535FA6"/>
    <w:rsid w:val="00540DB2"/>
    <w:rsid w:val="0054372D"/>
    <w:rsid w:val="005440DA"/>
    <w:rsid w:val="005447F6"/>
    <w:rsid w:val="00544B5C"/>
    <w:rsid w:val="005470AA"/>
    <w:rsid w:val="00547FDA"/>
    <w:rsid w:val="0055191B"/>
    <w:rsid w:val="00552AF0"/>
    <w:rsid w:val="00552C20"/>
    <w:rsid w:val="00553E7A"/>
    <w:rsid w:val="00556A17"/>
    <w:rsid w:val="00557E58"/>
    <w:rsid w:val="00560D5E"/>
    <w:rsid w:val="00561959"/>
    <w:rsid w:val="00562CD0"/>
    <w:rsid w:val="00563291"/>
    <w:rsid w:val="005663BF"/>
    <w:rsid w:val="00566A0C"/>
    <w:rsid w:val="00566BE0"/>
    <w:rsid w:val="005673BF"/>
    <w:rsid w:val="005713F5"/>
    <w:rsid w:val="00572780"/>
    <w:rsid w:val="005730BA"/>
    <w:rsid w:val="00573543"/>
    <w:rsid w:val="00573A61"/>
    <w:rsid w:val="005743FD"/>
    <w:rsid w:val="00576433"/>
    <w:rsid w:val="00576C07"/>
    <w:rsid w:val="0057703D"/>
    <w:rsid w:val="00581250"/>
    <w:rsid w:val="00582A79"/>
    <w:rsid w:val="00582BF8"/>
    <w:rsid w:val="00582E3C"/>
    <w:rsid w:val="0058365A"/>
    <w:rsid w:val="005839ED"/>
    <w:rsid w:val="00584124"/>
    <w:rsid w:val="005855FC"/>
    <w:rsid w:val="005859EA"/>
    <w:rsid w:val="00586EC8"/>
    <w:rsid w:val="00587BC6"/>
    <w:rsid w:val="005912CB"/>
    <w:rsid w:val="00595B93"/>
    <w:rsid w:val="00597B34"/>
    <w:rsid w:val="005A0572"/>
    <w:rsid w:val="005A1AD6"/>
    <w:rsid w:val="005A29CB"/>
    <w:rsid w:val="005A3053"/>
    <w:rsid w:val="005A3ED9"/>
    <w:rsid w:val="005A47C3"/>
    <w:rsid w:val="005A6E3F"/>
    <w:rsid w:val="005A71B3"/>
    <w:rsid w:val="005A7E76"/>
    <w:rsid w:val="005B0141"/>
    <w:rsid w:val="005B0F10"/>
    <w:rsid w:val="005B1F0A"/>
    <w:rsid w:val="005B2826"/>
    <w:rsid w:val="005B40FD"/>
    <w:rsid w:val="005B42CE"/>
    <w:rsid w:val="005B461A"/>
    <w:rsid w:val="005B517A"/>
    <w:rsid w:val="005B696A"/>
    <w:rsid w:val="005C01B9"/>
    <w:rsid w:val="005C0615"/>
    <w:rsid w:val="005C0E43"/>
    <w:rsid w:val="005C19E5"/>
    <w:rsid w:val="005C248E"/>
    <w:rsid w:val="005C306E"/>
    <w:rsid w:val="005C314F"/>
    <w:rsid w:val="005D3DD8"/>
    <w:rsid w:val="005E02E6"/>
    <w:rsid w:val="005E3076"/>
    <w:rsid w:val="005E3AA4"/>
    <w:rsid w:val="005E5085"/>
    <w:rsid w:val="005F0A0B"/>
    <w:rsid w:val="005F1B8F"/>
    <w:rsid w:val="005F39AF"/>
    <w:rsid w:val="005F4483"/>
    <w:rsid w:val="005F543C"/>
    <w:rsid w:val="005F6183"/>
    <w:rsid w:val="005F7675"/>
    <w:rsid w:val="00601048"/>
    <w:rsid w:val="00601326"/>
    <w:rsid w:val="00606976"/>
    <w:rsid w:val="0061099E"/>
    <w:rsid w:val="00610A81"/>
    <w:rsid w:val="00613AA0"/>
    <w:rsid w:val="00613D61"/>
    <w:rsid w:val="00614AE3"/>
    <w:rsid w:val="00616AEA"/>
    <w:rsid w:val="00617193"/>
    <w:rsid w:val="006177F2"/>
    <w:rsid w:val="00620E10"/>
    <w:rsid w:val="00622369"/>
    <w:rsid w:val="00623049"/>
    <w:rsid w:val="006248DB"/>
    <w:rsid w:val="00624EB3"/>
    <w:rsid w:val="0062576F"/>
    <w:rsid w:val="00626495"/>
    <w:rsid w:val="00626B9A"/>
    <w:rsid w:val="006310F0"/>
    <w:rsid w:val="00632211"/>
    <w:rsid w:val="006333B3"/>
    <w:rsid w:val="00635CEE"/>
    <w:rsid w:val="00637447"/>
    <w:rsid w:val="00641592"/>
    <w:rsid w:val="006424AB"/>
    <w:rsid w:val="00644C30"/>
    <w:rsid w:val="006453DE"/>
    <w:rsid w:val="00646A62"/>
    <w:rsid w:val="00646C6A"/>
    <w:rsid w:val="00646FBB"/>
    <w:rsid w:val="00647A2F"/>
    <w:rsid w:val="006500AD"/>
    <w:rsid w:val="00650737"/>
    <w:rsid w:val="006509FF"/>
    <w:rsid w:val="00652435"/>
    <w:rsid w:val="0065628C"/>
    <w:rsid w:val="0065748A"/>
    <w:rsid w:val="006576C7"/>
    <w:rsid w:val="006577DD"/>
    <w:rsid w:val="00661C2E"/>
    <w:rsid w:val="006620F8"/>
    <w:rsid w:val="0066219F"/>
    <w:rsid w:val="006624FC"/>
    <w:rsid w:val="00662A09"/>
    <w:rsid w:val="00663042"/>
    <w:rsid w:val="006630E4"/>
    <w:rsid w:val="00670A0B"/>
    <w:rsid w:val="00671941"/>
    <w:rsid w:val="00671CFF"/>
    <w:rsid w:val="00672AAA"/>
    <w:rsid w:val="00674506"/>
    <w:rsid w:val="006748C8"/>
    <w:rsid w:val="00675CE4"/>
    <w:rsid w:val="00677283"/>
    <w:rsid w:val="006835CC"/>
    <w:rsid w:val="00683D1E"/>
    <w:rsid w:val="006845D8"/>
    <w:rsid w:val="0068492C"/>
    <w:rsid w:val="006858FD"/>
    <w:rsid w:val="0068759D"/>
    <w:rsid w:val="006918EF"/>
    <w:rsid w:val="00691C60"/>
    <w:rsid w:val="00692982"/>
    <w:rsid w:val="00694CE1"/>
    <w:rsid w:val="00695EA3"/>
    <w:rsid w:val="00696945"/>
    <w:rsid w:val="006A4A2B"/>
    <w:rsid w:val="006A772D"/>
    <w:rsid w:val="006B0202"/>
    <w:rsid w:val="006B1C4D"/>
    <w:rsid w:val="006B1DFF"/>
    <w:rsid w:val="006B2BD6"/>
    <w:rsid w:val="006B3C2A"/>
    <w:rsid w:val="006B7987"/>
    <w:rsid w:val="006C13A5"/>
    <w:rsid w:val="006C1860"/>
    <w:rsid w:val="006C1866"/>
    <w:rsid w:val="006C20C5"/>
    <w:rsid w:val="006C213E"/>
    <w:rsid w:val="006C4EE2"/>
    <w:rsid w:val="006C5C10"/>
    <w:rsid w:val="006C5DE3"/>
    <w:rsid w:val="006C6280"/>
    <w:rsid w:val="006D11F0"/>
    <w:rsid w:val="006D2C6A"/>
    <w:rsid w:val="006D3AF7"/>
    <w:rsid w:val="006D71FC"/>
    <w:rsid w:val="006D7914"/>
    <w:rsid w:val="006E1ACA"/>
    <w:rsid w:val="006E2A9D"/>
    <w:rsid w:val="006E2E54"/>
    <w:rsid w:val="006E5998"/>
    <w:rsid w:val="006E66A9"/>
    <w:rsid w:val="006F0B3A"/>
    <w:rsid w:val="006F0BC3"/>
    <w:rsid w:val="006F132A"/>
    <w:rsid w:val="006F35D6"/>
    <w:rsid w:val="006F4233"/>
    <w:rsid w:val="006F4452"/>
    <w:rsid w:val="006F7423"/>
    <w:rsid w:val="00702452"/>
    <w:rsid w:val="007062D3"/>
    <w:rsid w:val="007104B6"/>
    <w:rsid w:val="0071275D"/>
    <w:rsid w:val="00714315"/>
    <w:rsid w:val="0071449E"/>
    <w:rsid w:val="00714584"/>
    <w:rsid w:val="00716229"/>
    <w:rsid w:val="00716ACB"/>
    <w:rsid w:val="00720F40"/>
    <w:rsid w:val="007230BE"/>
    <w:rsid w:val="00723A63"/>
    <w:rsid w:val="00724E50"/>
    <w:rsid w:val="007250CF"/>
    <w:rsid w:val="007261C6"/>
    <w:rsid w:val="0072724F"/>
    <w:rsid w:val="00732EF9"/>
    <w:rsid w:val="00733991"/>
    <w:rsid w:val="007339C2"/>
    <w:rsid w:val="00736A40"/>
    <w:rsid w:val="00740376"/>
    <w:rsid w:val="00741697"/>
    <w:rsid w:val="00742E7B"/>
    <w:rsid w:val="0074399A"/>
    <w:rsid w:val="00747A2E"/>
    <w:rsid w:val="007516B3"/>
    <w:rsid w:val="007519EF"/>
    <w:rsid w:val="00752DCE"/>
    <w:rsid w:val="00753D2E"/>
    <w:rsid w:val="00755101"/>
    <w:rsid w:val="00755140"/>
    <w:rsid w:val="007558EF"/>
    <w:rsid w:val="00760D77"/>
    <w:rsid w:val="00763E18"/>
    <w:rsid w:val="007646D2"/>
    <w:rsid w:val="007647E1"/>
    <w:rsid w:val="00764E02"/>
    <w:rsid w:val="00765B53"/>
    <w:rsid w:val="007663FD"/>
    <w:rsid w:val="0076717A"/>
    <w:rsid w:val="00767327"/>
    <w:rsid w:val="00767621"/>
    <w:rsid w:val="007720BB"/>
    <w:rsid w:val="007723CB"/>
    <w:rsid w:val="00772958"/>
    <w:rsid w:val="00775391"/>
    <w:rsid w:val="0077633B"/>
    <w:rsid w:val="0077728E"/>
    <w:rsid w:val="007801D2"/>
    <w:rsid w:val="007825DA"/>
    <w:rsid w:val="00782736"/>
    <w:rsid w:val="00784F17"/>
    <w:rsid w:val="00785189"/>
    <w:rsid w:val="0078562B"/>
    <w:rsid w:val="00785EE1"/>
    <w:rsid w:val="00785EFC"/>
    <w:rsid w:val="00786128"/>
    <w:rsid w:val="007866F6"/>
    <w:rsid w:val="007873F5"/>
    <w:rsid w:val="0079097C"/>
    <w:rsid w:val="00791AC2"/>
    <w:rsid w:val="0079329A"/>
    <w:rsid w:val="00793499"/>
    <w:rsid w:val="007944B5"/>
    <w:rsid w:val="007944C6"/>
    <w:rsid w:val="00794F33"/>
    <w:rsid w:val="007956E4"/>
    <w:rsid w:val="0079781E"/>
    <w:rsid w:val="007A162F"/>
    <w:rsid w:val="007A24CD"/>
    <w:rsid w:val="007A2685"/>
    <w:rsid w:val="007A2CCA"/>
    <w:rsid w:val="007A3CDE"/>
    <w:rsid w:val="007A3CE9"/>
    <w:rsid w:val="007A453C"/>
    <w:rsid w:val="007A5251"/>
    <w:rsid w:val="007A648B"/>
    <w:rsid w:val="007A7DCA"/>
    <w:rsid w:val="007B41C2"/>
    <w:rsid w:val="007B53A9"/>
    <w:rsid w:val="007B5C88"/>
    <w:rsid w:val="007B6083"/>
    <w:rsid w:val="007B7356"/>
    <w:rsid w:val="007C0430"/>
    <w:rsid w:val="007C0CC2"/>
    <w:rsid w:val="007C17E4"/>
    <w:rsid w:val="007C2DE5"/>
    <w:rsid w:val="007D089D"/>
    <w:rsid w:val="007D323B"/>
    <w:rsid w:val="007D4D06"/>
    <w:rsid w:val="007D5950"/>
    <w:rsid w:val="007D6AE1"/>
    <w:rsid w:val="007D6BD5"/>
    <w:rsid w:val="007D7B52"/>
    <w:rsid w:val="007E0BD6"/>
    <w:rsid w:val="007E0BE5"/>
    <w:rsid w:val="007E1F17"/>
    <w:rsid w:val="007E3E26"/>
    <w:rsid w:val="007E4CBD"/>
    <w:rsid w:val="007E5F7F"/>
    <w:rsid w:val="007F00B2"/>
    <w:rsid w:val="007F095E"/>
    <w:rsid w:val="007F2320"/>
    <w:rsid w:val="007F308D"/>
    <w:rsid w:val="007F42BD"/>
    <w:rsid w:val="007F5E4E"/>
    <w:rsid w:val="007F74AA"/>
    <w:rsid w:val="0080161D"/>
    <w:rsid w:val="008045D5"/>
    <w:rsid w:val="00807B26"/>
    <w:rsid w:val="00811916"/>
    <w:rsid w:val="008119BB"/>
    <w:rsid w:val="008129F0"/>
    <w:rsid w:val="00812BA4"/>
    <w:rsid w:val="00814FE7"/>
    <w:rsid w:val="008155F7"/>
    <w:rsid w:val="008161C8"/>
    <w:rsid w:val="00816607"/>
    <w:rsid w:val="00816B76"/>
    <w:rsid w:val="00821F23"/>
    <w:rsid w:val="00822E43"/>
    <w:rsid w:val="008256AF"/>
    <w:rsid w:val="008271D2"/>
    <w:rsid w:val="00827D4E"/>
    <w:rsid w:val="00830D6E"/>
    <w:rsid w:val="008324F2"/>
    <w:rsid w:val="008352B4"/>
    <w:rsid w:val="00835490"/>
    <w:rsid w:val="008361F6"/>
    <w:rsid w:val="008363F1"/>
    <w:rsid w:val="00836B24"/>
    <w:rsid w:val="00836D31"/>
    <w:rsid w:val="00840CE9"/>
    <w:rsid w:val="00841409"/>
    <w:rsid w:val="00841E28"/>
    <w:rsid w:val="00842CAC"/>
    <w:rsid w:val="008437A4"/>
    <w:rsid w:val="00850BBA"/>
    <w:rsid w:val="008513F2"/>
    <w:rsid w:val="00851C80"/>
    <w:rsid w:val="008538FE"/>
    <w:rsid w:val="0085405D"/>
    <w:rsid w:val="008558EE"/>
    <w:rsid w:val="00855FB2"/>
    <w:rsid w:val="00857143"/>
    <w:rsid w:val="00857A72"/>
    <w:rsid w:val="0086029F"/>
    <w:rsid w:val="00863920"/>
    <w:rsid w:val="00864179"/>
    <w:rsid w:val="008643A1"/>
    <w:rsid w:val="008646EF"/>
    <w:rsid w:val="0086498C"/>
    <w:rsid w:val="00870234"/>
    <w:rsid w:val="00870D20"/>
    <w:rsid w:val="00870DBC"/>
    <w:rsid w:val="0087108A"/>
    <w:rsid w:val="00872485"/>
    <w:rsid w:val="008726B5"/>
    <w:rsid w:val="00876645"/>
    <w:rsid w:val="008817F0"/>
    <w:rsid w:val="00881810"/>
    <w:rsid w:val="00881CA7"/>
    <w:rsid w:val="0088472A"/>
    <w:rsid w:val="00884C5C"/>
    <w:rsid w:val="00884EE4"/>
    <w:rsid w:val="00890000"/>
    <w:rsid w:val="00890001"/>
    <w:rsid w:val="00891F31"/>
    <w:rsid w:val="008920C4"/>
    <w:rsid w:val="008920E4"/>
    <w:rsid w:val="00893CB8"/>
    <w:rsid w:val="008956E5"/>
    <w:rsid w:val="00895E21"/>
    <w:rsid w:val="00895F5B"/>
    <w:rsid w:val="008A129F"/>
    <w:rsid w:val="008A337C"/>
    <w:rsid w:val="008A528D"/>
    <w:rsid w:val="008B186C"/>
    <w:rsid w:val="008B2657"/>
    <w:rsid w:val="008B3165"/>
    <w:rsid w:val="008B549D"/>
    <w:rsid w:val="008B56AE"/>
    <w:rsid w:val="008B5A74"/>
    <w:rsid w:val="008B7797"/>
    <w:rsid w:val="008B7C88"/>
    <w:rsid w:val="008C1DEF"/>
    <w:rsid w:val="008C547D"/>
    <w:rsid w:val="008C6E9A"/>
    <w:rsid w:val="008D0F08"/>
    <w:rsid w:val="008D6503"/>
    <w:rsid w:val="008E36AE"/>
    <w:rsid w:val="008E578C"/>
    <w:rsid w:val="008F1A6A"/>
    <w:rsid w:val="008F37C2"/>
    <w:rsid w:val="008F3858"/>
    <w:rsid w:val="008F390F"/>
    <w:rsid w:val="008F39CE"/>
    <w:rsid w:val="008F5A26"/>
    <w:rsid w:val="00900728"/>
    <w:rsid w:val="00901090"/>
    <w:rsid w:val="00902085"/>
    <w:rsid w:val="00902C0D"/>
    <w:rsid w:val="00913AF1"/>
    <w:rsid w:val="0091505C"/>
    <w:rsid w:val="00915C19"/>
    <w:rsid w:val="0092152C"/>
    <w:rsid w:val="0092164A"/>
    <w:rsid w:val="009216F6"/>
    <w:rsid w:val="00922590"/>
    <w:rsid w:val="0092305A"/>
    <w:rsid w:val="00924238"/>
    <w:rsid w:val="00924568"/>
    <w:rsid w:val="00924FB2"/>
    <w:rsid w:val="009253D7"/>
    <w:rsid w:val="0092687E"/>
    <w:rsid w:val="00926DC6"/>
    <w:rsid w:val="009273CD"/>
    <w:rsid w:val="00927654"/>
    <w:rsid w:val="009279A0"/>
    <w:rsid w:val="00931923"/>
    <w:rsid w:val="00931D2F"/>
    <w:rsid w:val="00932E7F"/>
    <w:rsid w:val="009356C3"/>
    <w:rsid w:val="0093603B"/>
    <w:rsid w:val="00936D4D"/>
    <w:rsid w:val="009377C2"/>
    <w:rsid w:val="00941095"/>
    <w:rsid w:val="0094206F"/>
    <w:rsid w:val="009421D9"/>
    <w:rsid w:val="00944D88"/>
    <w:rsid w:val="009454E5"/>
    <w:rsid w:val="0094663B"/>
    <w:rsid w:val="00947C2A"/>
    <w:rsid w:val="0095016D"/>
    <w:rsid w:val="00950720"/>
    <w:rsid w:val="00951FFD"/>
    <w:rsid w:val="00952B1F"/>
    <w:rsid w:val="00953351"/>
    <w:rsid w:val="00953F68"/>
    <w:rsid w:val="0095463D"/>
    <w:rsid w:val="00954F36"/>
    <w:rsid w:val="00956BA1"/>
    <w:rsid w:val="00957666"/>
    <w:rsid w:val="009605CC"/>
    <w:rsid w:val="00961F8B"/>
    <w:rsid w:val="00964720"/>
    <w:rsid w:val="0096636B"/>
    <w:rsid w:val="00966AB1"/>
    <w:rsid w:val="00974598"/>
    <w:rsid w:val="00974850"/>
    <w:rsid w:val="009755E4"/>
    <w:rsid w:val="009776D1"/>
    <w:rsid w:val="0098094F"/>
    <w:rsid w:val="009822BF"/>
    <w:rsid w:val="00982EE5"/>
    <w:rsid w:val="00984924"/>
    <w:rsid w:val="0098546F"/>
    <w:rsid w:val="0098590F"/>
    <w:rsid w:val="00985F28"/>
    <w:rsid w:val="009917DB"/>
    <w:rsid w:val="009967A3"/>
    <w:rsid w:val="009970FD"/>
    <w:rsid w:val="009A001E"/>
    <w:rsid w:val="009A003A"/>
    <w:rsid w:val="009A0D11"/>
    <w:rsid w:val="009A14B2"/>
    <w:rsid w:val="009A2A4D"/>
    <w:rsid w:val="009A2F5E"/>
    <w:rsid w:val="009A3AB5"/>
    <w:rsid w:val="009A5624"/>
    <w:rsid w:val="009A564B"/>
    <w:rsid w:val="009A5D60"/>
    <w:rsid w:val="009A62E7"/>
    <w:rsid w:val="009A7203"/>
    <w:rsid w:val="009A7385"/>
    <w:rsid w:val="009A7935"/>
    <w:rsid w:val="009B05BE"/>
    <w:rsid w:val="009B0769"/>
    <w:rsid w:val="009B2F75"/>
    <w:rsid w:val="009B3A01"/>
    <w:rsid w:val="009B3DE2"/>
    <w:rsid w:val="009B5469"/>
    <w:rsid w:val="009B5AD2"/>
    <w:rsid w:val="009B5CD9"/>
    <w:rsid w:val="009B6438"/>
    <w:rsid w:val="009B6ECD"/>
    <w:rsid w:val="009B7E73"/>
    <w:rsid w:val="009C343A"/>
    <w:rsid w:val="009C428E"/>
    <w:rsid w:val="009C4296"/>
    <w:rsid w:val="009C4755"/>
    <w:rsid w:val="009D00D1"/>
    <w:rsid w:val="009D0B10"/>
    <w:rsid w:val="009D20D0"/>
    <w:rsid w:val="009D2736"/>
    <w:rsid w:val="009D3542"/>
    <w:rsid w:val="009D356F"/>
    <w:rsid w:val="009D3600"/>
    <w:rsid w:val="009D7493"/>
    <w:rsid w:val="009D7847"/>
    <w:rsid w:val="009E210B"/>
    <w:rsid w:val="009E2F7A"/>
    <w:rsid w:val="009E3009"/>
    <w:rsid w:val="009E4A2E"/>
    <w:rsid w:val="009E65EE"/>
    <w:rsid w:val="009E7053"/>
    <w:rsid w:val="009F0611"/>
    <w:rsid w:val="009F1BD7"/>
    <w:rsid w:val="009F1FC0"/>
    <w:rsid w:val="009F1FE9"/>
    <w:rsid w:val="009F21EA"/>
    <w:rsid w:val="009F2B47"/>
    <w:rsid w:val="009F2FE7"/>
    <w:rsid w:val="009F482A"/>
    <w:rsid w:val="009F4AE2"/>
    <w:rsid w:val="009F55C3"/>
    <w:rsid w:val="009F670C"/>
    <w:rsid w:val="009F73D5"/>
    <w:rsid w:val="00A04E3C"/>
    <w:rsid w:val="00A0552A"/>
    <w:rsid w:val="00A05F78"/>
    <w:rsid w:val="00A06461"/>
    <w:rsid w:val="00A141FC"/>
    <w:rsid w:val="00A14A54"/>
    <w:rsid w:val="00A17AE0"/>
    <w:rsid w:val="00A20B85"/>
    <w:rsid w:val="00A21252"/>
    <w:rsid w:val="00A21599"/>
    <w:rsid w:val="00A2177D"/>
    <w:rsid w:val="00A2296F"/>
    <w:rsid w:val="00A2330B"/>
    <w:rsid w:val="00A24D96"/>
    <w:rsid w:val="00A24F21"/>
    <w:rsid w:val="00A25215"/>
    <w:rsid w:val="00A25522"/>
    <w:rsid w:val="00A25F58"/>
    <w:rsid w:val="00A27392"/>
    <w:rsid w:val="00A303AB"/>
    <w:rsid w:val="00A30DD1"/>
    <w:rsid w:val="00A31001"/>
    <w:rsid w:val="00A31B24"/>
    <w:rsid w:val="00A34C54"/>
    <w:rsid w:val="00A34CB6"/>
    <w:rsid w:val="00A352C8"/>
    <w:rsid w:val="00A375E9"/>
    <w:rsid w:val="00A37D01"/>
    <w:rsid w:val="00A404C8"/>
    <w:rsid w:val="00A40D40"/>
    <w:rsid w:val="00A41E06"/>
    <w:rsid w:val="00A42186"/>
    <w:rsid w:val="00A42511"/>
    <w:rsid w:val="00A45A71"/>
    <w:rsid w:val="00A47570"/>
    <w:rsid w:val="00A50FBD"/>
    <w:rsid w:val="00A51AF1"/>
    <w:rsid w:val="00A53D80"/>
    <w:rsid w:val="00A62796"/>
    <w:rsid w:val="00A64FF1"/>
    <w:rsid w:val="00A65742"/>
    <w:rsid w:val="00A66932"/>
    <w:rsid w:val="00A66E32"/>
    <w:rsid w:val="00A67A5B"/>
    <w:rsid w:val="00A67D1E"/>
    <w:rsid w:val="00A74639"/>
    <w:rsid w:val="00A750C4"/>
    <w:rsid w:val="00A76E7E"/>
    <w:rsid w:val="00A807C7"/>
    <w:rsid w:val="00A80981"/>
    <w:rsid w:val="00A83C30"/>
    <w:rsid w:val="00A83DF3"/>
    <w:rsid w:val="00A860C5"/>
    <w:rsid w:val="00A863F2"/>
    <w:rsid w:val="00A8774B"/>
    <w:rsid w:val="00A877B7"/>
    <w:rsid w:val="00A87AAE"/>
    <w:rsid w:val="00A87BBF"/>
    <w:rsid w:val="00A907A8"/>
    <w:rsid w:val="00A91500"/>
    <w:rsid w:val="00A9281F"/>
    <w:rsid w:val="00A95288"/>
    <w:rsid w:val="00A957B5"/>
    <w:rsid w:val="00A95F55"/>
    <w:rsid w:val="00A96523"/>
    <w:rsid w:val="00A96691"/>
    <w:rsid w:val="00A9737E"/>
    <w:rsid w:val="00AA14A2"/>
    <w:rsid w:val="00AA33E1"/>
    <w:rsid w:val="00AA3957"/>
    <w:rsid w:val="00AA540B"/>
    <w:rsid w:val="00AA55AE"/>
    <w:rsid w:val="00AB19A7"/>
    <w:rsid w:val="00AB291B"/>
    <w:rsid w:val="00AB29DD"/>
    <w:rsid w:val="00AB3346"/>
    <w:rsid w:val="00AB3CBC"/>
    <w:rsid w:val="00AB4484"/>
    <w:rsid w:val="00AB77CB"/>
    <w:rsid w:val="00AC1519"/>
    <w:rsid w:val="00AC1B80"/>
    <w:rsid w:val="00AC1DA0"/>
    <w:rsid w:val="00AC2321"/>
    <w:rsid w:val="00AC3FC6"/>
    <w:rsid w:val="00AC40EE"/>
    <w:rsid w:val="00AC67F5"/>
    <w:rsid w:val="00AC67FC"/>
    <w:rsid w:val="00AC69A7"/>
    <w:rsid w:val="00AC6BEB"/>
    <w:rsid w:val="00AC6F55"/>
    <w:rsid w:val="00AC7E98"/>
    <w:rsid w:val="00AD0DCB"/>
    <w:rsid w:val="00AD3B49"/>
    <w:rsid w:val="00AD792D"/>
    <w:rsid w:val="00AE0530"/>
    <w:rsid w:val="00AE1290"/>
    <w:rsid w:val="00AE1A35"/>
    <w:rsid w:val="00AE2C37"/>
    <w:rsid w:val="00AE4CB5"/>
    <w:rsid w:val="00AE752C"/>
    <w:rsid w:val="00AE7F04"/>
    <w:rsid w:val="00AF16B7"/>
    <w:rsid w:val="00AF3841"/>
    <w:rsid w:val="00AF42A6"/>
    <w:rsid w:val="00AF4767"/>
    <w:rsid w:val="00AF6640"/>
    <w:rsid w:val="00AF76F2"/>
    <w:rsid w:val="00AF77B8"/>
    <w:rsid w:val="00AF7F3D"/>
    <w:rsid w:val="00B00A08"/>
    <w:rsid w:val="00B010F7"/>
    <w:rsid w:val="00B023B7"/>
    <w:rsid w:val="00B0294B"/>
    <w:rsid w:val="00B02BB4"/>
    <w:rsid w:val="00B02FD7"/>
    <w:rsid w:val="00B03E45"/>
    <w:rsid w:val="00B04FF2"/>
    <w:rsid w:val="00B050E0"/>
    <w:rsid w:val="00B10221"/>
    <w:rsid w:val="00B10CD5"/>
    <w:rsid w:val="00B10FAF"/>
    <w:rsid w:val="00B114BF"/>
    <w:rsid w:val="00B114ED"/>
    <w:rsid w:val="00B130E3"/>
    <w:rsid w:val="00B13446"/>
    <w:rsid w:val="00B13DE0"/>
    <w:rsid w:val="00B140C3"/>
    <w:rsid w:val="00B16B9A"/>
    <w:rsid w:val="00B17288"/>
    <w:rsid w:val="00B200B4"/>
    <w:rsid w:val="00B200C8"/>
    <w:rsid w:val="00B211BF"/>
    <w:rsid w:val="00B212B5"/>
    <w:rsid w:val="00B22572"/>
    <w:rsid w:val="00B23E4C"/>
    <w:rsid w:val="00B27FA7"/>
    <w:rsid w:val="00B33598"/>
    <w:rsid w:val="00B35F16"/>
    <w:rsid w:val="00B36644"/>
    <w:rsid w:val="00B40513"/>
    <w:rsid w:val="00B4071A"/>
    <w:rsid w:val="00B40BDD"/>
    <w:rsid w:val="00B418BF"/>
    <w:rsid w:val="00B459DC"/>
    <w:rsid w:val="00B46DD8"/>
    <w:rsid w:val="00B47B8B"/>
    <w:rsid w:val="00B5024C"/>
    <w:rsid w:val="00B51A64"/>
    <w:rsid w:val="00B53401"/>
    <w:rsid w:val="00B54A2C"/>
    <w:rsid w:val="00B570A3"/>
    <w:rsid w:val="00B57AC2"/>
    <w:rsid w:val="00B61386"/>
    <w:rsid w:val="00B61611"/>
    <w:rsid w:val="00B63CBA"/>
    <w:rsid w:val="00B640F7"/>
    <w:rsid w:val="00B65141"/>
    <w:rsid w:val="00B65C5E"/>
    <w:rsid w:val="00B65DCC"/>
    <w:rsid w:val="00B66028"/>
    <w:rsid w:val="00B66C59"/>
    <w:rsid w:val="00B67279"/>
    <w:rsid w:val="00B705A0"/>
    <w:rsid w:val="00B707BE"/>
    <w:rsid w:val="00B709BA"/>
    <w:rsid w:val="00B70B4E"/>
    <w:rsid w:val="00B73843"/>
    <w:rsid w:val="00B77EFF"/>
    <w:rsid w:val="00B802C5"/>
    <w:rsid w:val="00B82F59"/>
    <w:rsid w:val="00B841F4"/>
    <w:rsid w:val="00B84FB1"/>
    <w:rsid w:val="00B86271"/>
    <w:rsid w:val="00B875CF"/>
    <w:rsid w:val="00B876DB"/>
    <w:rsid w:val="00B92B34"/>
    <w:rsid w:val="00B94573"/>
    <w:rsid w:val="00B95507"/>
    <w:rsid w:val="00B95BF6"/>
    <w:rsid w:val="00B96C9F"/>
    <w:rsid w:val="00BA0622"/>
    <w:rsid w:val="00BA16DD"/>
    <w:rsid w:val="00BA268B"/>
    <w:rsid w:val="00BA2C00"/>
    <w:rsid w:val="00BA3944"/>
    <w:rsid w:val="00BA529E"/>
    <w:rsid w:val="00BA76ED"/>
    <w:rsid w:val="00BB4F98"/>
    <w:rsid w:val="00BB61A6"/>
    <w:rsid w:val="00BB6620"/>
    <w:rsid w:val="00BB7205"/>
    <w:rsid w:val="00BC0B0C"/>
    <w:rsid w:val="00BC10FE"/>
    <w:rsid w:val="00BC1444"/>
    <w:rsid w:val="00BC1492"/>
    <w:rsid w:val="00BC37E5"/>
    <w:rsid w:val="00BC4BF1"/>
    <w:rsid w:val="00BC534F"/>
    <w:rsid w:val="00BC6BB6"/>
    <w:rsid w:val="00BD08BD"/>
    <w:rsid w:val="00BD1826"/>
    <w:rsid w:val="00BD2DC4"/>
    <w:rsid w:val="00BD45A9"/>
    <w:rsid w:val="00BD793E"/>
    <w:rsid w:val="00BE28C4"/>
    <w:rsid w:val="00BE43B1"/>
    <w:rsid w:val="00BE4417"/>
    <w:rsid w:val="00BE4490"/>
    <w:rsid w:val="00BE483D"/>
    <w:rsid w:val="00BE662B"/>
    <w:rsid w:val="00BE6686"/>
    <w:rsid w:val="00BE7537"/>
    <w:rsid w:val="00BF1233"/>
    <w:rsid w:val="00BF1ECF"/>
    <w:rsid w:val="00BF20E9"/>
    <w:rsid w:val="00BF3558"/>
    <w:rsid w:val="00BF60C8"/>
    <w:rsid w:val="00BF63FD"/>
    <w:rsid w:val="00BF65AA"/>
    <w:rsid w:val="00BF75EF"/>
    <w:rsid w:val="00C0090C"/>
    <w:rsid w:val="00C0234E"/>
    <w:rsid w:val="00C03CD5"/>
    <w:rsid w:val="00C05D6F"/>
    <w:rsid w:val="00C0650A"/>
    <w:rsid w:val="00C06C15"/>
    <w:rsid w:val="00C106BA"/>
    <w:rsid w:val="00C1070A"/>
    <w:rsid w:val="00C12C3E"/>
    <w:rsid w:val="00C12E52"/>
    <w:rsid w:val="00C139B9"/>
    <w:rsid w:val="00C15D7E"/>
    <w:rsid w:val="00C176C5"/>
    <w:rsid w:val="00C17B98"/>
    <w:rsid w:val="00C200A8"/>
    <w:rsid w:val="00C21105"/>
    <w:rsid w:val="00C23159"/>
    <w:rsid w:val="00C24788"/>
    <w:rsid w:val="00C24F3D"/>
    <w:rsid w:val="00C25FB2"/>
    <w:rsid w:val="00C270C7"/>
    <w:rsid w:val="00C27807"/>
    <w:rsid w:val="00C27B51"/>
    <w:rsid w:val="00C27DEA"/>
    <w:rsid w:val="00C27FD5"/>
    <w:rsid w:val="00C314AA"/>
    <w:rsid w:val="00C31F53"/>
    <w:rsid w:val="00C33CE8"/>
    <w:rsid w:val="00C341C7"/>
    <w:rsid w:val="00C37FCF"/>
    <w:rsid w:val="00C41A85"/>
    <w:rsid w:val="00C42769"/>
    <w:rsid w:val="00C42CDF"/>
    <w:rsid w:val="00C43DA8"/>
    <w:rsid w:val="00C46AE2"/>
    <w:rsid w:val="00C50B36"/>
    <w:rsid w:val="00C50E5B"/>
    <w:rsid w:val="00C5340A"/>
    <w:rsid w:val="00C543EE"/>
    <w:rsid w:val="00C54A0D"/>
    <w:rsid w:val="00C54F06"/>
    <w:rsid w:val="00C57856"/>
    <w:rsid w:val="00C6501B"/>
    <w:rsid w:val="00C65549"/>
    <w:rsid w:val="00C655CE"/>
    <w:rsid w:val="00C72051"/>
    <w:rsid w:val="00C73321"/>
    <w:rsid w:val="00C73DA0"/>
    <w:rsid w:val="00C75946"/>
    <w:rsid w:val="00C77141"/>
    <w:rsid w:val="00C84A86"/>
    <w:rsid w:val="00C85E9B"/>
    <w:rsid w:val="00C867D3"/>
    <w:rsid w:val="00C87EF8"/>
    <w:rsid w:val="00C928A3"/>
    <w:rsid w:val="00C944DF"/>
    <w:rsid w:val="00C94518"/>
    <w:rsid w:val="00C95820"/>
    <w:rsid w:val="00C95A8D"/>
    <w:rsid w:val="00CA06C1"/>
    <w:rsid w:val="00CA201D"/>
    <w:rsid w:val="00CA2E2E"/>
    <w:rsid w:val="00CA3161"/>
    <w:rsid w:val="00CA5624"/>
    <w:rsid w:val="00CA7131"/>
    <w:rsid w:val="00CA713E"/>
    <w:rsid w:val="00CB01DB"/>
    <w:rsid w:val="00CB02AB"/>
    <w:rsid w:val="00CB1CAE"/>
    <w:rsid w:val="00CB1FFE"/>
    <w:rsid w:val="00CB21FC"/>
    <w:rsid w:val="00CB23F9"/>
    <w:rsid w:val="00CB6EF0"/>
    <w:rsid w:val="00CB727A"/>
    <w:rsid w:val="00CC0186"/>
    <w:rsid w:val="00CC06D6"/>
    <w:rsid w:val="00CC0DFA"/>
    <w:rsid w:val="00CC3182"/>
    <w:rsid w:val="00CC4264"/>
    <w:rsid w:val="00CC57E1"/>
    <w:rsid w:val="00CC6100"/>
    <w:rsid w:val="00CD11C2"/>
    <w:rsid w:val="00CD12FE"/>
    <w:rsid w:val="00CD13FD"/>
    <w:rsid w:val="00CD2B66"/>
    <w:rsid w:val="00CD311C"/>
    <w:rsid w:val="00CD324B"/>
    <w:rsid w:val="00CD5F3E"/>
    <w:rsid w:val="00CD60B4"/>
    <w:rsid w:val="00CD697E"/>
    <w:rsid w:val="00CD6D3D"/>
    <w:rsid w:val="00CD71B9"/>
    <w:rsid w:val="00CD7F69"/>
    <w:rsid w:val="00CE132E"/>
    <w:rsid w:val="00CE2E25"/>
    <w:rsid w:val="00CE3731"/>
    <w:rsid w:val="00CE45B8"/>
    <w:rsid w:val="00CE48F3"/>
    <w:rsid w:val="00CE4A92"/>
    <w:rsid w:val="00CE61DF"/>
    <w:rsid w:val="00CF04BC"/>
    <w:rsid w:val="00CF1371"/>
    <w:rsid w:val="00CF2EA7"/>
    <w:rsid w:val="00CF4B14"/>
    <w:rsid w:val="00CF5151"/>
    <w:rsid w:val="00CF5209"/>
    <w:rsid w:val="00D004FA"/>
    <w:rsid w:val="00D01C60"/>
    <w:rsid w:val="00D0201A"/>
    <w:rsid w:val="00D02647"/>
    <w:rsid w:val="00D02BC3"/>
    <w:rsid w:val="00D03E07"/>
    <w:rsid w:val="00D04AE4"/>
    <w:rsid w:val="00D054DA"/>
    <w:rsid w:val="00D06260"/>
    <w:rsid w:val="00D06F1D"/>
    <w:rsid w:val="00D121FB"/>
    <w:rsid w:val="00D137AF"/>
    <w:rsid w:val="00D13CFC"/>
    <w:rsid w:val="00D13FDD"/>
    <w:rsid w:val="00D1544C"/>
    <w:rsid w:val="00D162AB"/>
    <w:rsid w:val="00D16886"/>
    <w:rsid w:val="00D179CC"/>
    <w:rsid w:val="00D20354"/>
    <w:rsid w:val="00D203B2"/>
    <w:rsid w:val="00D211C3"/>
    <w:rsid w:val="00D212FC"/>
    <w:rsid w:val="00D216B4"/>
    <w:rsid w:val="00D219EA"/>
    <w:rsid w:val="00D23F99"/>
    <w:rsid w:val="00D25582"/>
    <w:rsid w:val="00D2589C"/>
    <w:rsid w:val="00D31E29"/>
    <w:rsid w:val="00D32B2F"/>
    <w:rsid w:val="00D33B46"/>
    <w:rsid w:val="00D341F1"/>
    <w:rsid w:val="00D34B9A"/>
    <w:rsid w:val="00D35148"/>
    <w:rsid w:val="00D35EFC"/>
    <w:rsid w:val="00D417C7"/>
    <w:rsid w:val="00D4260A"/>
    <w:rsid w:val="00D42A69"/>
    <w:rsid w:val="00D43A17"/>
    <w:rsid w:val="00D43AC7"/>
    <w:rsid w:val="00D44A1F"/>
    <w:rsid w:val="00D44E84"/>
    <w:rsid w:val="00D4686E"/>
    <w:rsid w:val="00D50AE6"/>
    <w:rsid w:val="00D543B9"/>
    <w:rsid w:val="00D54980"/>
    <w:rsid w:val="00D54BC4"/>
    <w:rsid w:val="00D55490"/>
    <w:rsid w:val="00D574C1"/>
    <w:rsid w:val="00D6084D"/>
    <w:rsid w:val="00D616EF"/>
    <w:rsid w:val="00D626EB"/>
    <w:rsid w:val="00D636CE"/>
    <w:rsid w:val="00D66931"/>
    <w:rsid w:val="00D66C10"/>
    <w:rsid w:val="00D7049F"/>
    <w:rsid w:val="00D72782"/>
    <w:rsid w:val="00D750F9"/>
    <w:rsid w:val="00D76602"/>
    <w:rsid w:val="00D776F0"/>
    <w:rsid w:val="00D77C02"/>
    <w:rsid w:val="00D81637"/>
    <w:rsid w:val="00D81838"/>
    <w:rsid w:val="00D81C07"/>
    <w:rsid w:val="00D843CB"/>
    <w:rsid w:val="00D84CA1"/>
    <w:rsid w:val="00D862D3"/>
    <w:rsid w:val="00D907C8"/>
    <w:rsid w:val="00D93F73"/>
    <w:rsid w:val="00D93FCB"/>
    <w:rsid w:val="00D943E3"/>
    <w:rsid w:val="00D95B4B"/>
    <w:rsid w:val="00D964AD"/>
    <w:rsid w:val="00D96B86"/>
    <w:rsid w:val="00D979D1"/>
    <w:rsid w:val="00DA121E"/>
    <w:rsid w:val="00DA3F6C"/>
    <w:rsid w:val="00DA420C"/>
    <w:rsid w:val="00DA5DB9"/>
    <w:rsid w:val="00DA7385"/>
    <w:rsid w:val="00DB04FB"/>
    <w:rsid w:val="00DB25DE"/>
    <w:rsid w:val="00DB2974"/>
    <w:rsid w:val="00DB339D"/>
    <w:rsid w:val="00DB5786"/>
    <w:rsid w:val="00DC020B"/>
    <w:rsid w:val="00DC053C"/>
    <w:rsid w:val="00DC0D1C"/>
    <w:rsid w:val="00DC0E88"/>
    <w:rsid w:val="00DC1141"/>
    <w:rsid w:val="00DC22AC"/>
    <w:rsid w:val="00DC2D84"/>
    <w:rsid w:val="00DC49CB"/>
    <w:rsid w:val="00DC619F"/>
    <w:rsid w:val="00DC667B"/>
    <w:rsid w:val="00DC7BD8"/>
    <w:rsid w:val="00DC7C1F"/>
    <w:rsid w:val="00DD261E"/>
    <w:rsid w:val="00DD36DB"/>
    <w:rsid w:val="00DD3DA2"/>
    <w:rsid w:val="00DD4D14"/>
    <w:rsid w:val="00DD5665"/>
    <w:rsid w:val="00DD5C41"/>
    <w:rsid w:val="00DD6167"/>
    <w:rsid w:val="00DD623A"/>
    <w:rsid w:val="00DD628C"/>
    <w:rsid w:val="00DD6D08"/>
    <w:rsid w:val="00DD6DDA"/>
    <w:rsid w:val="00DD6E4A"/>
    <w:rsid w:val="00DD6EE3"/>
    <w:rsid w:val="00DD772E"/>
    <w:rsid w:val="00DD7EF4"/>
    <w:rsid w:val="00DE120E"/>
    <w:rsid w:val="00DE1EDD"/>
    <w:rsid w:val="00DE5A4B"/>
    <w:rsid w:val="00DE68D2"/>
    <w:rsid w:val="00DE6991"/>
    <w:rsid w:val="00DE746C"/>
    <w:rsid w:val="00DF008A"/>
    <w:rsid w:val="00DF0875"/>
    <w:rsid w:val="00DF2C1A"/>
    <w:rsid w:val="00DF487E"/>
    <w:rsid w:val="00DF5BCA"/>
    <w:rsid w:val="00DF7345"/>
    <w:rsid w:val="00E0048C"/>
    <w:rsid w:val="00E037C5"/>
    <w:rsid w:val="00E03A18"/>
    <w:rsid w:val="00E04016"/>
    <w:rsid w:val="00E071DD"/>
    <w:rsid w:val="00E07C8C"/>
    <w:rsid w:val="00E10FE7"/>
    <w:rsid w:val="00E13153"/>
    <w:rsid w:val="00E169FA"/>
    <w:rsid w:val="00E17424"/>
    <w:rsid w:val="00E22310"/>
    <w:rsid w:val="00E24B75"/>
    <w:rsid w:val="00E250F2"/>
    <w:rsid w:val="00E257F6"/>
    <w:rsid w:val="00E25BC5"/>
    <w:rsid w:val="00E26EE2"/>
    <w:rsid w:val="00E31438"/>
    <w:rsid w:val="00E32827"/>
    <w:rsid w:val="00E32FDC"/>
    <w:rsid w:val="00E33068"/>
    <w:rsid w:val="00E343D3"/>
    <w:rsid w:val="00E35FA3"/>
    <w:rsid w:val="00E3697E"/>
    <w:rsid w:val="00E36AD2"/>
    <w:rsid w:val="00E36D0A"/>
    <w:rsid w:val="00E4189A"/>
    <w:rsid w:val="00E42013"/>
    <w:rsid w:val="00E43FD3"/>
    <w:rsid w:val="00E4599F"/>
    <w:rsid w:val="00E45B9E"/>
    <w:rsid w:val="00E47773"/>
    <w:rsid w:val="00E517A9"/>
    <w:rsid w:val="00E51958"/>
    <w:rsid w:val="00E56274"/>
    <w:rsid w:val="00E56300"/>
    <w:rsid w:val="00E57169"/>
    <w:rsid w:val="00E574D1"/>
    <w:rsid w:val="00E60E19"/>
    <w:rsid w:val="00E632CD"/>
    <w:rsid w:val="00E65A8F"/>
    <w:rsid w:val="00E67AC8"/>
    <w:rsid w:val="00E70AE2"/>
    <w:rsid w:val="00E71458"/>
    <w:rsid w:val="00E72396"/>
    <w:rsid w:val="00E72814"/>
    <w:rsid w:val="00E7417A"/>
    <w:rsid w:val="00E75941"/>
    <w:rsid w:val="00E759A6"/>
    <w:rsid w:val="00E76EE7"/>
    <w:rsid w:val="00E800AD"/>
    <w:rsid w:val="00E8095E"/>
    <w:rsid w:val="00E81D0A"/>
    <w:rsid w:val="00E86F29"/>
    <w:rsid w:val="00E87182"/>
    <w:rsid w:val="00E87826"/>
    <w:rsid w:val="00E90E3B"/>
    <w:rsid w:val="00E926CA"/>
    <w:rsid w:val="00E929D6"/>
    <w:rsid w:val="00E9395A"/>
    <w:rsid w:val="00E93C54"/>
    <w:rsid w:val="00E93DB3"/>
    <w:rsid w:val="00E9428B"/>
    <w:rsid w:val="00E94F0B"/>
    <w:rsid w:val="00E952F1"/>
    <w:rsid w:val="00E9629E"/>
    <w:rsid w:val="00EA12A5"/>
    <w:rsid w:val="00EA38F8"/>
    <w:rsid w:val="00EA431A"/>
    <w:rsid w:val="00EA43BC"/>
    <w:rsid w:val="00EA4C82"/>
    <w:rsid w:val="00EA5085"/>
    <w:rsid w:val="00EA509E"/>
    <w:rsid w:val="00EA572E"/>
    <w:rsid w:val="00EA618C"/>
    <w:rsid w:val="00EA72BD"/>
    <w:rsid w:val="00EB05AD"/>
    <w:rsid w:val="00EB1056"/>
    <w:rsid w:val="00EB2349"/>
    <w:rsid w:val="00EB2DE2"/>
    <w:rsid w:val="00EB2E8A"/>
    <w:rsid w:val="00EB43EB"/>
    <w:rsid w:val="00EB54BA"/>
    <w:rsid w:val="00EB5894"/>
    <w:rsid w:val="00EC0FE2"/>
    <w:rsid w:val="00EC16C2"/>
    <w:rsid w:val="00EC1AAD"/>
    <w:rsid w:val="00EC1E2B"/>
    <w:rsid w:val="00EC57C7"/>
    <w:rsid w:val="00EC6D93"/>
    <w:rsid w:val="00EC7A4E"/>
    <w:rsid w:val="00EC7D19"/>
    <w:rsid w:val="00EC7E10"/>
    <w:rsid w:val="00ED1E80"/>
    <w:rsid w:val="00ED2060"/>
    <w:rsid w:val="00ED68F4"/>
    <w:rsid w:val="00ED6C2A"/>
    <w:rsid w:val="00ED6D02"/>
    <w:rsid w:val="00ED7178"/>
    <w:rsid w:val="00EE0691"/>
    <w:rsid w:val="00EE0C0B"/>
    <w:rsid w:val="00EE6738"/>
    <w:rsid w:val="00EF0989"/>
    <w:rsid w:val="00EF18B4"/>
    <w:rsid w:val="00EF46C6"/>
    <w:rsid w:val="00EF5531"/>
    <w:rsid w:val="00EF5C17"/>
    <w:rsid w:val="00EF5C2C"/>
    <w:rsid w:val="00EF6C9F"/>
    <w:rsid w:val="00EF7EA0"/>
    <w:rsid w:val="00F0004C"/>
    <w:rsid w:val="00F00E67"/>
    <w:rsid w:val="00F034B9"/>
    <w:rsid w:val="00F038FB"/>
    <w:rsid w:val="00F05522"/>
    <w:rsid w:val="00F0597C"/>
    <w:rsid w:val="00F05DE7"/>
    <w:rsid w:val="00F05FF1"/>
    <w:rsid w:val="00F14964"/>
    <w:rsid w:val="00F15602"/>
    <w:rsid w:val="00F15755"/>
    <w:rsid w:val="00F157CB"/>
    <w:rsid w:val="00F159A3"/>
    <w:rsid w:val="00F162B5"/>
    <w:rsid w:val="00F16EF8"/>
    <w:rsid w:val="00F175FB"/>
    <w:rsid w:val="00F204E5"/>
    <w:rsid w:val="00F21AF0"/>
    <w:rsid w:val="00F21CDB"/>
    <w:rsid w:val="00F223F5"/>
    <w:rsid w:val="00F22947"/>
    <w:rsid w:val="00F24223"/>
    <w:rsid w:val="00F262C2"/>
    <w:rsid w:val="00F273D6"/>
    <w:rsid w:val="00F304C5"/>
    <w:rsid w:val="00F30E17"/>
    <w:rsid w:val="00F34EB6"/>
    <w:rsid w:val="00F35C15"/>
    <w:rsid w:val="00F36B61"/>
    <w:rsid w:val="00F423F4"/>
    <w:rsid w:val="00F44E3B"/>
    <w:rsid w:val="00F45854"/>
    <w:rsid w:val="00F45C2E"/>
    <w:rsid w:val="00F466D6"/>
    <w:rsid w:val="00F468F1"/>
    <w:rsid w:val="00F46DE2"/>
    <w:rsid w:val="00F533AE"/>
    <w:rsid w:val="00F543F4"/>
    <w:rsid w:val="00F5440F"/>
    <w:rsid w:val="00F56226"/>
    <w:rsid w:val="00F564BE"/>
    <w:rsid w:val="00F57021"/>
    <w:rsid w:val="00F600EA"/>
    <w:rsid w:val="00F60270"/>
    <w:rsid w:val="00F609A4"/>
    <w:rsid w:val="00F61295"/>
    <w:rsid w:val="00F61628"/>
    <w:rsid w:val="00F6567D"/>
    <w:rsid w:val="00F65D09"/>
    <w:rsid w:val="00F662AE"/>
    <w:rsid w:val="00F708CD"/>
    <w:rsid w:val="00F70C86"/>
    <w:rsid w:val="00F71329"/>
    <w:rsid w:val="00F7170C"/>
    <w:rsid w:val="00F7493E"/>
    <w:rsid w:val="00F75D1B"/>
    <w:rsid w:val="00F8029C"/>
    <w:rsid w:val="00F80C19"/>
    <w:rsid w:val="00F816E6"/>
    <w:rsid w:val="00F82FE1"/>
    <w:rsid w:val="00F87EE4"/>
    <w:rsid w:val="00F87F4E"/>
    <w:rsid w:val="00F93AC5"/>
    <w:rsid w:val="00F971D2"/>
    <w:rsid w:val="00F97925"/>
    <w:rsid w:val="00FA0EE1"/>
    <w:rsid w:val="00FA172A"/>
    <w:rsid w:val="00FA2F56"/>
    <w:rsid w:val="00FA3324"/>
    <w:rsid w:val="00FA5210"/>
    <w:rsid w:val="00FA5CF2"/>
    <w:rsid w:val="00FA7D0B"/>
    <w:rsid w:val="00FB08BA"/>
    <w:rsid w:val="00FB0BC7"/>
    <w:rsid w:val="00FB0C1C"/>
    <w:rsid w:val="00FB2A78"/>
    <w:rsid w:val="00FB2FF8"/>
    <w:rsid w:val="00FB49FC"/>
    <w:rsid w:val="00FB4F85"/>
    <w:rsid w:val="00FB5C28"/>
    <w:rsid w:val="00FB6A48"/>
    <w:rsid w:val="00FC2B43"/>
    <w:rsid w:val="00FC2CF4"/>
    <w:rsid w:val="00FC313B"/>
    <w:rsid w:val="00FC3623"/>
    <w:rsid w:val="00FD2128"/>
    <w:rsid w:val="00FD3FE0"/>
    <w:rsid w:val="00FD51DE"/>
    <w:rsid w:val="00FD6C3D"/>
    <w:rsid w:val="00FE03F4"/>
    <w:rsid w:val="00FE05EF"/>
    <w:rsid w:val="00FE0A3E"/>
    <w:rsid w:val="00FE107C"/>
    <w:rsid w:val="00FE1144"/>
    <w:rsid w:val="00FE1DE3"/>
    <w:rsid w:val="00FE2620"/>
    <w:rsid w:val="00FF2C52"/>
    <w:rsid w:val="00FF522D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E232"/>
  <w15:docId w15:val="{CEE0FFF3-5249-415B-96A3-94F4E2FA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0BE5"/>
    <w:rPr>
      <w:color w:val="0000FF" w:themeColor="hyperlink"/>
      <w:u w:val="single"/>
    </w:rPr>
  </w:style>
  <w:style w:type="paragraph" w:customStyle="1" w:styleId="ConsPlusTitle">
    <w:name w:val="ConsPlusTitle"/>
    <w:rsid w:val="007E0B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E0B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51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1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4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mitrievka-ufa.ru" TargetMode="External"/><Relationship Id="rId5" Type="http://schemas.openxmlformats.org/officeDocument/2006/relationships/hyperlink" Target="consultantplus://offline/ref=3A573FAB78D7232ADC323372A35FE08C6809138ADB1A88BE517801427DM6t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rasulya</dc:creator>
  <cp:lastModifiedBy>User5</cp:lastModifiedBy>
  <cp:revision>5</cp:revision>
  <cp:lastPrinted>2020-11-19T05:44:00Z</cp:lastPrinted>
  <dcterms:created xsi:type="dcterms:W3CDTF">2022-11-10T03:44:00Z</dcterms:created>
  <dcterms:modified xsi:type="dcterms:W3CDTF">2022-11-10T04:58:00Z</dcterms:modified>
</cp:coreProperties>
</file>